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61" w:rsidRPr="00D87820" w:rsidRDefault="00AB6BA7" w:rsidP="00AB6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1E61"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 урока с применением здоровьесберегающих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классе.</w:t>
      </w:r>
    </w:p>
    <w:p w:rsidR="00D87820" w:rsidRPr="00D87820" w:rsidRDefault="00D87820" w:rsidP="00D024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7820">
        <w:rPr>
          <w:color w:val="000000"/>
          <w:sz w:val="28"/>
          <w:szCs w:val="28"/>
        </w:rPr>
        <w:t>Под </w:t>
      </w:r>
      <w:r w:rsidRPr="00D87820">
        <w:rPr>
          <w:b/>
          <w:bCs/>
          <w:color w:val="000000"/>
          <w:sz w:val="28"/>
          <w:szCs w:val="28"/>
        </w:rPr>
        <w:t>здо</w:t>
      </w:r>
      <w:r>
        <w:rPr>
          <w:b/>
          <w:bCs/>
          <w:color w:val="000000"/>
          <w:sz w:val="28"/>
          <w:szCs w:val="28"/>
        </w:rPr>
        <w:t>ровьесберегающей</w:t>
      </w:r>
      <w:r w:rsidRPr="00D87820">
        <w:rPr>
          <w:b/>
          <w:bCs/>
          <w:color w:val="000000"/>
          <w:sz w:val="28"/>
          <w:szCs w:val="28"/>
        </w:rPr>
        <w:t xml:space="preserve"> технологией</w:t>
      </w:r>
      <w:r w:rsidRPr="00D87820">
        <w:rPr>
          <w:color w:val="000000"/>
          <w:sz w:val="28"/>
          <w:szCs w:val="28"/>
        </w:rPr>
        <w:t> понимают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D02448" w:rsidRDefault="00D87820" w:rsidP="00D0244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02448">
        <w:rPr>
          <w:color w:val="000000"/>
          <w:sz w:val="28"/>
          <w:szCs w:val="28"/>
        </w:rPr>
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её коррекция в соответствии с имеющимися данными.</w:t>
      </w:r>
    </w:p>
    <w:p w:rsidR="00564C6C" w:rsidRPr="00D02448" w:rsidRDefault="00D87820" w:rsidP="00D0244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02448">
        <w:rPr>
          <w:color w:val="000000"/>
          <w:sz w:val="28"/>
          <w:szCs w:val="28"/>
        </w:rPr>
        <w:t>Учёт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 д. учащихся данной возрастной группы.</w:t>
      </w:r>
    </w:p>
    <w:p w:rsidR="00564C6C" w:rsidRDefault="00D87820" w:rsidP="00D0244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4C6C">
        <w:rPr>
          <w:color w:val="000000"/>
          <w:sz w:val="28"/>
          <w:szCs w:val="28"/>
        </w:rPr>
        <w:t>Создание благоприятного эмоционально-психологического климата в процессе реализации технологии.</w:t>
      </w:r>
    </w:p>
    <w:p w:rsidR="00D87820" w:rsidRDefault="00D87820" w:rsidP="00D02448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64C6C">
        <w:rPr>
          <w:color w:val="000000"/>
          <w:sz w:val="28"/>
          <w:szCs w:val="28"/>
        </w:rPr>
        <w:t>Использование разнообразных видов здоровьесберегающей деятельности учащихся, направленных на сохранение и повышение резервов здоровья, работоспособности.</w:t>
      </w:r>
    </w:p>
    <w:p w:rsidR="00564C6C" w:rsidRPr="00564C6C" w:rsidRDefault="00564C6C" w:rsidP="00D0244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E61" w:rsidRPr="00D87820" w:rsidRDefault="00AF1E61" w:rsidP="00D024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здоровьесберегающий урок? По моему мнению суть такого урока заключается в том, чтобы этот урок обеспечивал ученикам сохранение запаса их жизненных сил, физического и психического здоровья.</w:t>
      </w:r>
    </w:p>
    <w:p w:rsidR="00D02448" w:rsidRDefault="00D02448" w:rsidP="00D0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E61" w:rsidRPr="00D87820" w:rsidRDefault="00AF1E61" w:rsidP="00D02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61" w:rsidRPr="00D87820" w:rsidRDefault="00D02448" w:rsidP="00D024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AF1E61" w:rsidRPr="00D8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Жилище человека, особенности жизнеобеспечения жилища</w:t>
      </w:r>
    </w:p>
    <w:p w:rsidR="00AF1E61" w:rsidRPr="00D87820" w:rsidRDefault="00156E84" w:rsidP="00D02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урока</w:t>
      </w:r>
      <w:r w:rsidR="00AF1E61"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1E61" w:rsidRPr="00D8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</w:t>
      </w:r>
      <w:r w:rsidR="00AF1E61"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AF1E61" w:rsidRPr="00D87820" w:rsidRDefault="00AF1E61" w:rsidP="00D02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урока: </w:t>
      </w:r>
      <w:r w:rsidR="00156E84"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открытия новых знаний</w:t>
      </w:r>
      <w:r w:rsidR="001428F7"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(комбинированный)</w:t>
      </w:r>
    </w:p>
    <w:p w:rsidR="00AF1E61" w:rsidRPr="00D87820" w:rsidRDefault="00AF1E61" w:rsidP="00D02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="001428F7"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r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1E61" w:rsidRPr="00D87820" w:rsidRDefault="00AF1E61" w:rsidP="00D02448">
      <w:pPr>
        <w:numPr>
          <w:ilvl w:val="0"/>
          <w:numId w:val="1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Обучающая</w:t>
      </w:r>
      <w:r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источники возникновения аварийных и опасных ситуаций в жилище, ознакомить учащихся с причинами возникновения возможных опасных ситуаций в квартире.</w:t>
      </w:r>
    </w:p>
    <w:p w:rsidR="00AF1E61" w:rsidRPr="00D87820" w:rsidRDefault="00AF1E61" w:rsidP="00D0244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Развивающая: </w:t>
      </w:r>
      <w:r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 учащимися перечень возможных аварийных и опасных ситуаций в жилище.</w:t>
      </w:r>
    </w:p>
    <w:p w:rsidR="00AF1E61" w:rsidRPr="00D87820" w:rsidRDefault="00AF1E61" w:rsidP="00D0244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Воспитывающая: </w:t>
      </w:r>
      <w:r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ответственности за безопасную жизнь в собственном доме.</w:t>
      </w:r>
    </w:p>
    <w:p w:rsidR="0019433A" w:rsidRPr="00D87820" w:rsidRDefault="0019433A" w:rsidP="00D02448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7820">
        <w:rPr>
          <w:color w:val="000000"/>
          <w:sz w:val="28"/>
          <w:szCs w:val="28"/>
        </w:rPr>
        <w:t>Продолжить формирование универсальных учебных действий:</w:t>
      </w:r>
    </w:p>
    <w:p w:rsidR="0019433A" w:rsidRPr="00D87820" w:rsidRDefault="0019433A" w:rsidP="00D02448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87820">
        <w:rPr>
          <w:color w:val="000000"/>
          <w:sz w:val="28"/>
          <w:szCs w:val="28"/>
          <w:u w:val="single"/>
        </w:rPr>
        <w:t>познавательных УУД:</w:t>
      </w:r>
      <w:r w:rsidRPr="00D87820">
        <w:rPr>
          <w:color w:val="000000"/>
          <w:sz w:val="28"/>
          <w:szCs w:val="28"/>
        </w:rPr>
        <w:t> умения выбрать главное из текста учебника;</w:t>
      </w:r>
    </w:p>
    <w:p w:rsidR="0019433A" w:rsidRPr="00D87820" w:rsidRDefault="0019433A" w:rsidP="00D02448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87820">
        <w:rPr>
          <w:color w:val="000000"/>
          <w:sz w:val="28"/>
          <w:szCs w:val="28"/>
          <w:u w:val="single"/>
        </w:rPr>
        <w:t>регулятивных УУД:</w:t>
      </w:r>
      <w:r w:rsidRPr="00D87820">
        <w:rPr>
          <w:color w:val="000000"/>
          <w:sz w:val="28"/>
          <w:szCs w:val="28"/>
        </w:rPr>
        <w:t>  развитие умений целеполагания, планирования, рефлексии;</w:t>
      </w:r>
    </w:p>
    <w:p w:rsidR="0019433A" w:rsidRPr="00D87820" w:rsidRDefault="0019433A" w:rsidP="00D02448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87820">
        <w:rPr>
          <w:color w:val="000000"/>
          <w:sz w:val="28"/>
          <w:szCs w:val="28"/>
          <w:u w:val="single"/>
        </w:rPr>
        <w:t>личностных УУД:</w:t>
      </w:r>
      <w:r w:rsidRPr="00D87820">
        <w:rPr>
          <w:color w:val="000000"/>
          <w:sz w:val="28"/>
          <w:szCs w:val="28"/>
        </w:rPr>
        <w:t>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19433A" w:rsidRPr="00D87820" w:rsidRDefault="0019433A" w:rsidP="00D02448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87820">
        <w:rPr>
          <w:color w:val="000000"/>
          <w:sz w:val="28"/>
          <w:szCs w:val="28"/>
        </w:rPr>
        <w:lastRenderedPageBreak/>
        <w:t>коммуникативных УУД: умения работать в группе, умения аргументировать свой ответ.</w:t>
      </w:r>
    </w:p>
    <w:p w:rsidR="0019433A" w:rsidRPr="00D87820" w:rsidRDefault="0019433A" w:rsidP="00D02448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7820">
        <w:rPr>
          <w:b/>
          <w:bCs/>
          <w:color w:val="000000"/>
          <w:sz w:val="28"/>
          <w:szCs w:val="28"/>
        </w:rPr>
        <w:t>Предметные результаты</w:t>
      </w:r>
      <w:r w:rsidRPr="00D87820">
        <w:rPr>
          <w:b/>
          <w:bCs/>
          <w:i/>
          <w:iCs/>
          <w:color w:val="000000"/>
          <w:sz w:val="28"/>
          <w:szCs w:val="28"/>
        </w:rPr>
        <w:t>:</w:t>
      </w:r>
    </w:p>
    <w:p w:rsidR="0019433A" w:rsidRPr="00D87820" w:rsidRDefault="003F784F" w:rsidP="00D02448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7820">
        <w:rPr>
          <w:color w:val="000000"/>
          <w:sz w:val="28"/>
          <w:szCs w:val="28"/>
        </w:rPr>
        <w:t xml:space="preserve">     </w:t>
      </w:r>
      <w:r w:rsidR="001428F7" w:rsidRPr="00D87820">
        <w:rPr>
          <w:color w:val="000000"/>
          <w:sz w:val="28"/>
          <w:szCs w:val="28"/>
        </w:rPr>
        <w:t>-</w:t>
      </w:r>
      <w:r w:rsidR="0019433A" w:rsidRPr="00D87820">
        <w:rPr>
          <w:bCs/>
          <w:color w:val="000000"/>
          <w:sz w:val="28"/>
          <w:szCs w:val="28"/>
        </w:rPr>
        <w:t>знают о городе как месте проживания человека, об особенностях жизнеобеспечения жилища</w:t>
      </w:r>
    </w:p>
    <w:p w:rsidR="0019433A" w:rsidRPr="00D87820" w:rsidRDefault="0019433A" w:rsidP="00D02448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7820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19433A" w:rsidRPr="00D87820" w:rsidRDefault="003F784F" w:rsidP="00D02448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7820">
        <w:rPr>
          <w:color w:val="000000"/>
          <w:sz w:val="28"/>
          <w:szCs w:val="28"/>
        </w:rPr>
        <w:t xml:space="preserve">     -</w:t>
      </w:r>
      <w:r w:rsidR="0019433A" w:rsidRPr="00D87820">
        <w:rPr>
          <w:color w:val="000000"/>
          <w:sz w:val="28"/>
          <w:szCs w:val="28"/>
        </w:rPr>
        <w:t>понимать учебную задачу урока и стремиться её выполнить;</w:t>
      </w:r>
    </w:p>
    <w:p w:rsidR="0019433A" w:rsidRPr="00D87820" w:rsidRDefault="003F784F" w:rsidP="00D02448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7820">
        <w:rPr>
          <w:color w:val="000000"/>
          <w:sz w:val="28"/>
          <w:szCs w:val="28"/>
        </w:rPr>
        <w:t xml:space="preserve">     -</w:t>
      </w:r>
      <w:r w:rsidR="0019433A" w:rsidRPr="00D87820">
        <w:rPr>
          <w:color w:val="000000"/>
          <w:sz w:val="28"/>
          <w:szCs w:val="28"/>
        </w:rPr>
        <w:t>выдвигать предположения и доказывать их;</w:t>
      </w:r>
    </w:p>
    <w:p w:rsidR="0019433A" w:rsidRPr="00D87820" w:rsidRDefault="003F784F" w:rsidP="00D02448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7820">
        <w:rPr>
          <w:color w:val="000000"/>
          <w:sz w:val="28"/>
          <w:szCs w:val="28"/>
        </w:rPr>
        <w:t>-</w:t>
      </w:r>
      <w:r w:rsidR="0019433A" w:rsidRPr="00D87820">
        <w:rPr>
          <w:color w:val="000000"/>
          <w:sz w:val="28"/>
          <w:szCs w:val="28"/>
        </w:rPr>
        <w:t>уметь извлекать необходимую информацию при изучении иллюстраций учебника;</w:t>
      </w:r>
    </w:p>
    <w:p w:rsidR="0019433A" w:rsidRPr="00D87820" w:rsidRDefault="003F784F" w:rsidP="00D02448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7820">
        <w:rPr>
          <w:color w:val="000000"/>
          <w:sz w:val="28"/>
          <w:szCs w:val="28"/>
        </w:rPr>
        <w:t>-</w:t>
      </w:r>
      <w:r w:rsidR="0019433A" w:rsidRPr="00D87820">
        <w:rPr>
          <w:color w:val="000000"/>
          <w:sz w:val="28"/>
          <w:szCs w:val="28"/>
        </w:rPr>
        <w:t>отвечать на итоговые вопросы и оценивать свои достижения на уроке.</w:t>
      </w:r>
    </w:p>
    <w:p w:rsidR="0019433A" w:rsidRPr="00D87820" w:rsidRDefault="0019433A" w:rsidP="00D02448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7820">
        <w:rPr>
          <w:b/>
          <w:bCs/>
          <w:color w:val="000000"/>
          <w:sz w:val="28"/>
          <w:szCs w:val="28"/>
        </w:rPr>
        <w:t>Личностные результаты:</w:t>
      </w:r>
    </w:p>
    <w:p w:rsidR="0019433A" w:rsidRPr="00D87820" w:rsidRDefault="00564C6C" w:rsidP="00D02448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28F7" w:rsidRPr="00D87820">
        <w:rPr>
          <w:color w:val="000000"/>
          <w:sz w:val="28"/>
          <w:szCs w:val="28"/>
        </w:rPr>
        <w:t xml:space="preserve"> -</w:t>
      </w:r>
      <w:r w:rsidR="0019433A" w:rsidRPr="00D87820">
        <w:rPr>
          <w:color w:val="000000"/>
          <w:sz w:val="28"/>
          <w:szCs w:val="28"/>
        </w:rPr>
        <w:t>осознавать необходимость ответственного, бережного отно</w:t>
      </w:r>
      <w:r w:rsidR="0019433A" w:rsidRPr="00D87820">
        <w:rPr>
          <w:color w:val="000000"/>
          <w:sz w:val="28"/>
          <w:szCs w:val="28"/>
        </w:rPr>
        <w:softHyphen/>
        <w:t>шения к окружающей среде</w:t>
      </w:r>
      <w:r w:rsidR="001428F7" w:rsidRPr="00D87820">
        <w:rPr>
          <w:color w:val="000000"/>
          <w:sz w:val="28"/>
          <w:szCs w:val="28"/>
        </w:rPr>
        <w:t>.</w:t>
      </w:r>
    </w:p>
    <w:p w:rsidR="00AF1E61" w:rsidRPr="00D87820" w:rsidRDefault="00AF1E61" w:rsidP="00D02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156E84"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доска</w:t>
      </w:r>
      <w:r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мультимедийный проектор, ноу</w:t>
      </w:r>
      <w:r w:rsidR="00156E84"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тбук или стационарный ко</w:t>
      </w:r>
      <w:r w:rsidR="0019382E"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мпьютер.</w:t>
      </w:r>
    </w:p>
    <w:p w:rsidR="00AF1E61" w:rsidRPr="00D87820" w:rsidRDefault="00AF1E61" w:rsidP="00D0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материалы</w:t>
      </w:r>
      <w:r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Книга для учителя «Методические материалы и документы по курсу «Основы Безопасности Жизнедеятельности», тематическое и поурочное  планирование  к учебнику  А.Т. Смирнова «Основы  безопасности жизнедеятельности», мультимедийная презентация «Жилище человека, особенности жизнеобеспечения жилища», учебник «Основы безопасности жизнедеятельности» для 5-х классов общеобразовательных школ под общей редакцией  А.Т.Смирнова – М.: Просвещение, 2008, «Тематические игры</w:t>
      </w:r>
      <w:r w:rsidR="00156E84"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ОБЖ. </w:t>
      </w:r>
    </w:p>
    <w:p w:rsidR="0019382E" w:rsidRPr="00D87820" w:rsidRDefault="0019382E" w:rsidP="00D0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и задания, разработанные по уровню знаний учащихся (индивидуально).</w:t>
      </w:r>
    </w:p>
    <w:p w:rsidR="00156E84" w:rsidRPr="00D87820" w:rsidRDefault="00156E84" w:rsidP="00D02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заучивание стиха</w:t>
      </w:r>
      <w:r w:rsidR="001428F7"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E84" w:rsidRPr="00D87820" w:rsidRDefault="00156E84" w:rsidP="00D024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Вот мой дом, моя квартира,</w:t>
      </w:r>
    </w:p>
    <w:p w:rsidR="00156E84" w:rsidRPr="00D87820" w:rsidRDefault="00156E84" w:rsidP="00D024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Здесь учусь, играю, сплю.</w:t>
      </w:r>
    </w:p>
    <w:p w:rsidR="00156E84" w:rsidRPr="00D87820" w:rsidRDefault="00156E84" w:rsidP="00D024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Вы ответьте мне, ребята,</w:t>
      </w:r>
    </w:p>
    <w:p w:rsidR="00156E84" w:rsidRPr="00D87820" w:rsidRDefault="00156E84" w:rsidP="00D024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В безопасности живу?</w:t>
      </w:r>
    </w:p>
    <w:p w:rsidR="00D02448" w:rsidRDefault="00D02448" w:rsidP="00D02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84" w:rsidRPr="00D87820" w:rsidRDefault="00156E84" w:rsidP="00D02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156E84" w:rsidRPr="00D02448" w:rsidRDefault="00D02448" w:rsidP="00D02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  </w:t>
      </w:r>
      <w:r w:rsidR="009429CD" w:rsidRPr="00D02448">
        <w:rPr>
          <w:rFonts w:ascii="Times New Roman" w:hAnsi="Times New Roman" w:cs="Times New Roman"/>
          <w:b/>
          <w:sz w:val="28"/>
          <w:szCs w:val="28"/>
          <w:lang w:eastAsia="ru-RU"/>
        </w:rPr>
        <w:t>этап урока</w:t>
      </w:r>
      <w:r w:rsidR="00156E84" w:rsidRPr="00D02448">
        <w:rPr>
          <w:rFonts w:ascii="Times New Roman" w:hAnsi="Times New Roman" w:cs="Times New Roman"/>
          <w:b/>
          <w:sz w:val="28"/>
          <w:szCs w:val="28"/>
          <w:lang w:eastAsia="ru-RU"/>
        </w:rPr>
        <w:t>: приветствие</w:t>
      </w:r>
      <w:r w:rsidR="009429CD" w:rsidRPr="00D024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(организационный момент)</w:t>
      </w:r>
    </w:p>
    <w:p w:rsidR="00156E84" w:rsidRPr="00D87820" w:rsidRDefault="007E4C59" w:rsidP="00D0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156E84" w:rsidRPr="00D8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 w:rsidR="00156E84"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6E84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Настроить учащихся на положительные эмоции для восприятия нового материала.</w:t>
      </w:r>
    </w:p>
    <w:p w:rsidR="00156E84" w:rsidRPr="00D87820" w:rsidRDefault="00156E84" w:rsidP="00D0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E4C59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Дать положительные эмоции, раскрепостить учащихся для беседы.</w:t>
      </w:r>
    </w:p>
    <w:p w:rsidR="007E4C59" w:rsidRPr="00D87820" w:rsidRDefault="007E4C59" w:rsidP="00D0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Длительность</w:t>
      </w:r>
      <w:r w:rsidR="00674AF3" w:rsidRPr="00D87820">
        <w:rPr>
          <w:rFonts w:ascii="Times New Roman" w:hAnsi="Times New Roman" w:cs="Times New Roman"/>
          <w:sz w:val="28"/>
          <w:szCs w:val="28"/>
          <w:lang w:eastAsia="ru-RU"/>
        </w:rPr>
        <w:t>: 2</w:t>
      </w:r>
      <w:r w:rsidR="005E71DA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минуты</w:t>
      </w:r>
      <w:r w:rsidR="00D87820" w:rsidRPr="00D87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448" w:rsidRDefault="005E71DA" w:rsidP="00D0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</w:t>
      </w:r>
      <w:r w:rsidR="007E4C59" w:rsidRPr="00D87820">
        <w:rPr>
          <w:rFonts w:ascii="Times New Roman" w:hAnsi="Times New Roman" w:cs="Times New Roman"/>
          <w:sz w:val="28"/>
          <w:szCs w:val="28"/>
          <w:lang w:eastAsia="ru-RU"/>
        </w:rPr>
        <w:t>Здравствуйте, ребяба</w:t>
      </w:r>
      <w:r w:rsidR="00674AF3" w:rsidRPr="00D87820">
        <w:rPr>
          <w:rFonts w:ascii="Times New Roman" w:hAnsi="Times New Roman" w:cs="Times New Roman"/>
          <w:sz w:val="28"/>
          <w:szCs w:val="28"/>
          <w:lang w:eastAsia="ru-RU"/>
        </w:rPr>
        <w:t>, садимся</w:t>
      </w:r>
      <w:r w:rsidR="007E4C59" w:rsidRPr="00D8782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7479C" w:rsidRPr="00D87820" w:rsidRDefault="0087479C" w:rsidP="00D0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0">
        <w:rPr>
          <w:rFonts w:ascii="Times New Roman" w:hAnsi="Times New Roman" w:cs="Times New Roman"/>
          <w:sz w:val="28"/>
          <w:szCs w:val="28"/>
        </w:rPr>
        <w:t>Громко прозвенел звонок-</w:t>
      </w:r>
    </w:p>
    <w:p w:rsidR="0087479C" w:rsidRPr="00D87820" w:rsidRDefault="0087479C" w:rsidP="00D0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0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87479C" w:rsidRPr="00D87820" w:rsidRDefault="0087479C" w:rsidP="00D0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0">
        <w:rPr>
          <w:rFonts w:ascii="Times New Roman" w:hAnsi="Times New Roman" w:cs="Times New Roman"/>
          <w:sz w:val="28"/>
          <w:szCs w:val="28"/>
        </w:rPr>
        <w:t>Слушайте, запоминайте,</w:t>
      </w:r>
    </w:p>
    <w:p w:rsidR="0087479C" w:rsidRPr="00D87820" w:rsidRDefault="0087479C" w:rsidP="00D0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0">
        <w:rPr>
          <w:rFonts w:ascii="Times New Roman" w:hAnsi="Times New Roman" w:cs="Times New Roman"/>
          <w:sz w:val="28"/>
          <w:szCs w:val="28"/>
        </w:rPr>
        <w:t>Ни минуты не теряйте</w:t>
      </w:r>
    </w:p>
    <w:p w:rsidR="00D02448" w:rsidRDefault="0087479C" w:rsidP="00D0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0">
        <w:rPr>
          <w:rFonts w:ascii="Times New Roman" w:hAnsi="Times New Roman" w:cs="Times New Roman"/>
          <w:sz w:val="28"/>
          <w:szCs w:val="28"/>
        </w:rPr>
        <w:t>Постарайтесь всё понять</w:t>
      </w:r>
    </w:p>
    <w:p w:rsidR="0087479C" w:rsidRDefault="0087479C" w:rsidP="00D0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0">
        <w:rPr>
          <w:rFonts w:ascii="Times New Roman" w:hAnsi="Times New Roman" w:cs="Times New Roman"/>
          <w:sz w:val="28"/>
          <w:szCs w:val="28"/>
        </w:rPr>
        <w:t>Правила запоминать</w:t>
      </w:r>
      <w:r w:rsidR="00674AF3" w:rsidRPr="00D87820">
        <w:rPr>
          <w:rFonts w:ascii="Times New Roman" w:hAnsi="Times New Roman" w:cs="Times New Roman"/>
          <w:sz w:val="28"/>
          <w:szCs w:val="28"/>
        </w:rPr>
        <w:t>!</w:t>
      </w:r>
    </w:p>
    <w:p w:rsidR="00D02448" w:rsidRPr="00D87820" w:rsidRDefault="00D02448" w:rsidP="00D02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C53" w:rsidRPr="00D87820" w:rsidRDefault="00674AF3" w:rsidP="00D02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20">
        <w:rPr>
          <w:rFonts w:ascii="Times New Roman" w:hAnsi="Times New Roman" w:cs="Times New Roman"/>
          <w:sz w:val="28"/>
          <w:szCs w:val="28"/>
        </w:rPr>
        <w:t xml:space="preserve">Посмотрите, все ли у вас готово к уроку? </w:t>
      </w:r>
    </w:p>
    <w:p w:rsidR="009929B7" w:rsidRPr="00D87820" w:rsidRDefault="007E4C59" w:rsidP="00D0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0">
        <w:rPr>
          <w:rFonts w:ascii="Times New Roman" w:hAnsi="Times New Roman" w:cs="Times New Roman"/>
          <w:sz w:val="28"/>
          <w:szCs w:val="28"/>
          <w:lang w:eastAsia="ru-RU"/>
        </w:rPr>
        <w:t>Я рада приветствовать вас на нашем уроке «Основы безопасности жизнедеятельности</w:t>
      </w:r>
      <w:r w:rsidR="00674AF3" w:rsidRPr="00D8782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. Садимся </w:t>
      </w:r>
      <w:r w:rsidR="00674AF3" w:rsidRPr="00D87820">
        <w:rPr>
          <w:rFonts w:ascii="Times New Roman" w:hAnsi="Times New Roman" w:cs="Times New Roman"/>
          <w:sz w:val="28"/>
          <w:szCs w:val="28"/>
          <w:lang w:eastAsia="ru-RU"/>
        </w:rPr>
        <w:t>ровненько и настраиваемся на раб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>очую обстановку.  На прошлом уроке мы начали с вами с того где мы живем и какие опасности нас с вами подстерегают</w:t>
      </w:r>
      <w:r w:rsidR="009929B7" w:rsidRPr="00D87820">
        <w:rPr>
          <w:rFonts w:ascii="Times New Roman" w:hAnsi="Times New Roman" w:cs="Times New Roman"/>
          <w:sz w:val="28"/>
          <w:szCs w:val="28"/>
          <w:lang w:eastAsia="ru-RU"/>
        </w:rPr>
        <w:t>. И мне  хоче</w:t>
      </w:r>
      <w:r w:rsidR="001428F7" w:rsidRPr="00D87820">
        <w:rPr>
          <w:rFonts w:ascii="Times New Roman" w:hAnsi="Times New Roman" w:cs="Times New Roman"/>
          <w:sz w:val="28"/>
          <w:szCs w:val="28"/>
          <w:lang w:eastAsia="ru-RU"/>
        </w:rPr>
        <w:t>тся передать слово нашему герою-</w:t>
      </w:r>
      <w:r w:rsidR="009929B7" w:rsidRPr="00D87820">
        <w:rPr>
          <w:rFonts w:ascii="Times New Roman" w:hAnsi="Times New Roman" w:cs="Times New Roman"/>
          <w:sz w:val="28"/>
          <w:szCs w:val="28"/>
          <w:lang w:eastAsia="ru-RU"/>
        </w:rPr>
        <w:t>домовенку Феде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87820">
        <w:rPr>
          <w:rFonts w:ascii="Times New Roman" w:hAnsi="Times New Roman" w:cs="Times New Roman"/>
          <w:i/>
          <w:sz w:val="28"/>
          <w:szCs w:val="28"/>
          <w:lang w:eastAsia="ru-RU"/>
        </w:rPr>
        <w:t>учитель включает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 слайд</w:t>
      </w: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7820">
        <w:rPr>
          <w:rFonts w:ascii="Times New Roman" w:hAnsi="Times New Roman" w:cs="Times New Roman"/>
          <w:i/>
          <w:sz w:val="28"/>
          <w:szCs w:val="28"/>
          <w:lang w:eastAsia="ru-RU"/>
        </w:rPr>
        <w:t>презентации)</w:t>
      </w:r>
      <w:r w:rsidR="00674AF3" w:rsidRPr="00D8782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75FED" w:rsidRDefault="00C75FED" w:rsidP="00C75F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65ED" w:rsidRPr="00C75FED" w:rsidRDefault="00C75FED" w:rsidP="00C75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  </w:t>
      </w:r>
      <w:r w:rsidR="009429CD" w:rsidRPr="00C75FED">
        <w:rPr>
          <w:rFonts w:ascii="Times New Roman" w:hAnsi="Times New Roman" w:cs="Times New Roman"/>
          <w:b/>
          <w:sz w:val="28"/>
          <w:szCs w:val="28"/>
          <w:lang w:eastAsia="ru-RU"/>
        </w:rPr>
        <w:t>этап урока</w:t>
      </w:r>
      <w:r w:rsidR="00E07A54" w:rsidRPr="00C75F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929B7" w:rsidRPr="00C75F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повтор пройденного материала (тестирование, вопросы)</w:t>
      </w:r>
    </w:p>
    <w:p w:rsidR="007D091E" w:rsidRPr="00D87820" w:rsidRDefault="00674AF3" w:rsidP="00D0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="007D091E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ель:</w:t>
      </w:r>
      <w:r w:rsidR="007D091E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Проконтролировать разными способами усвоение материала прошлого урока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091E" w:rsidRPr="00D87820" w:rsidRDefault="007D091E" w:rsidP="00D0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полученные знания на предыдущем уроке. Выявить недостатки в усвоении пройденного материала</w:t>
      </w:r>
      <w:r w:rsidR="00A17C53" w:rsidRPr="00D87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091E" w:rsidRPr="00D87820" w:rsidRDefault="007D091E" w:rsidP="00D0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</w:t>
      </w:r>
      <w:r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: 5 минут</w:t>
      </w:r>
      <w:r w:rsidR="00D87820" w:rsidRPr="00D87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696" w:rsidRPr="00D87820" w:rsidRDefault="00674AF3" w:rsidP="00D024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Выход героя</w:t>
      </w: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: Здравствуйте!  С вами я – Домовой Фед</w:t>
      </w:r>
      <w:r w:rsidR="007D091E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5E71DA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!Я бы хотел вам</w:t>
      </w:r>
      <w:r w:rsidR="00D65E31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показать с чего начинается мое доброе утро (</w:t>
      </w:r>
      <w:r w:rsidR="00D65E31" w:rsidRPr="00D8782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Включается</w:t>
      </w:r>
      <w:r w:rsidR="00D65E31" w:rsidRPr="00D8782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2 Слайд </w:t>
      </w:r>
      <w:r w:rsidR="00D65E31" w:rsidRPr="00D8782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 презентации</w:t>
      </w:r>
      <w:r w:rsidR="00D65E31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). Итак, повторяйте за мной и выполняйте такое упражнение каждый день и ваши</w:t>
      </w:r>
      <w:r w:rsidR="004D63F2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5E31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глазки Вам спасибо скажут</w:t>
      </w:r>
      <w:r w:rsidR="006819E9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!</w:t>
      </w:r>
      <w:r w:rsidR="00B23696" w:rsidRPr="00D878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5E31" w:rsidRPr="00D878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4D63F2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Выполнили упражнение, домовой уходит</w:t>
      </w:r>
      <w:r w:rsidR="00D65E31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4D63F2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D091E" w:rsidRPr="00D87820" w:rsidRDefault="00433A49" w:rsidP="00D024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B23696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сейчас, </w:t>
      </w:r>
      <w:r w:rsidR="00674AF3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3696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 вспомните, о чем говорили на </w:t>
      </w:r>
      <w:r w:rsidR="00674AF3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прошлом уроке</w:t>
      </w: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? М</w:t>
      </w:r>
      <w:r w:rsidR="007D091E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ы говорили о городе и его опасностях?</w:t>
      </w:r>
      <w:r w:rsidR="007D091E" w:rsidRPr="00D8782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D091E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Отлично! Тогда я вам предлагаю отве</w:t>
      </w:r>
      <w:r w:rsidR="00AF6469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тить на вопросы маленького задания</w:t>
      </w:r>
      <w:r w:rsidR="007D091E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091E" w:rsidRPr="00D8782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r w:rsidR="000B5A3D" w:rsidRPr="00D8782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3 Слайд  </w:t>
      </w:r>
      <w:r w:rsidR="000B5A3D" w:rsidRPr="00D8782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презентации</w:t>
      </w:r>
      <w:r w:rsidR="007D091E" w:rsidRPr="00D8782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).</w:t>
      </w:r>
    </w:p>
    <w:p w:rsidR="007D091E" w:rsidRPr="00D87820" w:rsidRDefault="007D091E" w:rsidP="00D0244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Вставьте правильно в таблицу из предложенных вариантов источники опасности и зоны повышенной опасности</w:t>
      </w:r>
      <w:r w:rsidR="004D63F2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6469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="004D63F2" w:rsidRPr="00D8782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</w:t>
      </w:r>
      <w:r w:rsidR="00AF6469" w:rsidRPr="00D8782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аздаточный материал).</w:t>
      </w:r>
    </w:p>
    <w:p w:rsidR="007D091E" w:rsidRPr="00D87820" w:rsidRDefault="00AF6469" w:rsidP="00D024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(После 5</w:t>
      </w:r>
      <w:r w:rsidR="007D091E" w:rsidRPr="00D8782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минут для ответа)</w:t>
      </w:r>
      <w:r w:rsidR="004B37CF" w:rsidRPr="00D87820">
        <w:rPr>
          <w:rFonts w:ascii="Times New Roman" w:hAnsi="Times New Roman" w:cs="Times New Roman"/>
          <w:sz w:val="28"/>
          <w:szCs w:val="28"/>
        </w:rPr>
        <w:t xml:space="preserve"> Дети, поменяйтесь листами и проверьте работу товарища.</w:t>
      </w:r>
      <w:r w:rsidR="007D091E" w:rsidRPr="00D8782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D091E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вот так вы должны были выполнить задание </w:t>
      </w:r>
      <w:r w:rsidR="007D091E" w:rsidRPr="00D8782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r w:rsidR="000B5A3D" w:rsidRPr="00D8782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4 Слайд </w:t>
      </w:r>
      <w:r w:rsidR="000B5A3D" w:rsidRPr="00D8782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презентации</w:t>
      </w:r>
      <w:r w:rsidR="007D091E" w:rsidRPr="00D8782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  <w:r w:rsidR="007D091E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Те, кто не допустил ни одной ошибки,  мог</w:t>
      </w:r>
      <w:r w:rsidR="00D65E31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ут в графе оценок поставить</w:t>
      </w:r>
      <w:r w:rsidR="007D091E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«5», две ошибки «4». Все остальные, надеюсь, смогут подготовиться в следующий раз</w:t>
      </w: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4B37CF" w:rsidRPr="00D87820">
        <w:rPr>
          <w:rFonts w:ascii="Times New Roman" w:hAnsi="Times New Roman" w:cs="Times New Roman"/>
          <w:sz w:val="28"/>
          <w:szCs w:val="28"/>
        </w:rPr>
        <w:t xml:space="preserve"> Предыдущая тема усвоена Вами хорошо. Молодцы!</w:t>
      </w:r>
    </w:p>
    <w:p w:rsidR="0019382E" w:rsidRPr="00D87820" w:rsidRDefault="000B5A3D" w:rsidP="00D024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Выход домового</w:t>
      </w:r>
      <w:r w:rsidR="000569E7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F6469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Ну, а теперь, разделившись на </w:t>
      </w:r>
      <w:r w:rsidR="0019382E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AF6469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команды</w:t>
      </w:r>
      <w:r w:rsidR="0019382E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, попробуйте отгадать мою загадку</w:t>
      </w:r>
      <w:r w:rsidR="00AF6469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!!!  </w:t>
      </w:r>
      <w:r w:rsidR="000569E7"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0569E7" w:rsidRPr="00D878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включается </w:t>
      </w:r>
      <w:r w:rsidR="000569E7"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5 слайд </w:t>
      </w:r>
      <w:r w:rsidR="000569E7" w:rsidRPr="00D87820">
        <w:rPr>
          <w:rFonts w:ascii="Times New Roman" w:hAnsi="Times New Roman" w:cs="Times New Roman"/>
          <w:i/>
          <w:sz w:val="28"/>
          <w:szCs w:val="28"/>
          <w:lang w:eastAsia="ru-RU"/>
        </w:rPr>
        <w:t>презентации)</w:t>
      </w:r>
      <w:r w:rsidR="000569E7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569E7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382E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 предложенных слов составьте предложение с одним из правил безопасности и запишите его в тетрадь. </w:t>
      </w:r>
    </w:p>
    <w:p w:rsidR="00AF6469" w:rsidRPr="00D87820" w:rsidRDefault="0019382E" w:rsidP="00D024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(Через 2 минуты)</w:t>
      </w: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Отлично! Вы справились с заданием и хорошо запомнили одно из правил безопасности «Опасные ситуации можно и нужно предвидеть».</w:t>
      </w:r>
    </w:p>
    <w:p w:rsidR="00C75FED" w:rsidRDefault="00C75FED" w:rsidP="00D02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7A54" w:rsidRPr="00D87820" w:rsidRDefault="00674AF3" w:rsidP="00D0244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C75F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429CD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7A54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29CD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этап урока:</w:t>
      </w:r>
      <w:r w:rsidR="00E07A54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29CD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определение темы и постановка цели урока</w:t>
      </w:r>
    </w:p>
    <w:p w:rsidR="00E07A54" w:rsidRPr="00D87820" w:rsidRDefault="009429CD" w:rsidP="00D0244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В непринужденной форме определить тему урока. Поставить перед учащимися цель урока</w:t>
      </w:r>
      <w:r w:rsidR="004D63F2" w:rsidRPr="00D87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7C53" w:rsidRPr="00D87820" w:rsidRDefault="009429CD" w:rsidP="00D024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Сориентировать и настроить учащихся на работу в течение всего урока.</w:t>
      </w:r>
    </w:p>
    <w:p w:rsidR="00E07A54" w:rsidRPr="00D87820" w:rsidRDefault="00E07A54" w:rsidP="00D024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Длительность: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5 минут</w:t>
      </w:r>
    </w:p>
    <w:p w:rsidR="009429CD" w:rsidRPr="00D87820" w:rsidRDefault="000569E7" w:rsidP="00D024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А теперь послушайте стих</w:t>
      </w:r>
      <w:r w:rsidR="009429CD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ответьте мне – о чем сегодня пойдет речь?</w:t>
      </w:r>
      <w:r w:rsidR="004405FC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Матвей выучил стихотворение-выходит</w:t>
      </w:r>
      <w:r w:rsidR="00433A49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к доске</w:t>
      </w:r>
      <w:r w:rsidR="004405FC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рассказывае</w:t>
      </w:r>
      <w:r w:rsidR="00433A49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="004405FC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!</w:t>
      </w:r>
    </w:p>
    <w:p w:rsidR="009429CD" w:rsidRPr="00D87820" w:rsidRDefault="009429CD" w:rsidP="00D024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Вот мой дом, моя квартира,</w:t>
      </w:r>
    </w:p>
    <w:p w:rsidR="009429CD" w:rsidRPr="00D87820" w:rsidRDefault="009429CD" w:rsidP="00D024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Здесь учусь, играю, сплю.</w:t>
      </w:r>
    </w:p>
    <w:p w:rsidR="009429CD" w:rsidRPr="00D87820" w:rsidRDefault="009429CD" w:rsidP="00D024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Вы ответьте мне, ребята,</w:t>
      </w:r>
    </w:p>
    <w:p w:rsidR="009429CD" w:rsidRPr="00D87820" w:rsidRDefault="009429CD" w:rsidP="00D024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В безопасности живу?</w:t>
      </w:r>
      <w:r w:rsidR="000569E7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69E7" w:rsidRPr="00D8782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(6 Слайд)</w:t>
      </w:r>
      <w:r w:rsidR="000569E7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429CD" w:rsidRPr="00D87820" w:rsidRDefault="009429CD" w:rsidP="00D02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Правильно! Сегодня мы с вами поговорим о безопасности нашего жилища.</w:t>
      </w:r>
    </w:p>
    <w:p w:rsidR="00AF6469" w:rsidRPr="00D87820" w:rsidRDefault="000569E7" w:rsidP="00D024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7</w:t>
      </w:r>
      <w:r w:rsidR="004405FC"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слайд</w:t>
      </w:r>
      <w:r w:rsidR="004405FC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405FC" w:rsidRPr="00D87820">
        <w:rPr>
          <w:rFonts w:ascii="Times New Roman" w:hAnsi="Times New Roman" w:cs="Times New Roman"/>
          <w:sz w:val="28"/>
          <w:szCs w:val="28"/>
          <w:lang w:eastAsia="ru-RU"/>
        </w:rPr>
        <w:t>Итак, тема нашего урока «Жилище человека и особенности жизнеобеспечения жилища». Сегодня мы с вами узнаем,  какие опасности нас поджидают в родном доме, узнаем их причины,  и попытаемся научиться их предвидеть.</w:t>
      </w:r>
      <w:r w:rsidR="00106835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А прежде чем мы перейдем к новой теме</w:t>
      </w:r>
      <w:r w:rsidR="004D63F2" w:rsidRPr="00D87820">
        <w:rPr>
          <w:rFonts w:ascii="Times New Roman" w:hAnsi="Times New Roman" w:cs="Times New Roman"/>
          <w:sz w:val="28"/>
          <w:szCs w:val="28"/>
          <w:lang w:eastAsia="ru-RU"/>
        </w:rPr>
        <w:t>, нам Домовенок  поведает...</w:t>
      </w:r>
    </w:p>
    <w:p w:rsidR="00106835" w:rsidRPr="00D87820" w:rsidRDefault="00106835" w:rsidP="00D024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Выход Феди: 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>Итак, ребята, я вам расскажу еще одну тайну</w:t>
      </w:r>
      <w:r w:rsidR="004D63F2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своего долголетия</w:t>
      </w:r>
      <w:r w:rsidR="004B37CF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-зарядку делай каждый день, пройдут усталость, вялость, лень </w:t>
      </w:r>
      <w:r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(Слайд 8)</w:t>
      </w:r>
      <w:r w:rsidR="004D63F2" w:rsidRPr="00D87820">
        <w:rPr>
          <w:rFonts w:ascii="Times New Roman" w:hAnsi="Times New Roman" w:cs="Times New Roman"/>
          <w:sz w:val="28"/>
          <w:szCs w:val="28"/>
          <w:lang w:eastAsia="ru-RU"/>
        </w:rPr>
        <w:t>. Выполнили зарядку, Федя уходит.</w:t>
      </w:r>
    </w:p>
    <w:p w:rsidR="00C75FED" w:rsidRDefault="00C75FED" w:rsidP="00D02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274D" w:rsidRPr="00D87820" w:rsidRDefault="00C75FED" w:rsidP="00D02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  </w:t>
      </w:r>
      <w:r w:rsidR="0038274D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этап урока: изучение нового материала</w:t>
      </w:r>
    </w:p>
    <w:p w:rsidR="0038274D" w:rsidRPr="00D87820" w:rsidRDefault="0038274D" w:rsidP="00D024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>Ознакомить учащихся с основными опасностями в жилище</w:t>
      </w:r>
      <w:r w:rsidR="004D63F2" w:rsidRPr="00D87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74D" w:rsidRPr="00D87820" w:rsidRDefault="0038274D" w:rsidP="00D024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 предвидеть и объяснять причины опасностей</w:t>
      </w:r>
      <w:r w:rsidR="004D63F2" w:rsidRPr="00D87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0F38" w:rsidRPr="00D87820" w:rsidRDefault="00E07A54" w:rsidP="00D024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Длительность:  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E71DA" w:rsidRPr="00D8782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минуты</w:t>
      </w:r>
    </w:p>
    <w:p w:rsidR="009D0F38" w:rsidRPr="00D87820" w:rsidRDefault="0038274D" w:rsidP="00D024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="009D0F38" w:rsidRPr="00D87820">
        <w:rPr>
          <w:rFonts w:ascii="Times New Roman" w:hAnsi="Times New Roman" w:cs="Times New Roman"/>
          <w:sz w:val="28"/>
          <w:szCs w:val="28"/>
        </w:rPr>
        <w:t xml:space="preserve"> Ребята, как вы думаете, для чего   мы будем изучать  эту тему?</w:t>
      </w:r>
    </w:p>
    <w:p w:rsidR="00A17C53" w:rsidRPr="00D87820" w:rsidRDefault="009D0F38" w:rsidP="00D0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sz w:val="28"/>
          <w:szCs w:val="28"/>
        </w:rPr>
        <w:t>Одна из самых первых потребностей человека – нужда в жилище.</w:t>
      </w:r>
      <w:r w:rsidR="00FC6DE3" w:rsidRPr="00D87820">
        <w:rPr>
          <w:rFonts w:ascii="Times New Roman" w:hAnsi="Times New Roman" w:cs="Times New Roman"/>
          <w:sz w:val="28"/>
          <w:szCs w:val="28"/>
        </w:rPr>
        <w:t xml:space="preserve"> </w:t>
      </w:r>
      <w:r w:rsidR="0038274D" w:rsidRPr="00D87820">
        <w:rPr>
          <w:rFonts w:ascii="Times New Roman" w:hAnsi="Times New Roman" w:cs="Times New Roman"/>
          <w:sz w:val="28"/>
          <w:szCs w:val="28"/>
          <w:lang w:eastAsia="ru-RU"/>
        </w:rPr>
        <w:t>Человек постоянно стремился улучшить условия своей жизни, постоянно совершенствовал жилище, пытаясь обеспечить его всем необходимым.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>Что же такое жилище</w:t>
      </w:r>
      <w:r w:rsidR="00FC6DE3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9 Слайд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)? Запишем </w:t>
      </w:r>
      <w:r w:rsidR="00B42A19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любое 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>опредение в тетрадь</w:t>
      </w:r>
      <w:r w:rsidR="00B42A19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на свое усмотрение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3DE7" w:rsidRPr="00D87820" w:rsidRDefault="009D0F38" w:rsidP="00D0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10</w:t>
      </w:r>
      <w:r w:rsidR="0038274D"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слайд</w:t>
      </w:r>
      <w:r w:rsidR="0038274D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8274D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Трудно было древнему человеку. Ветхое жилье или пещера. Костер служил освещением, средством приготовления пищи и обогревом. Сможет ли человек долго прожить в таких условиях?</w:t>
      </w:r>
      <w:r w:rsidR="001A3DE7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1D08" w:rsidRPr="00D87820" w:rsidRDefault="0038274D" w:rsidP="00D024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И человек многого достиг. Современный быт очень сильно отличается от быта наших предков. Даже один век назад в большей части городских и сельских домов многое было совсем не так, как сейчас. Мысленно перенесемся на 100 лет назад, в начало </w:t>
      </w:r>
      <w:r w:rsidRPr="00D87820"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века, и посмотрим, чем было снабжено тогда жилище среднего человека.</w:t>
      </w: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4B06" w:rsidRPr="00D87820" w:rsidRDefault="0038274D" w:rsidP="00D024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>В доме была печь, с необходимым запасом дров. Пища готовилась на огне в печи. Комнаты освещались керосиновыми лампами, а туалет был на улице. Умывались из рукомойников, а воду для него и для других нужд носили из колодцев. Хранилась вода в ведрах или бочках. Как вы думаете, много времени  и сил требовалось человеку для создания нормальных условий быта?</w:t>
      </w:r>
      <w:r w:rsidR="00034B06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B1D08"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11</w:t>
      </w:r>
      <w:r w:rsidR="00034B06"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слайд</w:t>
      </w:r>
      <w:r w:rsidR="00B42A19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34B06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квартира горожанина уже в среднем городе в основном обеспечивается холодной и горячей водой, бытовым газом, имеет</w:t>
      </w:r>
      <w:r w:rsidR="00AC5EF2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канализацию, электрифиц</w:t>
      </w:r>
      <w:r w:rsidR="00A17C53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ирована, освещена и человек может соблюдать и поддерживать в ней температурный режим, в  котором ему более комфортно. Тоже самое и мы с вами сделали перед началом урока проветрили кабинет и создали комфортные условия для работы в классе. </w:t>
      </w:r>
      <w:r w:rsidR="00034B06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Для удовлетворения потребностей человека в его жилье сегодня используются различные бытовые электрические и газовые приборы, аудио- и видеоаппаратура.</w:t>
      </w:r>
    </w:p>
    <w:p w:rsidR="00AC5EF2" w:rsidRPr="00D87820" w:rsidRDefault="00B42A19" w:rsidP="00D02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8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Появляется Домовой: </w:t>
      </w:r>
      <w:r w:rsidRPr="00D87820">
        <w:rPr>
          <w:rFonts w:ascii="Times New Roman" w:hAnsi="Times New Roman" w:cs="Times New Roman"/>
          <w:sz w:val="28"/>
          <w:szCs w:val="28"/>
        </w:rPr>
        <w:t>У меня для вас есть интересное задание «Обустрой своё жильё». Давайте разделимся на две группы и посоревнуемся, кто быстрее</w:t>
      </w:r>
      <w:r w:rsidR="00D02900">
        <w:rPr>
          <w:rFonts w:ascii="Times New Roman" w:hAnsi="Times New Roman" w:cs="Times New Roman"/>
          <w:sz w:val="28"/>
          <w:szCs w:val="28"/>
        </w:rPr>
        <w:t xml:space="preserve"> и правильнее обустроит</w:t>
      </w:r>
      <w:r w:rsidRPr="00D87820">
        <w:rPr>
          <w:rFonts w:ascii="Times New Roman" w:hAnsi="Times New Roman" w:cs="Times New Roman"/>
          <w:sz w:val="28"/>
          <w:szCs w:val="28"/>
        </w:rPr>
        <w:t xml:space="preserve"> свое жилище (</w:t>
      </w:r>
      <w:r w:rsidR="00AC5EF2" w:rsidRPr="00D87820">
        <w:rPr>
          <w:rFonts w:ascii="Times New Roman" w:hAnsi="Times New Roman" w:cs="Times New Roman"/>
          <w:sz w:val="28"/>
          <w:szCs w:val="28"/>
        </w:rPr>
        <w:t>проводится эстафета с помощью игровых карточек</w:t>
      </w:r>
      <w:r w:rsidRPr="00D87820">
        <w:rPr>
          <w:rFonts w:ascii="Times New Roman" w:hAnsi="Times New Roman" w:cs="Times New Roman"/>
          <w:sz w:val="28"/>
          <w:szCs w:val="28"/>
        </w:rPr>
        <w:t>).  Ребята, посмотрите, красивые дома  у нас получились.</w:t>
      </w:r>
      <w:r w:rsidR="00FC6DE3" w:rsidRPr="00D87820">
        <w:rPr>
          <w:rFonts w:ascii="Times New Roman" w:hAnsi="Times New Roman" w:cs="Times New Roman"/>
          <w:sz w:val="28"/>
          <w:szCs w:val="28"/>
        </w:rPr>
        <w:t xml:space="preserve"> А теперь повернитесь друг к другу и улыбнитесь-от улыбок и жизнь наша будет добрей.</w:t>
      </w:r>
      <w:r w:rsidR="00AC5EF2" w:rsidRPr="00D87820">
        <w:rPr>
          <w:rFonts w:ascii="Times New Roman" w:hAnsi="Times New Roman" w:cs="Times New Roman"/>
          <w:sz w:val="28"/>
          <w:szCs w:val="28"/>
        </w:rPr>
        <w:t xml:space="preserve"> Федя уходит.</w:t>
      </w:r>
    </w:p>
    <w:p w:rsidR="001B1D08" w:rsidRPr="00D87820" w:rsidRDefault="00034B06" w:rsidP="00D024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5EF2" w:rsidRPr="00D87820">
        <w:rPr>
          <w:rFonts w:ascii="Times New Roman" w:hAnsi="Times New Roman" w:cs="Times New Roman"/>
          <w:sz w:val="28"/>
          <w:szCs w:val="28"/>
          <w:lang w:eastAsia="ru-RU"/>
        </w:rPr>
        <w:t>Ребята посмотрели за своей осанкой (спинкой) и сделали ее «красивой».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5EF2"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Продолжаем урок. 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>Нам кажется, что дома мы в полной безопасности.</w:t>
      </w: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C5F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Мой дом – моя крепость» - гласит известная поговорка. </w:t>
      </w:r>
      <w:r w:rsidR="001B1D08"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(12</w:t>
      </w:r>
      <w:r w:rsidR="00426C5F"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слайд</w:t>
      </w:r>
      <w:r w:rsidRPr="00D8782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426C5F" w:rsidRPr="00D8782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D87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А все</w:t>
      </w:r>
      <w:r w:rsidR="00D02900">
        <w:rPr>
          <w:rFonts w:ascii="Times New Roman" w:hAnsi="Times New Roman" w:cs="Times New Roman"/>
          <w:bCs/>
          <w:sz w:val="28"/>
          <w:szCs w:val="28"/>
          <w:lang w:eastAsia="ru-RU"/>
        </w:rPr>
        <w:t>гда ли мы выполняем</w:t>
      </w: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правила безопасности</w:t>
      </w:r>
      <w:r w:rsidR="00D029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нем</w:t>
      </w:r>
      <w:r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какие опасные ситуации нас могут подстерегать дома?</w:t>
      </w:r>
    </w:p>
    <w:p w:rsidR="00034B06" w:rsidRPr="00D87820" w:rsidRDefault="001B1D08" w:rsidP="00D024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13</w:t>
      </w:r>
      <w:r w:rsidR="00034B06"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слайд</w:t>
      </w:r>
      <w:r w:rsidR="00034B06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34B06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Ваша задача сейчас, разбившись на группы, перечислить как можно больше опасных ситуаций, которые могут возникнуть у нас дома. Пусть 1 группа подумает об опасностях на кухне, 2-я -  в ванне, 3-я -  в комнатах. Время на обдумывание 1 минута.</w:t>
      </w:r>
    </w:p>
    <w:p w:rsidR="00034B06" w:rsidRPr="00D87820" w:rsidRDefault="00E07A54" w:rsidP="00D024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="001B1D08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B1D08"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(14</w:t>
      </w:r>
      <w:r w:rsidR="00034B06" w:rsidRPr="00D878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слайд)</w:t>
      </w:r>
      <w:r w:rsidR="00034B06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4B06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Предлагаю систематизировать наши знания и заполнить таблицу «Источники опасных ситуаций в жилище и их причины».</w:t>
      </w:r>
    </w:p>
    <w:p w:rsidR="00034B06" w:rsidRPr="00D87820" w:rsidRDefault="00034B06" w:rsidP="00D024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i/>
          <w:sz w:val="28"/>
          <w:szCs w:val="28"/>
          <w:lang w:eastAsia="ru-RU"/>
        </w:rPr>
        <w:t>(Учитель называет источники и причины опасных ситуаций в доме)</w:t>
      </w:r>
    </w:p>
    <w:p w:rsidR="00034B06" w:rsidRPr="00D87820" w:rsidRDefault="00034B06" w:rsidP="00D024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4B06" w:rsidRPr="00D87820" w:rsidRDefault="001B1D08" w:rsidP="00D024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C75F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 урока: заключительный (закрепление знаний, </w:t>
      </w:r>
      <w:r w:rsidR="00034B06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</w:t>
      </w: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034B06" w:rsidRPr="00D87820" w:rsidRDefault="00034B06" w:rsidP="00D024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87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Подвести итог занятия, закрепить усвоенные знания, выставить оценки за ответы с места</w:t>
      </w:r>
      <w:r w:rsidR="00E218B8" w:rsidRPr="00D87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B06" w:rsidRPr="00D87820" w:rsidRDefault="00034B06" w:rsidP="00D024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D87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Поставить задачи на следующий урок.</w:t>
      </w:r>
      <w:r w:rsidR="00BC7CB8" w:rsidRPr="00D87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Дать домашнее задание.</w:t>
      </w:r>
    </w:p>
    <w:p w:rsidR="006038F9" w:rsidRPr="00D87820" w:rsidRDefault="006038F9" w:rsidP="00D024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Длительность:</w:t>
      </w:r>
      <w:r w:rsidRPr="00D87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 минут.</w:t>
      </w:r>
    </w:p>
    <w:p w:rsidR="006038F9" w:rsidRPr="00D87820" w:rsidRDefault="008D3849" w:rsidP="00D024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r w:rsidR="006038F9" w:rsidRPr="00D87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слайд: </w:t>
      </w:r>
      <w:r w:rsidR="006038F9" w:rsidRPr="00D87820">
        <w:rPr>
          <w:rFonts w:ascii="Times New Roman" w:hAnsi="Times New Roman" w:cs="Times New Roman"/>
          <w:bCs/>
          <w:sz w:val="28"/>
          <w:szCs w:val="28"/>
          <w:lang w:eastAsia="ru-RU"/>
        </w:rPr>
        <w:t>Задумывались ли вы раньше о том, сколько опасных ситуаций может возникнуть у нас под боком, в нашем жилище?</w:t>
      </w:r>
    </w:p>
    <w:p w:rsidR="006038F9" w:rsidRDefault="006038F9" w:rsidP="00D024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820">
        <w:rPr>
          <w:rFonts w:ascii="Times New Roman" w:hAnsi="Times New Roman" w:cs="Times New Roman"/>
          <w:sz w:val="28"/>
          <w:szCs w:val="28"/>
          <w:lang w:eastAsia="ru-RU"/>
        </w:rPr>
        <w:t>Давайте вспомним, какие правила безопасного поведения мы с вами знаем. Правильно!</w:t>
      </w:r>
    </w:p>
    <w:p w:rsidR="00C75FED" w:rsidRDefault="00D02448" w:rsidP="00C75FED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5FED">
        <w:rPr>
          <w:rFonts w:ascii="Times New Roman" w:hAnsi="Times New Roman" w:cs="Times New Roman"/>
          <w:sz w:val="28"/>
          <w:szCs w:val="28"/>
          <w:lang w:eastAsia="ru-RU"/>
        </w:rPr>
        <w:t>Предвидеть опасность</w:t>
      </w:r>
      <w:r w:rsidR="00C75FED" w:rsidRPr="00C75F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5FED" w:rsidRDefault="006038F9" w:rsidP="00C75FED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5FED">
        <w:rPr>
          <w:rFonts w:ascii="Times New Roman" w:hAnsi="Times New Roman" w:cs="Times New Roman"/>
          <w:sz w:val="28"/>
          <w:szCs w:val="28"/>
          <w:lang w:eastAsia="ru-RU"/>
        </w:rPr>
        <w:t>По возможности избегать ее.</w:t>
      </w:r>
    </w:p>
    <w:p w:rsidR="006038F9" w:rsidRPr="00C75FED" w:rsidRDefault="000B41BA" w:rsidP="00C75FED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5FED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действовать.</w:t>
      </w:r>
    </w:p>
    <w:p w:rsidR="000B41BA" w:rsidRPr="00D87820" w:rsidRDefault="000B41BA" w:rsidP="00D02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820">
        <w:rPr>
          <w:rFonts w:ascii="Times New Roman" w:hAnsi="Times New Roman" w:cs="Times New Roman"/>
          <w:sz w:val="28"/>
          <w:szCs w:val="28"/>
        </w:rPr>
        <w:t>Если ты научишься просчитывать события на перед, предвидеть опасность, тебе будет легче избежать или выйти из них без потерь.</w:t>
      </w:r>
    </w:p>
    <w:p w:rsidR="00910052" w:rsidRPr="00D87820" w:rsidRDefault="00910052" w:rsidP="00D02448">
      <w:pPr>
        <w:pStyle w:val="aa"/>
        <w:spacing w:before="0" w:beforeAutospacing="0" w:after="0" w:afterAutospacing="0"/>
        <w:rPr>
          <w:sz w:val="28"/>
          <w:szCs w:val="28"/>
        </w:rPr>
      </w:pPr>
      <w:r w:rsidRPr="00D87820">
        <w:rPr>
          <w:sz w:val="28"/>
          <w:szCs w:val="28"/>
        </w:rPr>
        <w:t xml:space="preserve">Ребята, что нового узнали сегодня на уроке? </w:t>
      </w:r>
    </w:p>
    <w:p w:rsidR="00910052" w:rsidRPr="001718C2" w:rsidRDefault="00910052" w:rsidP="001718C2">
      <w:pPr>
        <w:pStyle w:val="aa"/>
        <w:spacing w:before="0" w:beforeAutospacing="0" w:after="0" w:afterAutospacing="0"/>
        <w:rPr>
          <w:sz w:val="28"/>
          <w:szCs w:val="28"/>
        </w:rPr>
      </w:pPr>
      <w:r w:rsidRPr="00D87820">
        <w:rPr>
          <w:sz w:val="28"/>
          <w:szCs w:val="28"/>
        </w:rPr>
        <w:t xml:space="preserve">Чему научились? Дети, как вы думаете, достигнуты ли задачи поставленные в начале </w:t>
      </w:r>
      <w:r w:rsidRPr="001718C2">
        <w:rPr>
          <w:sz w:val="28"/>
          <w:szCs w:val="28"/>
        </w:rPr>
        <w:t>урока?</w:t>
      </w:r>
      <w:r w:rsidRPr="001718C2">
        <w:rPr>
          <w:sz w:val="28"/>
          <w:szCs w:val="28"/>
          <w:shd w:val="clear" w:color="auto" w:fill="FFFFFF"/>
        </w:rPr>
        <w:t>Каковы же оценки за этот урок?</w:t>
      </w:r>
      <w:r w:rsidR="001718C2" w:rsidRPr="001718C2">
        <w:rPr>
          <w:sz w:val="28"/>
          <w:szCs w:val="28"/>
        </w:rPr>
        <w:t xml:space="preserve"> </w:t>
      </w:r>
      <w:r w:rsidR="001718C2">
        <w:rPr>
          <w:sz w:val="28"/>
          <w:szCs w:val="28"/>
        </w:rPr>
        <w:t>В современном жилище, в котором если электричество, водопровод, канализация, телефонизация и т.д. необходимо соблюдать правила безопасности, тогда и проживание в нем будет более комфортный и безопасным.</w:t>
      </w:r>
      <w:r w:rsidRPr="001718C2">
        <w:rPr>
          <w:sz w:val="28"/>
          <w:szCs w:val="28"/>
          <w:shd w:val="clear" w:color="auto" w:fill="FFFFFF"/>
        </w:rPr>
        <w:t xml:space="preserve"> Оцените сами себя!</w:t>
      </w:r>
      <w:r w:rsidRPr="001718C2">
        <w:rPr>
          <w:sz w:val="28"/>
          <w:szCs w:val="28"/>
        </w:rPr>
        <w:t xml:space="preserve"> Покажите </w:t>
      </w:r>
      <w:r w:rsidR="00C75FED" w:rsidRPr="001718C2">
        <w:rPr>
          <w:sz w:val="28"/>
          <w:szCs w:val="28"/>
        </w:rPr>
        <w:t>соответствующий смайлик (лежа</w:t>
      </w:r>
      <w:r w:rsidRPr="001718C2">
        <w:rPr>
          <w:sz w:val="28"/>
          <w:szCs w:val="28"/>
        </w:rPr>
        <w:t>т на краю парты, для оценивания себя или другого ученика, используются только по просьбе учителя).</w:t>
      </w:r>
    </w:p>
    <w:p w:rsidR="00B602C1" w:rsidRPr="001718C2" w:rsidRDefault="00B602C1" w:rsidP="001718C2">
      <w:pPr>
        <w:pStyle w:val="aa"/>
        <w:spacing w:before="0" w:beforeAutospacing="0" w:after="0" w:afterAutospacing="0"/>
        <w:rPr>
          <w:sz w:val="28"/>
          <w:szCs w:val="28"/>
        </w:rPr>
      </w:pPr>
      <w:r w:rsidRPr="001718C2">
        <w:rPr>
          <w:b/>
          <w:sz w:val="28"/>
          <w:szCs w:val="28"/>
        </w:rPr>
        <w:t>Выход героя:</w:t>
      </w:r>
      <w:r w:rsidR="001718C2" w:rsidRPr="00430BE0">
        <w:rPr>
          <w:sz w:val="28"/>
          <w:szCs w:val="28"/>
        </w:rPr>
        <w:t>Чтобы ваш дом был всегда</w:t>
      </w:r>
      <w:r w:rsidR="00430BE0" w:rsidRPr="00430BE0">
        <w:rPr>
          <w:sz w:val="28"/>
          <w:szCs w:val="28"/>
        </w:rPr>
        <w:t xml:space="preserve"> в хорошем состоянии, чтоб снизить риск возникновения опасных ситуаций и неприятных последствий, необходимо в нем поддерживать постоянный порядок</w:t>
      </w:r>
      <w:r w:rsidR="00430BE0">
        <w:rPr>
          <w:sz w:val="28"/>
          <w:szCs w:val="28"/>
        </w:rPr>
        <w:t>. Помогайте дети своим родителям в уборке по дому.</w:t>
      </w:r>
      <w:r w:rsidR="001718C2" w:rsidRPr="00430BE0">
        <w:rPr>
          <w:sz w:val="28"/>
          <w:szCs w:val="28"/>
        </w:rPr>
        <w:t xml:space="preserve"> </w:t>
      </w:r>
      <w:r w:rsidR="00EC31E1" w:rsidRPr="001718C2">
        <w:rPr>
          <w:sz w:val="28"/>
          <w:szCs w:val="28"/>
        </w:rPr>
        <w:t>Счастливо оставаться! (Домовой уходит).</w:t>
      </w:r>
    </w:p>
    <w:p w:rsidR="006038F9" w:rsidRPr="001718C2" w:rsidRDefault="00E07A54" w:rsidP="001718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718C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Учитель</w:t>
      </w:r>
      <w:r w:rsidR="00910052" w:rsidRPr="001718C2">
        <w:rPr>
          <w:rFonts w:ascii="Times New Roman" w:hAnsi="Times New Roman" w:cs="Times New Roman"/>
          <w:b/>
          <w:sz w:val="28"/>
          <w:szCs w:val="28"/>
          <w:lang w:eastAsia="ru-RU"/>
        </w:rPr>
        <w:t>: (16</w:t>
      </w:r>
      <w:r w:rsidR="006038F9" w:rsidRPr="001718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</w:t>
      </w:r>
      <w:r w:rsidR="00910052" w:rsidRPr="001718C2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="006038F9" w:rsidRPr="001718C2">
        <w:rPr>
          <w:rFonts w:ascii="Times New Roman" w:hAnsi="Times New Roman" w:cs="Times New Roman"/>
          <w:b/>
          <w:sz w:val="28"/>
          <w:szCs w:val="28"/>
          <w:lang w:eastAsia="ru-RU"/>
        </w:rPr>
        <w:t>д)</w:t>
      </w:r>
      <w:r w:rsidR="006038F9" w:rsidRPr="001718C2">
        <w:rPr>
          <w:rFonts w:ascii="Times New Roman" w:hAnsi="Times New Roman" w:cs="Times New Roman"/>
          <w:sz w:val="28"/>
          <w:szCs w:val="28"/>
          <w:lang w:eastAsia="ru-RU"/>
        </w:rPr>
        <w:t xml:space="preserve"> Ну, а теперь время пришло дать домашнее задание. </w:t>
      </w:r>
      <w:r w:rsidR="006038F9" w:rsidRPr="001718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Объясните пословицы и попробуйте проиллюстрировать ее примерами. </w:t>
      </w:r>
    </w:p>
    <w:p w:rsidR="006038F9" w:rsidRPr="001718C2" w:rsidRDefault="006038F9" w:rsidP="001718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8C2">
        <w:rPr>
          <w:rFonts w:ascii="Times New Roman" w:hAnsi="Times New Roman" w:cs="Times New Roman"/>
          <w:sz w:val="28"/>
          <w:szCs w:val="28"/>
          <w:lang w:eastAsia="ru-RU"/>
        </w:rPr>
        <w:t>1 вариант - «</w:t>
      </w:r>
      <w:r w:rsidR="00910052" w:rsidRPr="001718C2">
        <w:rPr>
          <w:rFonts w:ascii="Times New Roman" w:hAnsi="Times New Roman" w:cs="Times New Roman"/>
          <w:sz w:val="28"/>
          <w:szCs w:val="28"/>
          <w:lang w:eastAsia="ru-RU"/>
        </w:rPr>
        <w:t>Водой пожар тушат, а умом - предотвратят</w:t>
      </w:r>
      <w:r w:rsidRPr="001718C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038F9" w:rsidRPr="001718C2" w:rsidRDefault="00C75FED" w:rsidP="001718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8C2">
        <w:rPr>
          <w:rFonts w:ascii="Times New Roman" w:hAnsi="Times New Roman" w:cs="Times New Roman"/>
          <w:sz w:val="28"/>
          <w:szCs w:val="28"/>
          <w:lang w:eastAsia="ru-RU"/>
        </w:rPr>
        <w:t>2 вариант - «Огонь -</w:t>
      </w:r>
      <w:r w:rsidR="00910052" w:rsidRPr="001718C2">
        <w:rPr>
          <w:rFonts w:ascii="Times New Roman" w:hAnsi="Times New Roman" w:cs="Times New Roman"/>
          <w:sz w:val="28"/>
          <w:szCs w:val="28"/>
          <w:lang w:eastAsia="ru-RU"/>
        </w:rPr>
        <w:t xml:space="preserve"> друг и враг человека</w:t>
      </w:r>
      <w:r w:rsidR="006038F9" w:rsidRPr="001718C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038F9" w:rsidRPr="001718C2" w:rsidRDefault="00724B00" w:rsidP="001718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8C2">
        <w:rPr>
          <w:rFonts w:ascii="Times New Roman" w:hAnsi="Times New Roman" w:cs="Times New Roman"/>
          <w:sz w:val="28"/>
          <w:szCs w:val="28"/>
          <w:lang w:eastAsia="ru-RU"/>
        </w:rPr>
        <w:t>Все успели  записать</w:t>
      </w:r>
      <w:r w:rsidR="0019433A" w:rsidRPr="001718C2">
        <w:rPr>
          <w:rFonts w:ascii="Times New Roman" w:hAnsi="Times New Roman" w:cs="Times New Roman"/>
          <w:sz w:val="28"/>
          <w:szCs w:val="28"/>
          <w:lang w:eastAsia="ru-RU"/>
        </w:rPr>
        <w:t xml:space="preserve"> домашнее</w:t>
      </w:r>
      <w:r w:rsidRPr="001718C2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задание?</w:t>
      </w:r>
    </w:p>
    <w:p w:rsidR="006038F9" w:rsidRPr="001718C2" w:rsidRDefault="00E07A54" w:rsidP="001718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8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38F9" w:rsidRPr="001718C2">
        <w:rPr>
          <w:rFonts w:ascii="Times New Roman" w:hAnsi="Times New Roman" w:cs="Times New Roman"/>
          <w:sz w:val="28"/>
          <w:szCs w:val="28"/>
          <w:lang w:eastAsia="ru-RU"/>
        </w:rPr>
        <w:t>На этом наш урок окончен. Берегите себя!</w:t>
      </w:r>
      <w:r w:rsidR="00C75FED" w:rsidRPr="001718C2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r w:rsidR="00D02900" w:rsidRPr="001718C2">
        <w:rPr>
          <w:rFonts w:ascii="Times New Roman" w:hAnsi="Times New Roman" w:cs="Times New Roman"/>
          <w:sz w:val="28"/>
          <w:szCs w:val="28"/>
          <w:lang w:eastAsia="ru-RU"/>
        </w:rPr>
        <w:t xml:space="preserve"> свидания, мальчики и девочки!</w:t>
      </w:r>
    </w:p>
    <w:p w:rsidR="00856CB5" w:rsidRPr="00D87820" w:rsidRDefault="00856CB5" w:rsidP="00D024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EEEEE"/>
        </w:rPr>
        <w:t xml:space="preserve"> </w:t>
      </w:r>
    </w:p>
    <w:sectPr w:rsidR="00856CB5" w:rsidRPr="00D87820" w:rsidSect="00D0244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82" w:rsidRDefault="002F4282" w:rsidP="00AF1E61">
      <w:pPr>
        <w:spacing w:after="0" w:line="240" w:lineRule="auto"/>
      </w:pPr>
      <w:r>
        <w:separator/>
      </w:r>
    </w:p>
  </w:endnote>
  <w:endnote w:type="continuationSeparator" w:id="0">
    <w:p w:rsidR="002F4282" w:rsidRDefault="002F4282" w:rsidP="00AF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82" w:rsidRDefault="002F4282" w:rsidP="00AF1E61">
      <w:pPr>
        <w:spacing w:after="0" w:line="240" w:lineRule="auto"/>
      </w:pPr>
      <w:r>
        <w:separator/>
      </w:r>
    </w:p>
  </w:footnote>
  <w:footnote w:type="continuationSeparator" w:id="0">
    <w:p w:rsidR="002F4282" w:rsidRDefault="002F4282" w:rsidP="00AF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6C" w:rsidRPr="00FD3B84" w:rsidRDefault="00564C6C" w:rsidP="00FD3B84">
    <w:pPr>
      <w:pStyle w:val="a3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AD7"/>
    <w:multiLevelType w:val="hybridMultilevel"/>
    <w:tmpl w:val="DD2C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D721C"/>
    <w:multiLevelType w:val="hybridMultilevel"/>
    <w:tmpl w:val="903A7120"/>
    <w:lvl w:ilvl="0" w:tplc="A612AF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D31D6"/>
    <w:multiLevelType w:val="hybridMultilevel"/>
    <w:tmpl w:val="0A0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6285B"/>
    <w:multiLevelType w:val="multilevel"/>
    <w:tmpl w:val="E4B4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A662A"/>
    <w:multiLevelType w:val="hybridMultilevel"/>
    <w:tmpl w:val="5CE08012"/>
    <w:lvl w:ilvl="0" w:tplc="AA003BD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96D84"/>
    <w:multiLevelType w:val="hybridMultilevel"/>
    <w:tmpl w:val="5D76E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34E50"/>
    <w:multiLevelType w:val="hybridMultilevel"/>
    <w:tmpl w:val="281AC5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5B4F3C01"/>
    <w:multiLevelType w:val="multilevel"/>
    <w:tmpl w:val="7924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C046F"/>
    <w:multiLevelType w:val="hybridMultilevel"/>
    <w:tmpl w:val="A64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04218"/>
    <w:multiLevelType w:val="hybridMultilevel"/>
    <w:tmpl w:val="43B6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65B55"/>
    <w:multiLevelType w:val="hybridMultilevel"/>
    <w:tmpl w:val="E07C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E5681"/>
    <w:multiLevelType w:val="multilevel"/>
    <w:tmpl w:val="D886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77510"/>
    <w:multiLevelType w:val="multilevel"/>
    <w:tmpl w:val="4BD2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E61"/>
    <w:rsid w:val="00034B06"/>
    <w:rsid w:val="000569E7"/>
    <w:rsid w:val="000B41BA"/>
    <w:rsid w:val="000B5A3D"/>
    <w:rsid w:val="000E6D9D"/>
    <w:rsid w:val="00106835"/>
    <w:rsid w:val="001428F7"/>
    <w:rsid w:val="00150F09"/>
    <w:rsid w:val="00156E84"/>
    <w:rsid w:val="001718C2"/>
    <w:rsid w:val="0019382E"/>
    <w:rsid w:val="0019433A"/>
    <w:rsid w:val="001A3DE7"/>
    <w:rsid w:val="001B1D08"/>
    <w:rsid w:val="002756AF"/>
    <w:rsid w:val="002F4282"/>
    <w:rsid w:val="0038274D"/>
    <w:rsid w:val="003F784F"/>
    <w:rsid w:val="00426C5F"/>
    <w:rsid w:val="00430BE0"/>
    <w:rsid w:val="00433A49"/>
    <w:rsid w:val="004405FC"/>
    <w:rsid w:val="004B37CF"/>
    <w:rsid w:val="004D63F2"/>
    <w:rsid w:val="00564C6C"/>
    <w:rsid w:val="005E71DA"/>
    <w:rsid w:val="006038F9"/>
    <w:rsid w:val="0063111F"/>
    <w:rsid w:val="00671DEC"/>
    <w:rsid w:val="00674AF3"/>
    <w:rsid w:val="006819E9"/>
    <w:rsid w:val="006D5A73"/>
    <w:rsid w:val="00724B00"/>
    <w:rsid w:val="00781540"/>
    <w:rsid w:val="007846A1"/>
    <w:rsid w:val="007B1435"/>
    <w:rsid w:val="007D091E"/>
    <w:rsid w:val="007E4C59"/>
    <w:rsid w:val="00837E68"/>
    <w:rsid w:val="00856CB5"/>
    <w:rsid w:val="0087479C"/>
    <w:rsid w:val="008D3849"/>
    <w:rsid w:val="00910052"/>
    <w:rsid w:val="009429CD"/>
    <w:rsid w:val="009929B7"/>
    <w:rsid w:val="009D0D89"/>
    <w:rsid w:val="009D0F38"/>
    <w:rsid w:val="00A17C53"/>
    <w:rsid w:val="00A305EC"/>
    <w:rsid w:val="00AA167C"/>
    <w:rsid w:val="00AB6BA7"/>
    <w:rsid w:val="00AC5EF2"/>
    <w:rsid w:val="00AF1E61"/>
    <w:rsid w:val="00AF6469"/>
    <w:rsid w:val="00B0278A"/>
    <w:rsid w:val="00B23696"/>
    <w:rsid w:val="00B42A19"/>
    <w:rsid w:val="00B602C1"/>
    <w:rsid w:val="00B738D9"/>
    <w:rsid w:val="00BC7CB8"/>
    <w:rsid w:val="00C75FED"/>
    <w:rsid w:val="00D02448"/>
    <w:rsid w:val="00D02900"/>
    <w:rsid w:val="00D65E31"/>
    <w:rsid w:val="00D87820"/>
    <w:rsid w:val="00E07A54"/>
    <w:rsid w:val="00E218B8"/>
    <w:rsid w:val="00EC31E1"/>
    <w:rsid w:val="00FB1357"/>
    <w:rsid w:val="00FC6DE3"/>
    <w:rsid w:val="00FD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E61"/>
  </w:style>
  <w:style w:type="paragraph" w:styleId="a5">
    <w:name w:val="footer"/>
    <w:basedOn w:val="a"/>
    <w:link w:val="a6"/>
    <w:uiPriority w:val="99"/>
    <w:unhideWhenUsed/>
    <w:rsid w:val="00AF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E61"/>
  </w:style>
  <w:style w:type="paragraph" w:styleId="a7">
    <w:name w:val="Balloon Text"/>
    <w:basedOn w:val="a"/>
    <w:link w:val="a8"/>
    <w:uiPriority w:val="99"/>
    <w:semiHidden/>
    <w:unhideWhenUsed/>
    <w:rsid w:val="00AF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E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6E8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9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ya82gu@yandex.ru</dc:creator>
  <cp:keywords/>
  <dc:description/>
  <cp:lastModifiedBy>ya82gu@yandex.ru</cp:lastModifiedBy>
  <cp:revision>11</cp:revision>
  <dcterms:created xsi:type="dcterms:W3CDTF">2020-03-20T05:04:00Z</dcterms:created>
  <dcterms:modified xsi:type="dcterms:W3CDTF">2020-10-12T18:20:00Z</dcterms:modified>
</cp:coreProperties>
</file>