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99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Pr="00373376">
        <w:rPr>
          <w:rFonts w:ascii="Times New Roman" w:hAnsi="Times New Roman" w:cs="Times New Roman"/>
          <w:b/>
          <w:caps/>
          <w:sz w:val="20"/>
          <w:szCs w:val="20"/>
        </w:rPr>
        <w:t>Автономное</w:t>
      </w:r>
      <w:r w:rsidRPr="00941E99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ОБЩЕОБРАЗОВАТЕЛЬНОЕ УЧРЕЖДЕНИЕ  </w:t>
      </w: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99">
        <w:rPr>
          <w:rFonts w:ascii="Times New Roman" w:hAnsi="Times New Roman" w:cs="Times New Roman"/>
          <w:b/>
          <w:sz w:val="20"/>
          <w:szCs w:val="20"/>
        </w:rPr>
        <w:t>ГИМНАЗИЯ № 108 ИМ. В.Н. ТАТИЩЕВА</w:t>
      </w:r>
    </w:p>
    <w:p w:rsidR="003720E6" w:rsidRPr="00941E99" w:rsidRDefault="003720E6" w:rsidP="003720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13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072"/>
        <w:gridCol w:w="383"/>
        <w:gridCol w:w="3119"/>
        <w:gridCol w:w="444"/>
        <w:gridCol w:w="3119"/>
      </w:tblGrid>
      <w:tr w:rsidR="003720E6" w:rsidRPr="00941E99" w:rsidTr="00B5703F">
        <w:tc>
          <w:tcPr>
            <w:tcW w:w="9072" w:type="dxa"/>
          </w:tcPr>
          <w:p w:rsidR="003720E6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0E6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0E6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Приложение 4</w:t>
            </w:r>
          </w:p>
          <w:p w:rsidR="003720E6" w:rsidRDefault="003720E6" w:rsidP="00B5703F">
            <w:pPr>
              <w:spacing w:after="0" w:line="240" w:lineRule="auto"/>
              <w:ind w:right="-1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к основной образовательной программе</w:t>
            </w:r>
          </w:p>
          <w:p w:rsidR="003720E6" w:rsidRPr="00DE0C87" w:rsidRDefault="003720E6" w:rsidP="00B5703F">
            <w:pPr>
              <w:spacing w:after="0" w:line="240" w:lineRule="auto"/>
              <w:ind w:right="-1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основного общего образования</w:t>
            </w:r>
          </w:p>
          <w:p w:rsidR="003720E6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0E6" w:rsidRPr="00941E99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3720E6" w:rsidRPr="00941E99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20E6" w:rsidRPr="00941E99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3720E6" w:rsidRPr="00DE0C87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20E6" w:rsidRPr="00941E99" w:rsidRDefault="003720E6" w:rsidP="00B5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20E6" w:rsidRPr="00DE0C87" w:rsidRDefault="003720E6" w:rsidP="003720E6">
      <w:pPr>
        <w:spacing w:after="0" w:line="240" w:lineRule="auto"/>
        <w:rPr>
          <w:rFonts w:ascii="Times New Roman" w:hAnsi="Times New Roman" w:cs="Times New Roman"/>
        </w:rPr>
      </w:pPr>
      <w:r w:rsidRPr="00DE0C87">
        <w:rPr>
          <w:rFonts w:ascii="Times New Roman" w:hAnsi="Times New Roman" w:cs="Times New Roman"/>
        </w:rPr>
        <w:tab/>
      </w:r>
      <w:r w:rsidRPr="00DE0C87">
        <w:rPr>
          <w:rFonts w:ascii="Times New Roman" w:hAnsi="Times New Roman" w:cs="Times New Roman"/>
        </w:rPr>
        <w:tab/>
      </w:r>
      <w:r w:rsidRPr="00DE0C87">
        <w:rPr>
          <w:rFonts w:ascii="Times New Roman" w:hAnsi="Times New Roman" w:cs="Times New Roman"/>
        </w:rPr>
        <w:tab/>
      </w:r>
      <w:r w:rsidRPr="00DE0C87">
        <w:rPr>
          <w:rFonts w:ascii="Times New Roman" w:hAnsi="Times New Roman" w:cs="Times New Roman"/>
        </w:rPr>
        <w:tab/>
      </w:r>
      <w:r w:rsidRPr="00DE0C87">
        <w:rPr>
          <w:rFonts w:ascii="Times New Roman" w:hAnsi="Times New Roman" w:cs="Times New Roman"/>
        </w:rPr>
        <w:tab/>
      </w:r>
      <w:r w:rsidRPr="00DE0C87">
        <w:rPr>
          <w:rFonts w:ascii="Times New Roman" w:hAnsi="Times New Roman" w:cs="Times New Roman"/>
        </w:rPr>
        <w:tab/>
      </w:r>
      <w:r w:rsidRPr="00DE0C87">
        <w:rPr>
          <w:rFonts w:ascii="Times New Roman" w:hAnsi="Times New Roman" w:cs="Times New Roman"/>
        </w:rPr>
        <w:tab/>
      </w:r>
      <w:r w:rsidRPr="00DE0C87">
        <w:rPr>
          <w:rFonts w:ascii="Times New Roman" w:hAnsi="Times New Roman" w:cs="Times New Roman"/>
        </w:rPr>
        <w:tab/>
      </w:r>
    </w:p>
    <w:p w:rsidR="003720E6" w:rsidRPr="00941E99" w:rsidRDefault="003720E6" w:rsidP="003720E6">
      <w:pPr>
        <w:spacing w:after="0" w:line="240" w:lineRule="auto"/>
        <w:rPr>
          <w:rFonts w:ascii="Times New Roman" w:hAnsi="Times New Roman" w:cs="Times New Roman"/>
        </w:rPr>
      </w:pPr>
    </w:p>
    <w:p w:rsidR="003720E6" w:rsidRPr="00941E99" w:rsidRDefault="003720E6" w:rsidP="003720E6">
      <w:pPr>
        <w:spacing w:after="0" w:line="240" w:lineRule="auto"/>
        <w:rPr>
          <w:rFonts w:ascii="Times New Roman" w:hAnsi="Times New Roman" w:cs="Times New Roman"/>
        </w:rPr>
      </w:pP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48"/>
        </w:rPr>
      </w:pPr>
      <w:r w:rsidRPr="00941E99">
        <w:rPr>
          <w:rFonts w:ascii="Times New Roman" w:hAnsi="Times New Roman" w:cs="Times New Roman"/>
          <w:b/>
          <w:sz w:val="52"/>
          <w:szCs w:val="48"/>
        </w:rPr>
        <w:t>РАБОЧАЯ ПРОГРАММА</w:t>
      </w:r>
    </w:p>
    <w:p w:rsidR="003720E6" w:rsidRPr="00941E99" w:rsidRDefault="005E39A9" w:rsidP="003720E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на 2020 – 2021</w:t>
      </w:r>
      <w:r w:rsidR="003720E6">
        <w:rPr>
          <w:rFonts w:ascii="Times New Roman" w:hAnsi="Times New Roman" w:cs="Times New Roman"/>
          <w:sz w:val="40"/>
          <w:szCs w:val="36"/>
        </w:rPr>
        <w:t xml:space="preserve"> учебный год</w:t>
      </w: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 w:rsidRPr="00941E99">
        <w:rPr>
          <w:rFonts w:ascii="Times New Roman" w:hAnsi="Times New Roman" w:cs="Times New Roman"/>
          <w:sz w:val="40"/>
          <w:szCs w:val="36"/>
        </w:rPr>
        <w:t xml:space="preserve">по предмету </w:t>
      </w:r>
      <w:r>
        <w:rPr>
          <w:rFonts w:ascii="Times New Roman" w:hAnsi="Times New Roman" w:cs="Times New Roman"/>
          <w:sz w:val="40"/>
          <w:szCs w:val="36"/>
        </w:rPr>
        <w:t>английский</w:t>
      </w:r>
      <w:r w:rsidRPr="00941E99">
        <w:rPr>
          <w:rFonts w:ascii="Times New Roman" w:hAnsi="Times New Roman" w:cs="Times New Roman"/>
          <w:sz w:val="40"/>
          <w:szCs w:val="36"/>
        </w:rPr>
        <w:t xml:space="preserve"> язык</w:t>
      </w:r>
    </w:p>
    <w:p w:rsidR="003720E6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для 5</w:t>
      </w:r>
      <w:r w:rsidR="00B5703F">
        <w:rPr>
          <w:rFonts w:ascii="Times New Roman" w:hAnsi="Times New Roman" w:cs="Times New Roman"/>
          <w:sz w:val="40"/>
          <w:szCs w:val="36"/>
        </w:rPr>
        <w:t xml:space="preserve"> класса</w:t>
      </w:r>
      <w:r>
        <w:rPr>
          <w:rFonts w:ascii="Times New Roman" w:hAnsi="Times New Roman" w:cs="Times New Roman"/>
          <w:sz w:val="40"/>
          <w:szCs w:val="36"/>
        </w:rPr>
        <w:t xml:space="preserve"> </w:t>
      </w: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ФГОС</w:t>
      </w:r>
      <w:r w:rsidR="00924FF8">
        <w:rPr>
          <w:rFonts w:ascii="Times New Roman" w:hAnsi="Times New Roman" w:cs="Times New Roman"/>
          <w:sz w:val="40"/>
          <w:szCs w:val="36"/>
        </w:rPr>
        <w:t xml:space="preserve"> ООО</w:t>
      </w: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3720E6" w:rsidRPr="00941E99" w:rsidRDefault="003720E6" w:rsidP="003720E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6"/>
        </w:rPr>
      </w:pPr>
    </w:p>
    <w:p w:rsidR="003720E6" w:rsidRPr="00941E99" w:rsidRDefault="003720E6" w:rsidP="003720E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6"/>
        </w:rPr>
      </w:pPr>
    </w:p>
    <w:p w:rsidR="003720E6" w:rsidRPr="00941E99" w:rsidRDefault="003720E6" w:rsidP="00372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0E6" w:rsidRPr="00941E99" w:rsidRDefault="003720E6" w:rsidP="00372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0E6" w:rsidRDefault="003720E6" w:rsidP="00372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3720E6" w:rsidRDefault="003720E6" w:rsidP="00372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720E6" w:rsidRPr="00941E99" w:rsidRDefault="003720E6" w:rsidP="00372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Таскаева Наталья Эдуардовна (ВКК)</w:t>
      </w:r>
    </w:p>
    <w:p w:rsidR="003720E6" w:rsidRPr="00941E99" w:rsidRDefault="003720E6" w:rsidP="00372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Pr="00941E99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Pr="00976E9F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E9F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3720E6" w:rsidRPr="00373376" w:rsidRDefault="003720E6" w:rsidP="0037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2A9" w:rsidRDefault="00DB32A9" w:rsidP="003720E6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6"/>
        </w:rPr>
      </w:pPr>
    </w:p>
    <w:p w:rsidR="00DB32A9" w:rsidRDefault="00DB32A9" w:rsidP="003720E6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6"/>
        </w:rPr>
      </w:pPr>
    </w:p>
    <w:p w:rsidR="00DB32A9" w:rsidRDefault="00DB32A9" w:rsidP="003720E6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6"/>
        </w:rPr>
      </w:pPr>
    </w:p>
    <w:p w:rsidR="003720E6" w:rsidRDefault="003720E6" w:rsidP="003720E6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>Содержание</w:t>
      </w:r>
    </w:p>
    <w:p w:rsidR="003720E6" w:rsidRDefault="003720E6" w:rsidP="003720E6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3720E6" w:rsidTr="00B5703F">
        <w:tc>
          <w:tcPr>
            <w:tcW w:w="7621" w:type="dxa"/>
          </w:tcPr>
          <w:p w:rsidR="003720E6" w:rsidRPr="00B5703F" w:rsidRDefault="003720E6" w:rsidP="00B5703F">
            <w:pPr>
              <w:jc w:val="both"/>
              <w:rPr>
                <w:sz w:val="28"/>
                <w:szCs w:val="28"/>
              </w:rPr>
            </w:pPr>
            <w:r w:rsidRPr="00B5703F">
              <w:rPr>
                <w:rStyle w:val="fontstyle01"/>
                <w:rFonts w:ascii="Times New Roman" w:hAnsi="Times New Roman"/>
                <w:sz w:val="28"/>
                <w:szCs w:val="28"/>
              </w:rPr>
              <w:t>Планируемые результаты освоения учебного предмета «Иностранный язык» (английский)</w:t>
            </w:r>
            <w:r w:rsidRPr="00B5703F">
              <w:rPr>
                <w:sz w:val="28"/>
                <w:szCs w:val="28"/>
              </w:rPr>
              <w:t xml:space="preserve"> </w:t>
            </w:r>
            <w:r w:rsidR="00B5703F">
              <w:rPr>
                <w:sz w:val="28"/>
                <w:szCs w:val="28"/>
              </w:rPr>
              <w:t>5-7 классы</w:t>
            </w:r>
          </w:p>
        </w:tc>
        <w:tc>
          <w:tcPr>
            <w:tcW w:w="1667" w:type="dxa"/>
          </w:tcPr>
          <w:p w:rsidR="003720E6" w:rsidRDefault="003720E6" w:rsidP="00B57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20E6" w:rsidTr="00B5703F">
        <w:tc>
          <w:tcPr>
            <w:tcW w:w="7621" w:type="dxa"/>
          </w:tcPr>
          <w:p w:rsidR="003720E6" w:rsidRPr="00B5703F" w:rsidRDefault="003720E6" w:rsidP="00B5703F">
            <w:pPr>
              <w:shd w:val="clear" w:color="auto" w:fill="FFFFFF"/>
              <w:ind w:left="-284" w:right="566"/>
              <w:rPr>
                <w:sz w:val="28"/>
                <w:szCs w:val="28"/>
              </w:rPr>
            </w:pPr>
            <w:r w:rsidRPr="00B5703F">
              <w:rPr>
                <w:b/>
                <w:bCs/>
                <w:spacing w:val="-3"/>
                <w:sz w:val="28"/>
                <w:szCs w:val="28"/>
              </w:rPr>
              <w:t xml:space="preserve">    Основное содержание программы 5</w:t>
            </w:r>
            <w:r w:rsidR="00B5703F">
              <w:rPr>
                <w:b/>
                <w:bCs/>
                <w:spacing w:val="-3"/>
                <w:sz w:val="28"/>
                <w:szCs w:val="28"/>
              </w:rPr>
              <w:t xml:space="preserve">- 7 </w:t>
            </w:r>
            <w:r w:rsidRPr="00B5703F">
              <w:rPr>
                <w:b/>
                <w:bCs/>
                <w:spacing w:val="-3"/>
                <w:sz w:val="28"/>
                <w:szCs w:val="28"/>
              </w:rPr>
              <w:t xml:space="preserve"> класс</w:t>
            </w:r>
            <w:r w:rsidR="00B5703F">
              <w:rPr>
                <w:b/>
                <w:bCs/>
                <w:spacing w:val="-3"/>
                <w:sz w:val="28"/>
                <w:szCs w:val="28"/>
              </w:rPr>
              <w:t>ы</w:t>
            </w:r>
          </w:p>
        </w:tc>
        <w:tc>
          <w:tcPr>
            <w:tcW w:w="1667" w:type="dxa"/>
          </w:tcPr>
          <w:p w:rsidR="003720E6" w:rsidRDefault="00DB32A9" w:rsidP="00B57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720E6" w:rsidTr="00B5703F">
        <w:tc>
          <w:tcPr>
            <w:tcW w:w="7621" w:type="dxa"/>
          </w:tcPr>
          <w:p w:rsidR="003720E6" w:rsidRPr="00B5703F" w:rsidRDefault="003720E6" w:rsidP="00B5703F">
            <w:pPr>
              <w:shd w:val="clear" w:color="auto" w:fill="FFFFFF"/>
              <w:ind w:left="-284" w:right="566"/>
              <w:rPr>
                <w:b/>
                <w:bCs/>
                <w:spacing w:val="-3"/>
                <w:sz w:val="28"/>
                <w:szCs w:val="28"/>
              </w:rPr>
            </w:pPr>
            <w:r w:rsidRPr="00B5703F">
              <w:rPr>
                <w:b/>
                <w:bCs/>
                <w:spacing w:val="-3"/>
                <w:sz w:val="28"/>
                <w:szCs w:val="28"/>
              </w:rPr>
              <w:t>Т Тематическое планирование 5 класс</w:t>
            </w:r>
          </w:p>
        </w:tc>
        <w:tc>
          <w:tcPr>
            <w:tcW w:w="1667" w:type="dxa"/>
          </w:tcPr>
          <w:p w:rsidR="003720E6" w:rsidRDefault="00DB32A9" w:rsidP="00B57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DB32A9" w:rsidRDefault="00DB32A9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EF4110" w:rsidP="000F5D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</w:p>
    <w:p w:rsidR="00EF4110" w:rsidRDefault="000F5D98" w:rsidP="00EF4110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 «Английский язык»</w:t>
      </w:r>
      <w:r w:rsidR="00B57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5-7 классы</w:t>
      </w:r>
    </w:p>
    <w:p w:rsidR="00EF4110" w:rsidRDefault="000F5D98" w:rsidP="00EF4110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мотивации изучения иностранных языков, стремление к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самосовершенствованию в образовательной области «Иностранный язык»;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возможностей самореализации средствами иностранного языка;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к совершенствованию собственной речевой культуры в целом;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коммуникативной компетенции в межкультурной и межэтнической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таких качеств, как воля, целеустремленность, креативность, инициативность,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эмпатия, трудолюбие, дисциплинированность;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общекультурной и этнической идентичности как </w:t>
      </w:r>
      <w:r w:rsid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оставляющих</w:t>
      </w:r>
      <w:r w:rsid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идентичности личности;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к лучшему осознанию культуры своего народа и готовность содействовать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ознакомлению с ней представителей других стран; толерантное отношение к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проявлениям иной культуры; осознание себя гражданином своей страны и мира;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отстаивать национальные и общечеловеческие (гуманистические,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демократические) ценности, свою гражданскую позицию.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5B5A" w:rsidRPr="00EF4110" w:rsidRDefault="000F5D98" w:rsidP="00EF4110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результаты:</w:t>
      </w:r>
      <w:r w:rsidRPr="00EF4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планировать свое речевое и неречевое поведение;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коммуникативной компетенции, включая умение взаимодействовать с</w:t>
      </w:r>
      <w:r w:rsid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окружающими, выполняя разные социальные роли;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исследовательских учебных действий, включая навыки работы с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информацией: поиск и выделение нужной информации, обобщение и фиксация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смыслового чтения, включая умение определять тему, 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текста по заголовку/, по ключевым словам, выделять основную мысль,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факты, опуская второстепенные, устанавливать логическую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основных фактов;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регулятивных действий самонаблюдения, самоконтроля, самооценки в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коммуникативной деятельности на иностранном языке.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6511" w:rsidRDefault="000F5D98" w:rsidP="00EF4110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 освоения программы по иностранному языку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5D98" w:rsidRPr="00EF4110" w:rsidRDefault="000F5D98" w:rsidP="00EF4110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коммуникативной сфере (т. е. владении иностранным языком как средством общения)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Говорение: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начинать, вести/поддерживать и заканчивать различные виды диалогов в стандартных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 общения, соблюдая нормы речевого этикета, при необходимости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переспрашивая, уточняя;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расспрашивать собеседника и отвечать на его вопросы, высказывая свое мнение,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просьбу, отвечать на предложение собеседника согласием/отказом в пределах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изученной тематики и усвоенного лексико-грамматического материала;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о себе, своей семье, друзьях, своих интересах и планах на будущее;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сообщать краткие сведения о своем городе/селе, о своей стране и странах изучаемого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описывать события/явления, передавать основное содержание, основную мысль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прочитанного или услышанного, выражать свое отношение к прочитанному/услышанному, давать краткую характеристику персонажей.</w:t>
      </w:r>
    </w:p>
    <w:p w:rsidR="00EF4110" w:rsidRPr="00EF4110" w:rsidRDefault="00EF4110" w:rsidP="00EF4110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5A" w:rsidRPr="00EF4110" w:rsidRDefault="00EF4110" w:rsidP="00165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</w:p>
    <w:p w:rsidR="00926511" w:rsidRDefault="000F5D9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на слух и понимать основное содержание сложных аутентичных аудиои видеотекстов, относящихся к разным коммуникативным типам речи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сообщение/рассказ/интервью);</w:t>
      </w:r>
      <w:r w:rsidRPr="00EF4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на слух и выборочно понимать с опорой на языковую догадку, контекст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несложные аутентичные, прагматические аудио- и видеотексты, выделяя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значимую/нужную/ необходимую информацию.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6511" w:rsidRDefault="000F5D9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аутентичные тексты разных жанров и стилей преимущественно с пониманием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содержания;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несложные аутентичные тексты разных жанров стилей с полным и точным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пониманием и с использованием приемов смысловой переработки текста (языковой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догадки, выборочного перевода), а также справочных материалов; уметь оценивать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полученную информацию, выражать личное мнение;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аутентичные тексты с выборочным пониманием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начимой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нужной/интересующей информации.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5B5A" w:rsidRPr="00EF4110" w:rsidRDefault="000F5D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Письменная речь: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заполнять анкеты и формуляры;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поздравления, личные письма с опорой на образец с употреблением формул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этикета, принятых странах изучаемого языка;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план, тезисы устного или письменного сообщения; кратко излагать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проектной деятельности.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6511" w:rsidRDefault="000F5D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Языковая компетенция (владение языковыми средствами):</w:t>
      </w:r>
    </w:p>
    <w:p w:rsidR="00165B5A" w:rsidRPr="00EF4110" w:rsidRDefault="000F5D98" w:rsidP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правил написания слов, изученных в основной школе;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адекватное произношение и различение на слух всех звуков иностранного языка;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 правильного ударения в словах и фразах;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ритмико-интонационных особенностей предложений различных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типов (утвердительное, вопросительное, отрицательное,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повелительное); правильное членение предложений на смысловые группы;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распознавание и употребление в речи основных значимых лексических единиц (слов,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словосочетаний, реплик клише речевого этикета);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основных способов словообразования (аффиксации, словосложения,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конверсии);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и использование явлений многозначности слов иностранного языка,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синонимии, антонимии и лексической сочетаемости;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распознавание и употребление в речи основных морфологических форм 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синтаксических конструкций изучаемого иностранного языка; знание признаков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 грамматических явлений (видовременных форм глаголов, модальных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 и их эквивалентов, артиклей, уществительных, степеней сравнения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прилагательных и наречий, местоимений, числительных, предлогов);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основных различий систем иностранного и русского/родного языков.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умения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Говорение. Диалогическая речь.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диалог (диалог этикетного характера, диалог–-расспрос, диалог побуждение к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действию; комбинированный диалог) в стандартных ситуациях неофициального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в рамках освоенной тематики, соблюдая нормы речевого этикета, принятые 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 изучаемого языка.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диалог-обмен мнениями;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и давать интервью;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диалог-расспрос на основе нелинейного текста (таблицы, диаграммы и т. Д.).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Говорение. Монологическая речь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связное монологическое высказывание с опорой на зрительную наглядность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 вербальные опоры (ключевые слова, план, вопросы) в рамках освоенной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описывать события с опорой на зрительную наглядность и/или вербальную опору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слова, план, вопросы);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краткую характеристику реальных людей и литературных персонажей;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основное содержание прочитанного текста с опорой или без опоры на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 ключевые слова/ план/ вопросы;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описывать картинку/ фото с опорой или без опоры на ключевые слова/ план/ вопросы.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сообщение на заданную тему на основе прочитанного;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комментировать факты из прочитанного/ прослушанного текста, выражать 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свое отношение к прочитанному/ прослушанному;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 высказываться без предварительной подготовки на заданную тему в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предложенной ситуацией общения;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 высказываться с опорой на нелинейный текст (таблицы, диаграммы,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расписание и т. д.);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 излагать результаты выполненной проектной работы.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Аудирование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на слух и понимать основное содержание несложных аутентичных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текстов, содержащих некоторое количество неизученных языковых явлений;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на слух и понимать нужную/интересующую/ запрашиваемую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в аутентичных текстах, содержащих как изученные языковые явления,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некоторое количество неизученных языковых явлений.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основную тему в воспринимаемом на слух тексте;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контекстуальную или языковую догадку при восприятии на слух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текстов, содержащих незнакомые слова.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и понимать основное содержание несложных аутентичных текстов,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содержащие отдельные неизученные языковые явления;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и находить в несложных аутентичных текстах, содержащих отдельные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неизученные языковые явления, нужную/интересующую/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запрашиваемую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представленную в явном и в неявном виде;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и полностью понимать несложные аутентичные тексты, построенные на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изученном языковом материале;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 читать вслух небольшие построенные на изученном языковом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 аутентичные тексты, демонстрируя понимание прочитанного.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причинно-следственную взаимосвязь фактов и событий, изложенных 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несложном аутентичном тексте;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восстанавливать текст из разрозненных абзацев или путем добавления выпущенных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фрагментов.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Письменная речь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заполнять анкеты и формуляры, сообщая о себе основные сведения (имя, фамилия,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пол, возраст, гражданство, национальность, адрес и т. д.);</w:t>
      </w:r>
      <w:r w:rsidRPr="00EF4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короткие поздравления с днем рождения и другими праздниками, с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употреблением формул речевого этикета, принятых в стране изучаемого языка,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пожелания (объемом 30–40 слов, включая адрес);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личное письмо в ответ на письмо-стимул с употреблением формул речевого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этикета, принятых в стране изучаемого языка: сообщать краткие сведения о себе 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аналогичную информацию о друге по переписке; выражать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благодарность, извинения, просьбу; давать совет и т. Д. (объемом 100–120 слов,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адрес);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небольшие письменные высказывания с опорой на образец/ план.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краткие выписки из текста с целью их использования в собственных устных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высказываниях;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электронное письмо (email) зарубежному другу в ответ на электронное письмостимул;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план/ тезисы устного или письменного сообщения;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 излагать в письменном виде результаты проектной деятельности;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небольшое письменное высказывание с опорой на нелинейный текст, таблицы,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диаграммы и т.п.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Языковые навыки и средства оперирования ими</w:t>
      </w:r>
      <w:r w:rsidRPr="00B57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Орфография и пунктуация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писать изученные слова;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ставить знаки препинания в конце предложения: точку в конце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повествовательного предложения, вопросительный знак в конце 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опросительного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восклицательный знак в конце восклицательного предложения;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расставлять в личном письме знаки препинания, диктуемые его форматом, 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нормами, принятыми в стране изучаемого языка.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и анализировать буквосочетания английского языка и их транскрипцию.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Фонетическая сторона речи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на слух и адекватно, без фонематических ошибок, ведущих к сбою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коммуникации, произносить слова изучаемого иностранного языка;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правильное ударение в изученных словах;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коммуникативные типы предложений по их интонации;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членить предложение на смысловые группы;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адекватно, без ошибок, ведущих к сбою коммуникации, произносить фразы с точки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их ритмико-интонационных особенностей (побудительное предложение;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общий, специальный, альтернативный и разделительный вопросы), в том числе,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 правило отсутствия фразового ударения на служебных словах.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модальные значения, чувства и эмоции с помощью интонации;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Лексическая сторона речи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узнавать в письменном и звучащем тексте изученные лексические единицы (слова,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словосочетания, реплики-клише речевого этикета), в том числе многозначные 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тематики основной школы;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употреблять в устной и письменной речи в их основном значении изученные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лексические единицы (слова, словосочетания, реплики-клише речевого этикета), в том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многозначные, в пределах тематики основной школы в соответствии с решаемой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задачей;</w:t>
      </w:r>
      <w:r w:rsidRPr="00EF4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существующие в английском языке нормы лексической сочетаемости;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образовывать родственные слова с использованием словосложения 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конверсии в пределах тематики основной школы в соответствии с решаемой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задачей;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образовывать родственные слова с использованием аффиксации 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пределах тематики основной школы в соответствии с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решаемой коммуникативной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глаголы при помощи аффикса re-;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имена существительные при помощи суффиксов –tion –sion –ement;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наречия при помощи суффикса –ly;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имена существительные, имена прилагательные, наречия при помощи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отрицательных префиксов.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в нескольких значениях многозначные слова,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изученные в пределах тематики основной школы;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различия между явлениями синонимии и антонимии; употреблять в речи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 синонимы и антонимы адекватно ситуации общения;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наиболее распространенные фразовые глаголы;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принадлежность слов к частям речи по аффиксам;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различные средства связи в тексте для обеспечения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целостности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языковую догадку в процессе чтения и аудирования (догадываться 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 незнакомых слов по контексту, по сходству с русским/ родным языком, по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словообразовательным элементам.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Грамматическая сторона речи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оперировать в процессе устного и письменного общения основными синтаксическими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конструкциями и морфологическими формами в соответствии с коммуникативной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в коммуникативно-значимом контексте;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различные коммуникативные типы предложений: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повествовательные (в утвердительной и отрицательной форме) вопросительные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(общий, специальный, альтернативный и разделительный вопросы), побудительные (в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утвердительной и отрицательной форме) и восклицательные;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речи, распространенные и нераспространенные простые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в том числе с несколькими обстоятельствами, следующими 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 порядке;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предложения с неопределенно – личным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местоимением 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on;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сложносочиненные предложения с сочинительными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союзами;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сложноподчиненные предложения с союзами 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союзными словами;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косвенную речь в утвердительных и вопросительных предложениях 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 и прошедшем времени;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условные предложения реального характера;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имена существительные в единственном числе и во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множественном числе, образованные по правилу, и исключения;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существительные с определенным/ неопределенным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артиклем;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местоимения: личные, притяжательные, возвратные,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указательные, неопределенные относительные, вопросительные;</w:t>
      </w:r>
      <w:r w:rsidRPr="00EF4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имена прилагательные в положительной,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сравнительной и превосходной степенях, образованные по правилу, и исключения;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количественные и порядковые числительные;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глаголы в наиболее употребительных временных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 действительного залога: Present, Future Simple и Past Simple, и, распознавать 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речи различные грамматические средства для выражения будущего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времени: Future Simple;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модальные глаголы must, have to, may, can.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глаголы в следующих формах страдательного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залога: Present Simple Passive, Past Simple Passive;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предлоги места, времени, направления; предлоги,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употребляемые при глаголах в страдательном залоге.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сложноподчиненные предложения с придаточными: времени с союзом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since; цели с союзом so that; условия с союзом unless; определительными с союзами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who, which, that;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сложноподчиненные предложения с союзами;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предложения с причинным отношением в простом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сложном предложении;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конструкции с глаголами на –ing: to love/hate doing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something; Stop talking;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определения, выраженные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прилагательными, в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 порядке их следования;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глаголы во временных формах действительного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глаголы в пассивном залоге с предлогами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употреблять в речи модальные глаголы</w:t>
      </w:r>
      <w:r w:rsidR="00165B5A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5B5A" w:rsidRPr="00EF4110" w:rsidRDefault="000F5D98" w:rsidP="003720E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по формальным признакам и понимать значение неличных форм глагола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(инфинитива, деепричастия, причастия I и II, отглагольного существительного) без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различения их функций и употреблять их в речи.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Социокультурные знания и умения.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употреблять в устной и письменной речи в ситуациях формального и неформального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основные нормы речевого этикета, принятые в странах изучаемого языка;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родную страну и культуру на английском языке;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социокультурные реалии при чтении и аудировании в рамках изученного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социокультурные реалии при создании устных и письменных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высказываний;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сходство и различие в традициях родной страны и страны/стран изучаемого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Компенсаторные умения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Выпускник научится: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из положения при дефиците языковых средств: использовать переспрос при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EF4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перифраз, синонимические и антонимические средства при говорении;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языковой и контекстуальной догадкой при аудировании и чтении.</w:t>
      </w:r>
      <w:r w:rsidRPr="00EF4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703F" w:rsidRDefault="00B5703F" w:rsidP="00165B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03F" w:rsidRDefault="00B5703F" w:rsidP="00165B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03F" w:rsidRDefault="00B5703F" w:rsidP="00165B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03F" w:rsidRDefault="00B5703F" w:rsidP="00165B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5B5A" w:rsidRPr="00EF4110" w:rsidRDefault="000F5D98" w:rsidP="00165B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Основное содержание курса.</w:t>
      </w:r>
    </w:p>
    <w:p w:rsidR="004575FC" w:rsidRDefault="000F5D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предназначена для общеобразовательных школ с углублённым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изучением английского языка и составлена в соответствии с требованиями Федерального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среднего образования, с учётом концепции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воспитания и планируемых результатов освоения основной</w:t>
      </w:r>
      <w:r w:rsidR="00B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основного общего образования и соответствует базисному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плану школы.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изучение английского языка отводится 175 часов - 5 часов в неделю (в 5 классе); 140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– 4 часов в неделю (в 6-7 классах); 124 часа – 3,5 часа в неделю / 3ч – I полугодие, 4ч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II полугодие/ (в 8 классе), 170 часов – 5 часов в неделю (в 9 классе).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Цели, задачи и предметное содержание речи соответствуют требованиям Федерального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основного общего образования.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5-7 КЛАССЫ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Предметное содержание речи</w:t>
      </w:r>
      <w:r w:rsidRPr="0037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друзья и я. Взаимоотношения в семье, с друзьями. Внешность. Досуг и увлечения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(спорт, 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чтение, посещение дискотеки, кафе, клуба) Молодежная мода. Карманные</w:t>
      </w:r>
      <w:r w:rsidR="0092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деньги. Покупки. Переписка.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Школьное образование. Изучаемые предметы, отношение к ним. Каникулы.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Международные школьные обмены. Проблемы выбора профессии и роль иностранного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Родная страна страна/страны изучаемого языка. Их географическое положение, климат,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население, города и села, достопримечательности. Выдающиеся люди, их вклад в науку и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мировую культуру. Технический прогресс. Средства массовой информации.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Природа и проблемы экологии. Глобальные проблемы современности. Здоровый образ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Речевые умения</w:t>
      </w:r>
      <w:r w:rsidRPr="0037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Говорение. Диалогическая речь.</w:t>
      </w:r>
      <w:r w:rsidRPr="00EF41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5–7 классах продолжается развитие таких речевых умений, как умения вести диалог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этикетного характера, диалог-расспрос, диалог-побуждение к действию, при этом по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 с начальной школой усложняется предметное содержание речи, увеличивается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реплик, произносимых школьниками в ходе диалога, становится более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разнообразным языковое оформление речи.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Обучение ведению диалогов этикетного характера включает такие речевые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 как: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начать, поддержать и закончить разговор;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поздравить, выразить пожелания и отреагировать на них; выразить благодарность;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вежливо переспросить, выразить согласие /отказ.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Объем диалогов – от 3 реплик со стороны каждого учащегося. При обучении ведению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диалога-расспроса отрабатываются речевые умения запрашивать и сообщать фактическую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(Кто? Что? Как? Где? Куда? Когда? С кем? Почему?), переходя с позиции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спрашивающего на позицию отвечающего. Объем диалогов – от 4-х реплик со стороны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учащегося.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обучении ведению диалога-побуждения к действию отрабатываются умения: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с просьбой и выразить готовность/отказ ее выполнить;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совет и принять/не принять его;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пригласить к действию/взаимодействию и согласиться/не согласиться, принять в нем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обучении ведению диалога-обмена мнениями отрабатываются умения: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свою точку зрения;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согласие/ несогласие с точкой зрения партнера;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сомнение;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чувства, эмоции (радость, огорчение).</w:t>
      </w:r>
      <w:r w:rsidRPr="00EF4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учебных диалогов – от 2-х реплик со стороны каждого учащегося.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Говорение. Монологическая речь.</w:t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монологической речи в 5-7 классах предусматривает овладение следующими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 высказываться о фактах и событиях, используя такие коммуникативные типы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как описание, повествование и сообщение, а также эмоциональные и оценочные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содержание, основную мысль прочитанного с опорой на текст;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сообщение в связи с прочитанным/прослушанным текстом.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Объем монологического высказывания – от 8-10 фраз.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Аудирование</w:t>
      </w:r>
      <w:r w:rsidRPr="00EF41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умениями воспринимать на слух иноязычный текст </w:t>
      </w:r>
      <w:r w:rsidR="00B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редусматривает понимание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несложных текстов с разной глубиной проникновения в их содержание (с пониманием</w:t>
      </w:r>
      <w:r w:rsidR="00B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содержания, с выборочным пониманием и полным пониманием текста) в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коммуникативной задачи и функционального типа текста.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предусматривается развитие умений: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основную мысль в воспринимаемом на слух тексте;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главные факты, опуская второстепенные;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выборочно понимать необходимую информацию в сообщениях прагматического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с опорой на языковую догадку, контекст.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текстов должно соответствовать возрастным особенностям и интересам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5-7 классов, иметь образовательную и воспитательную ценность. Время звучания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 для аудирования – до 2-х минут.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Чтение</w:t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учатся читать и понимать тексты с различной глубиной проникновения в их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(в зависимости от вида чтения): с </w:t>
      </w:r>
      <w:r w:rsidR="00B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ониманием основного содержания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(ознакомительное чтение); с полным пониманием содержания (изучающее чтение); с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выборочным пониманием нужной или интересующей информации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(просмотровое/поисковое чтение). Содержание текстов должно соответствовать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 особенностям и интересам учащихся 5-7 классов, иметь образовательную и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воспитательную ценность. Независимо от вида чтения возможно использование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двуязычного словаря.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с пониманием основного содержания текста осуществляется на несложных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аутентичных материалах с ориентацией на предметное содержание, выделяемое в 5-7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классах, включающих факты, отражающие особенности быта, жизни, культуры стран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 языка. Объем текстов для чтения – 400-500 слов.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Умения чтения, подлежащие формированию: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тему, содержание текста по заголовку;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основную мысль;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главные факты из текста, опуская второстепенные;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логическую последовательность основных фактов текста.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с полным пониманием текста осуществляется на несложных аутентичных текстах,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 на предметное содержание речи в 5-7 классах. Объем текстов для чтения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500 слов.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Формируются и отрабатываются умения: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 и точно понимать содержание текста на основе его информационной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переработки (языковой догадки, словообразовательного анализа, использования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двуязычного словаря);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свое мнение по прочитанному.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с выборочным пониманием нужной или интересующей информации предполагает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просмотреть текст или несколько коротких текстов и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выбрать информацию, которая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или представляет интерес для учащихся. Объем текста для чтения - около 350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0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Письменная речь</w:t>
      </w:r>
      <w:r w:rsidRPr="00EF41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письменной речью предусматривает развитие следующих умений: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выписки из текста; составлять небольшие письменные 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ысказывания в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коммуникативной задачей.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короткие поздравления с днем рождения, другим праздником (объемом до 30 -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слов, включая адрес), выражать пожелания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заполнять бланки (указывать имя, фамилию, пол, возраст, гражданство, адрес);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личное письмо с опорой на образец (расспрашивать адресат о его жизни, делах,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то же о себе, выражать благодарность, просьбы), объем личного письма – 100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слов, включая адрес);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плана, тезисов устного/письменного сообщения; краткое изложение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проектной деятельности.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Социокультурные знания и умения</w:t>
      </w:r>
      <w:r w:rsidRPr="0037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межличностное и межкультурное общение, используя знания о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национально-культурных особенностях своей страны и страны/стран изучаемого языка,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на уроках иностранного языка и в процессе изучения других предметов (знания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 характера).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предполагает овладение: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 значении родного и иностранного языков в современном мире;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сведениями о социокультурном портрете стран, говорящих на иностранном языке, их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символике и культурном наследии;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сведениями о социокультурном портрете стран, говорящих на иностранном языке, их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символике и культурном наследии;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 реалиях страны/стран изуч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аемого языка: традициях (в пита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выходных дней, основных национальных праздников и т. д.),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распространенных образцов фольклора (пословицы и т. д.);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представлениями о сходстве и различиях в традициях своей страны и стран изучаемого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 об особенностях образа жизни, быта, культуры (всемирно известных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достопримечательностях, выдающихся людях и их вкладе в мировую культуру)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страны/стран изучаемого языка; о некоторых произведениях художественной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на изучаемом иностранном языке;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умением распознавать и употреблять в устной и письменной речи в ситуациях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формального и неформального общения основные нормы речевого этикета, принятые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странах изучаемого языка (реплики-клише, наиболее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распространенную оценочную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лексику);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умением представлять родную страну и ее культуру на иностранном языке; оказывать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зарубежным гостям в нашей стране в ситуациях повседневного общения.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Языковые знания и навыки</w:t>
      </w:r>
      <w:r w:rsidRPr="0037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Графика и орфография</w:t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чтения и написания новых слов, отобранных для данного этапа обучения и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их применения в рамках изучаемого лексико-грамматического материала.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Фонетическая сторона речи</w:t>
      </w:r>
      <w:r w:rsidRPr="00EF41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адекватного произношения и различения на слух всех звуков английского языка;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правильного ударения в словах и фразах.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Членение предложений на смысловые группы. Соблюдение правильной интонации в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типах предложений. Дальнейшее совершенствование слухо-произносительных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навыков, в том числе применительно к новому языковому материалу.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Лексическая сторона речи</w:t>
      </w:r>
      <w:r w:rsidRPr="0037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объема продуктивного и рецептивного лексического минимума за счет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лексических средств, обслуживающих новые темы, проблемы и ситуации общения.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500 лексическим единицам, усвоенным в начальной школе, добавляется около 400 новых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лексических единиц, включающих устойчивые словосочетания, оценочную лексику,</w:t>
      </w:r>
      <w:r w:rsidR="00EF4110"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реплики-клише речевого этикета, отражающие культуру стран изучаемого языка.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Знание основных способов словообразования: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способы словообразования: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аффиксация: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глаголов -dis- (disagree), -mis- (misunderstand), -re- (rewrite); ize/ise (revise);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существительных -sion/-tion (conclusion/celebration), -ance/-ence (performance/influence),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-ment (environment), -ity (possibility), -ness (kindness), -ship (friendship), -ist (optimist), -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ing (meeting);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прилагательных un- (unpleasant), im-/in- (impolite/independent), inter- (international); -y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(buzy), -ly (lovely), -ful (careful), -al (historical), -ic (scientific), -ian/-an (Russian), -ing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(loving); -ous (dangerous), -able/-ible (enjoyable/responsible), -less (harmless), -ive (native);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наречий -ly (usually);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числительных -teen (fifteen), -ty (seventy), -th (sixth);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словосложение: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существительное + существительное (peacemaker);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прилагательное + прилагательное (well-known);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прилагательное + существительное (blackboard);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местоимение + существительное (self-respect);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конверсия: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существительных от неопределенной формы глагола (to play – play);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прилагательных от существительных (cold – cold winter).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распознавание и использование интернациональных слов (doctor).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синонимии, антонимии, лексической сочетаемости, многозначности.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Грамматическая сторона речи</w:t>
      </w:r>
      <w:r w:rsidRPr="003720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расширение объёма значений грамматических средств, изученных ранее, и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новыми грамматическими явлениями: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нераспространенные и распространенные простые предложения, в том числе с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несколькими обстоятельствами, следующими в определенном порядке (We moved to a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 house last year); предложения с начальным ‘It’ и с начальным ‘There + to be’ (It’s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cold.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 five o’clock. It’s interesting. It was winter. There are a lot of trees in the park).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сложносочиненные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сочинительными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союзами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and, but, or.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сложноподчиненные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союзами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союзными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what, when, why,</w:t>
      </w:r>
      <w:r w:rsidR="003720E6" w:rsidRPr="003720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which, that, who, if, because, that’s why, than, so.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(Conditional I – If it doesn’t rain, they’ll go for a picnic)</w:t>
      </w:r>
      <w:r w:rsidR="003720E6" w:rsidRPr="003720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типы вопросительных предложений (общий, специальный, альтернативный,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разделительный вопросы в Present, Future, Past Simple; Present Perfect; Present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побудительные предложения в утвердительной (Be careful) и отрицательной (Don’t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worry) форме.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конструкциями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... as, not so ... as, either ... or, neither ...nor.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be going to (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будущего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 takes me ... to do something; to look/feel/be happy.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be/get used to something; be/get used to doing something.</w:t>
      </w:r>
      <w:r w:rsidRPr="00EF4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неправильные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действительного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изъявительном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наклонении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(Present, Past, Future Simple; Present, Past Perfect; Present,</w:t>
      </w:r>
      <w:r w:rsidR="003720E6" w:rsidRPr="003720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Past, Future Continuous; Present Perfect Continuous; Future-in-the-Past).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глаголы в видовременных формах страдательного залога (Present, Past,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Future Simple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Passive).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модальные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эквиваленты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(can/could, may/might, must/have to, shall/should).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косвенная речь в утвердительных, вопросительных и отрицательных предложениях в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 и прошедшем времени. Согласование времен в рамках сложного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в плане настоящего и прошлого.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фразовые глаголы, обслуживающие темы, отобранные для данного этапа обучения.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определенный, неопределенный и нулевой артикли (в том числе, c географическими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названиями).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неисчисляемые и исчисляемые существительные (a pencil, water), существительные с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причастиями настоящего и прошедшего времени (a burning house, a written letter).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 в функции прилагательного (art gallery).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сравнения прилагательных и наречий, в том числе образованных не по правилу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(little – less – least).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личные местоимения в именительном (my) и объектном (me) падежах, а также в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абсолютной форме (mine). Неопределенные местоимения (some, any). Возвратные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местоимения, неопределенные местоимения и их производные (somebody, anything,</w:t>
      </w:r>
      <w:r w:rsidR="003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nobody, everything, etc.).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наречия, оканчивающиеся на -ly (early), а также совпадающие по форме с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прилагательными (fast, high).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устойчивые словоформы в функции наречия типа sometimes, at last, at least, etc.</w:t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числительные для обозначения дат и больших чисел.</w:t>
      </w:r>
    </w:p>
    <w:p w:rsidR="00B5703F" w:rsidRDefault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3F" w:rsidRDefault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3F" w:rsidRDefault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3F" w:rsidRDefault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3F" w:rsidRDefault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3F" w:rsidRDefault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3F" w:rsidRDefault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3F" w:rsidRDefault="00B570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3F" w:rsidRPr="00DB32A9" w:rsidRDefault="00B5703F" w:rsidP="00B5703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E58CC" w:rsidRDefault="00B5703F" w:rsidP="00B5703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9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КАК ОСНОВНОМУ ИНОСТРАННОМУ </w:t>
      </w:r>
    </w:p>
    <w:p w:rsidR="00DE58CC" w:rsidRPr="00DE58CC" w:rsidRDefault="00DE58CC" w:rsidP="00DE58C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</w:t>
      </w:r>
    </w:p>
    <w:p w:rsidR="00DE58CC" w:rsidRPr="00DE58CC" w:rsidRDefault="00DE58CC" w:rsidP="00DE58C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2020/2021</w:t>
      </w:r>
      <w:r w:rsidRPr="00DE5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(пятый год обучения) на 175 часов</w:t>
      </w:r>
    </w:p>
    <w:p w:rsidR="00DE58CC" w:rsidRPr="00DE58CC" w:rsidRDefault="00DE58CC" w:rsidP="00DE58CC">
      <w:pPr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851"/>
      </w:tblGrid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урок. Диалог-знакомство.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Личная информация. Диалог-расспрос.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в 4 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Вх контр</w:t>
            </w:r>
          </w:p>
        </w:tc>
      </w:tr>
      <w:tr w:rsidR="00DE58CC" w:rsidRPr="00DE58CC" w:rsidTr="00DE58CC">
        <w:trPr>
          <w:cantSplit/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C" w:rsidRPr="00DE58CC" w:rsidRDefault="00DE58CC" w:rsidP="00DE58CC">
            <w:pPr>
              <w:tabs>
                <w:tab w:val="left" w:pos="3288"/>
              </w:tabs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1.Люди во всем мире. Социально-бытовая сфера. Социально-культурная сфера. Учебно-трудовая 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DE58CC" w:rsidRPr="00DE58CC" w:rsidTr="00DE58CC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лексики по теме «Люди во всем мире».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 по теме «Спорт».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чтения по теме «Увлечения».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 Обучение аудированию.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Глагол to be в отрицательной и вопросительной форме.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Уголок культуры.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Повседневный английский. Совершенствование говорения.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 по теме «Внешность».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Оборот have got.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Игры и досуг. Беседа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виды спорта. Монологические высказывания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 слова/модальный глагол can.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письмо другу. Структура. Композиция. Фразы – клише. Лексика.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Письмо другу. Активизация навыков письма.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География. Беседа по теме.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языковых навыков. Диалоги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чтение. Чтение и беседа по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аудирование.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написанию неформального письма. Обучение навыкам письма.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лексика - грамматика по Модулю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Модулю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К/р №1</w:t>
            </w:r>
          </w:p>
        </w:tc>
      </w:tr>
      <w:tr w:rsidR="00DE58CC" w:rsidRPr="00DE58CC" w:rsidTr="00DE58CC">
        <w:trPr>
          <w:cantSplit/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устной речи по Модулю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коллективного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коллективного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МОДУЛЬ 2. В гостях хорошо, а дома лучше. Социально-культурная сфера. Учебно-трудовая 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E58CC" w:rsidRPr="00DE58CC" w:rsidTr="00DE58CC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новой лексики по теме «В гостях хорошо, а дома лучше»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в стиле Наутилуса. Конструкции 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Жизнь в раковине. Совершенствование чтения и говорения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 моем доме. Совершенствование чтения и говорения.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 у существительных/ указательные 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места.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Нью -Йорк. Обучение изучающему чтению.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дома. Обучающее аудирование.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Особые места. Чтение с извлечением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речь. Контроль письма.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Ходим по магазинам. Беседа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Неопределенный/определенный артикли/предлоги движения. Активизация грамматики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Что есть неподалеку? Активизация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Неофициальное письмо другу. Композиция . Структура. Лексика. Грамматика. Слова – линкеры.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и дизайн.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языковых навыков. Монологи.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 и грамматики.Диалоги.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аудирования и чтения.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 названием дом. Чтение с извлечением запрашиваемой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лексика - грамматика по Модулю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Модулю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к/р№2</w:t>
            </w:r>
          </w:p>
        </w:tc>
      </w:tr>
      <w:tr w:rsidR="00DE58CC" w:rsidRPr="00DE58CC" w:rsidTr="00DE58CC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письма по Модулю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Подготовка к монологическому высказыванию.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устной речи по Модулю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«Дом будущего»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Модуль3. День за днем. Социально-бытовая сфера. Социально-культурная сфера. Учебно-трудовая 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E58CC" w:rsidRPr="00DE58CC" w:rsidTr="00DE58CC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День за днем. Введение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Ежедневные хлопоты. Совершенствование навыков чтения.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настоящего простого времени. Совершенствование навыков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Рабочие будни. Беседа по теме. Диалоги.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Рабочие будни. Активизация навыков говорения.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места.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8CC" w:rsidRPr="00DE58CC" w:rsidTr="00DE58CC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будни.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8CC" w:rsidRPr="00DE58CC" w:rsidTr="00DE58CC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времени? Активизация грамматики в диалогах.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Верные друзья. Чтение с извлечением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навыка письма.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8CC" w:rsidRPr="00DE58CC" w:rsidTr="00DE58CC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Увлекательная школа.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Модальные глаголы/ прилагательные/наречия.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Семья. Речевые навыки. Указательные 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навыка письма.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животные. Активизация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навыки. Предлоги движения. Активизация лексики и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повторение. Любимое животное. Монологические высказывания.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аудирования и чтения.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чтение «Любимые животные в России и Англии».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лексика – грамматика по Модулю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Модулю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к/р 3</w:t>
            </w:r>
          </w:p>
        </w:tc>
      </w:tr>
      <w:tr w:rsidR="00DE58CC" w:rsidRPr="00DE58CC" w:rsidTr="00DE58CC">
        <w:trPr>
          <w:cantSplit/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устной речи по Модулю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защите проектов.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4. В любую погоду. Социально-бытовая сфера. Социально-культурная сфера. Учебно-трудовая сфера</w:t>
            </w:r>
            <w:r w:rsidRPr="00DE5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E58CC" w:rsidRPr="00DE58CC" w:rsidTr="00DE58CC">
        <w:trPr>
          <w:cantSplit/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 любую погоду. Введение новой лексики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 пути. Беседа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продолженное время. Активизация грамматики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Вокруг света. Работа с текстами.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Шопинг. Работа с лексикой.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Шопинг. Совершенствование навыков говорения.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простое/продолженное врективизация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Торговый центр Америки. Чтение с извлечением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Покупка еды и напитков. Активизация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Замечательные центры. Чтение с извлечением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Модальные глаголы can/must.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Еда и напитки.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Исчисляемые и неисчисляемые существительные. Активизация 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Фестивали и праздники. Беседа по теме. Диалоги.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Эссе. Структура. Композиция. Связки. Грамматика. Лексика. Стиль.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навыков письма - эссе.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Суровый климат.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Оборот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be going to do smth.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8CC" w:rsidRPr="00DE58CC" w:rsidTr="00DE58CC">
        <w:trPr>
          <w:cantSplit/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 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Continuous.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58CC" w:rsidRPr="00DE58CC" w:rsidTr="00DE58CC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чтению и аудированию.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109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Модулю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к/р №4</w:t>
            </w:r>
          </w:p>
        </w:tc>
      </w:tr>
      <w:tr w:rsidR="00DE58CC" w:rsidRPr="00DE58CC" w:rsidTr="00DE58CC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 Эссе на тему «Национальная кухня».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по Эссе. Подготовка к монологическому высказыванию по модулю.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устной речи по Модулю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 «Фестиваль русской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«Фестиваль русской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5. Жизнь в прошлом. Социально-бытовая сфера. Социально-культурная сфера. Учебно-трудовая 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Жизнь в прошлом. Введение новой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Давным-давно. Совершенствование навыков говорения.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прошедшее время. Активизация 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/неправильные глаголы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вопросительных предложений в Past Simple.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лексики и грамматики по теме. Детские воспоминания.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Древние цивилизации. Обучение аудированию и чтению.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картинок. План. Фразы – клише. Грамматика.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Жизнь в штатах.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«Разговор о детских воспоминаниях».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Затерянные города.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в прошедшем  времени.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Легендарные люди. Обучение аудированию и чтению.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Прошедшее длительное время.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Фильмы. Активизация говорения.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письмо. Совершенствование навыка письма.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История.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прошедшего простого и прошедшего длительного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Великая. Совершенствование навыков чтения и аудирования.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лексика и грамматика по Модулю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Модулю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к/р №5</w:t>
            </w:r>
          </w:p>
        </w:tc>
      </w:tr>
      <w:tr w:rsidR="00DE58CC" w:rsidRPr="00DE58CC" w:rsidTr="00DE58CC"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Подготовка к монологическому высказыванию.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устной речи по Модулю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r w:rsidRPr="00DE5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презентации коллективного проекта «Снимаем фильм»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коллективного проекта </w:t>
            </w:r>
            <w:r w:rsidRPr="00DE5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«Снимаем фильм».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6. Ты когда-либо…? Социально-бытовая сфера. Социально-культурная сфера. Учебно-трудовая 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Ты когда-либо…? Введение новой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Увлекательные приключения. Совершенствование навыков чтения и аудирования.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завершенное время. Активизация 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 Аудирование с пониманием основного содержания.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 Открытая викторина. Совершенствование грамматических навыков. Вопросительные предложения в Present Perfect.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транспорта. Активизация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грамматики. Вопросительные предложения в Present Perfect.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Благотворительные организации.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 и навыки. Диалогические высказывания по теме «Добровольная помощь».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Технологии. Ознакомительное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равнение: простое прошедшее время и настоящее совершенное время. Активизация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этикет. Беседа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Язык жестов. Аудирование с полным пониманием содержания.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Эссе на тему «Правила поведения в России».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Анализ эссе. Подготовка к презентации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«Праздник вежливости»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Болезни. Введение новой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Боли и болячки. Диалоги о здоровье.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Рассказ. Структура. Композиция. Лексика. Связки. Написание рассказа по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Наука. Поисковое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микрофон на тему «Мобильная связь: плюсы и минусы»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Языковые навыки. Тренировка в употреблении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говорения. Монологические высказывания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Космос. Изучающее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лексика - грамматика по Модулю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Модулю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к/р №6</w:t>
            </w:r>
          </w:p>
        </w:tc>
      </w:tr>
      <w:tr w:rsidR="00DE58CC" w:rsidRPr="00DE58CC" w:rsidTr="00DE58CC">
        <w:trPr>
          <w:cantSplit/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Подготовка к монологическому высказыванию.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устной речи по Модулю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E58CC" w:rsidRPr="00DE58CC" w:rsidTr="00DE58CC">
        <w:trPr>
          <w:cantSplit/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Культурология. Географическое положение Соединенного Королевства.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Культурология. Политическое устройство Англии.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sz w:val="24"/>
                <w:szCs w:val="24"/>
              </w:rPr>
              <w:t>Урок-самоконтроля.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CC" w:rsidRPr="00DE58CC" w:rsidTr="00DE58CC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DE58CC" w:rsidRDefault="00DE58CC" w:rsidP="00DE58CC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58CC" w:rsidRDefault="00DE58CC" w:rsidP="00B5703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8CC" w:rsidRDefault="00DE58CC" w:rsidP="00B5703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3F" w:rsidRPr="00DB32A9" w:rsidRDefault="00B5703F" w:rsidP="00B5703F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32A9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850"/>
      </w:tblGrid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Вводный урок. Диалог-знакомство.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в 4 классе.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Входной контроль.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Вх контр</w:t>
            </w:r>
          </w:p>
        </w:tc>
      </w:tr>
      <w:tr w:rsidR="00B604BE" w:rsidRPr="00B604BE" w:rsidTr="00B604BE">
        <w:trPr>
          <w:cantSplit/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after="16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1.Люди во всем мире. Социально-бытовая сфера. Социально-культурная сфера. Учебно-трудовая сфера.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04BE" w:rsidRPr="00B604BE" w:rsidTr="00B604BE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«Люди во всем мире».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Совершенствование чтения по теме «Увлечения».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tabs>
                <w:tab w:val="left" w:pos="498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Профессии. Обучение аудированию. Глагол to be в отрицательной и вопросительной форме.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Уголок культуры.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Повседневный английский. Совершенствование говорения.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по теме «Внешность».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Оборот have got.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Игры и досуг. Беседа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Активные виды спорта. Монологические высказывания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Вопросительные слова/модальный глагол can.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Электронное письмо другу. Структура. Композиция. Фразы – клише. Лексика.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Письмо другу. Активизация навыков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География. Беседа по теме.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Обучающее чтение. Чтение и беседа по тексту.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Обучающее аудирование.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Обучение написанию неформального письма. Обучение навыкам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Практикум лексика - грамматика по Модулю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Модулю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К/р №1</w:t>
            </w:r>
          </w:p>
        </w:tc>
      </w:tr>
      <w:tr w:rsidR="00B604BE" w:rsidRPr="00B604BE" w:rsidTr="00B604BE">
        <w:trPr>
          <w:cantSplit/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 устной речи по Модулю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коллективного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Презентация коллективного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МОДУЛЬ 2. В гостях хорошо, а дома лучше. Социально-культурная сфера. Учебно-трудовая сфера.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04BE" w:rsidRPr="00B604BE" w:rsidTr="00B604BE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 по теме «В гостях хорошо, а дома лучше»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Дом в стиле Наутилуса. Конструкции </w:t>
            </w: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Жизнь в раковине. Совершенствование чтения и говорения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 моем доме. Совершенствование чтения и говорения.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у существительных/ указательные 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Предлоги места.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Нью -Йорк. Обучение изучающему чтению.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604BE" w:rsidRPr="00B604BE" w:rsidTr="00B604BE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Описание дома. Обучающее аудирование.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Особые места. Чтение с извлечением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Письменная речь. Контроль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Ходим по магазинам. Беседа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Неопределенный/определенный артикли/предлоги движения. Активизация грамматики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Что есть неподалеку? Активизация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Неофициальное письмо другу. Композиция . Структура. Лексика. Грамматика. Слова – линкеры.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Искусство и дизайн.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Совершенствование языковых навыков. Монологи.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и грамматики.Диалоги.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аудирования и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Место под названием дом. Чтение с извлечением запрашиваемой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Практикум лексика - грамматика по Модулю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Модулю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к/р№2</w:t>
            </w:r>
          </w:p>
        </w:tc>
      </w:tr>
      <w:tr w:rsidR="00B604BE" w:rsidRPr="00B604BE" w:rsidTr="00B604BE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 письма по Модулю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Подготовка к монологическому высказыванию.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 устной речи по Модулю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Проект «Дом будущего»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Модуль3. День за днем. Социально-бытовая сфера. Социально-культурная сфера. Учебно-трудовая сфера.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04BE" w:rsidRPr="00B604BE" w:rsidTr="00B604BE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День за днем. Введение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Ежедневные хлопоты. Совершенствование навыков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Образование настоящего простого времени. Совершенствование навыков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Рабочие будни. Беседа по теме. Диалоги.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Рабочие будни. Активизация навыков говорения.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Предлоги места.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04BE" w:rsidRPr="00B604BE" w:rsidTr="00B604BE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Школьные будни.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04BE" w:rsidRPr="00B604BE" w:rsidTr="00B604BE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Сколько времени? Активизация грамматики в диалогах.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Верные друзья. Чтение с извлечением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04BE" w:rsidRPr="00B604BE" w:rsidTr="00B604BE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Увлекательная школа.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Модальные глаголы/ прилагательные/наречия.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Семья. Речевые навыки. Указательные 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Дикие животные. Активизация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Языковые навыки. Предлоги движения. Активизация лексики и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 Любимое животное. Монологические высказывания.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Практика аудирования и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Познавательное чтение «Любимые животные в России и Англии».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Практикум лексика – грамматика по Модулю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Модулю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к/р 3</w:t>
            </w:r>
          </w:p>
        </w:tc>
      </w:tr>
      <w:tr w:rsidR="00B604BE" w:rsidRPr="00B604BE" w:rsidTr="00B604BE">
        <w:trPr>
          <w:cantSplit/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 устной речи по Модулю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4. В любую погоду. Социально-бытовая сфера. Социально-культурная сфера. Учебно-трудовая сфера</w:t>
            </w:r>
            <w:r w:rsidRPr="00B604B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04BE" w:rsidRPr="00B604BE" w:rsidTr="00B604BE">
        <w:trPr>
          <w:cantSplit/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 любую погоду. Введение новой лексики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 пути. Беседа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Настоящее продолженное время. Активизация грамматики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Вокруг света. Работа с текстами.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Шопинг. Работа с лексикой.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Шопинг. Совершенствование навыков говорения.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Настоящее простое/продолженное вре</w:t>
            </w:r>
            <w:r w:rsidR="00316317">
              <w:rPr>
                <w:rFonts w:ascii="Times New Roman" w:hAnsi="Times New Roman" w:cs="Times New Roman"/>
                <w:sz w:val="28"/>
                <w:szCs w:val="28"/>
              </w:rPr>
              <w:t>мя. А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Торговый центр Америки. Чтение с извлечением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Покупка еды и напитков. Активизация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Замечательные центры. Чтение с извлечением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BE" w:rsidRPr="00B604BE" w:rsidRDefault="00B604BE" w:rsidP="003806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Модальные глаголы can/must.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Еда и напитки.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Исчисляемые и неисчисляемые существительные. Активизация 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Фестивали и праздники. Беседа по теме. Диалоги.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 Эссе. Структура. Композиция. Связки. Грамматика. Лексика. Стиль.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Активизация навыков письма - эссе.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Суровый климат.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DE58CC" w:rsidTr="00B604BE">
        <w:trPr>
          <w:cantSplit/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 going to do smth.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04BE" w:rsidRPr="00DE58CC" w:rsidTr="00B604BE">
        <w:trPr>
          <w:cantSplit/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 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Continuous.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04BE" w:rsidRPr="00B604BE" w:rsidTr="00B604BE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Практикум по чтению и аудированию.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Модулю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к/р №4</w:t>
            </w:r>
          </w:p>
        </w:tc>
      </w:tr>
      <w:tr w:rsidR="00B604BE" w:rsidRPr="00B604BE" w:rsidTr="00B604BE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 Эссе на тему «Национальная кухня».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по Эссе. Подготовка к монологическому высказыванию по модулю.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 устной речи по Модулю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проекта «Фестиваль русской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«Фестиваль русской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5. Жизнь в прошлом. Социально-бытовая сфера. Социально-культурная сфера. Учебно-трудовая сфера.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Жизнь в прошлом. Введение новой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Давным-давно. Совершенствование навыков говорения.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Простое прошедшее время. Активизация 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Правильные /неправильные глаголы</w:t>
            </w: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Построение вопросительных предложений в Past Simple.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и грамматики по теме. Детские воспоминания.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Древние цивилизации. Обучение аудированию и чтению.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картинок. План. Фразы – клише. Грамматика.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Жизнь в штатах.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Дискуссия «Разговор о детских воспоминаниях».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Затерянные города.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Вопросы в прошедшем  времени.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Легендарные люди. Обучение аудированию и чтению.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 Прошедшее длительное время.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Фильмы. Активизация говорения.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Электронное письмо. Совершенствование навыка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История.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Сравнение прошедшего простого и прошедшего длительного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Екатерина Великая. Совершенствование навыков чтения и аудирования.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Практикум лексика и грамматика по Модулю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Модулю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к/р №5</w:t>
            </w:r>
          </w:p>
        </w:tc>
      </w:tr>
      <w:tr w:rsidR="00B604BE" w:rsidRPr="00B604BE" w:rsidTr="00B604BE"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Подготовка к монологическому высказыванию.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 устной речи по Модулю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B604BE">
              <w:rPr>
                <w:rFonts w:ascii="Times New Roman" w:hAnsi="Times New Roman" w:cs="Times New Roman"/>
                <w:iCs/>
                <w:sz w:val="28"/>
                <w:szCs w:val="28"/>
              </w:rPr>
              <w:t>презентации коллективного проекта «Снимаем фильм»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коллективного проекта </w:t>
            </w:r>
            <w:r w:rsidRPr="00B604BE">
              <w:rPr>
                <w:rFonts w:ascii="Times New Roman" w:hAnsi="Times New Roman" w:cs="Times New Roman"/>
                <w:iCs/>
                <w:sz w:val="28"/>
                <w:szCs w:val="28"/>
              </w:rPr>
              <w:t>«Снимаем фильм».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6. Ты когда-либо…? Социально-бытовая сфера. Социально-культурная сфера. Учебно-трудовая сфера.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Ты когда-либо…? Введение новой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Увлекательные приключения. Совершенствование навыков чтения и аудирования.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Настоящее завершенное время. Активизация 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Путешествия. Аудирование с пониманием основного содержания.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Путешествия. Открытая викторина. Совершенствование грамматических навыков. Вопросительные предложения в Present Perfect.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Виды транспорта. Активизация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грамматики. Вопросительные предложения в Present Perfect.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Благотворительные организации.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Речевые умения и навыки. Диалогические высказывания по теме «Добровольная помощь».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Технологии. Ознакомительное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равнение: простое прошедшее время и настоящее совершенное время. Активизация грамматики.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Общественный этикет. Беседа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Язык жестов. Аудирование с полным пониманием содержания.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Эссе на тему «Правила поведения в России».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Анализ эссе. Подготовка к презентации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Проект «Праздник вежливости»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Болезни. Введение новой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Боли и болячки. Диалоги о здоровье.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Рассказ. Структура. Композиция. Лексика. Связки. Написание рассказа по плану.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Наука. Поисковое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Открытый микрофон на тему «Мобильная связь: плюсы и минусы»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Повторение. Языковые навыки. Тренировка в употреблении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 говорения. Монологические высказывания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Космос. Изучающее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Практикум лексика - грамматика по Модулю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Модулю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к/р №6</w:t>
            </w:r>
          </w:p>
        </w:tc>
      </w:tr>
      <w:tr w:rsidR="00B604BE" w:rsidRPr="00B604BE" w:rsidTr="00B604BE">
        <w:trPr>
          <w:cantSplit/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Подготовка к монологическому высказыванию.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Контроль устной речи по Модулю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04BE" w:rsidRPr="00B604BE" w:rsidTr="00B604BE">
        <w:trPr>
          <w:cantSplit/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проектов.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Культурология. Географическое положение Соединенного Королевства.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Культурология. Политическое устройство Англии.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sz w:val="28"/>
                <w:szCs w:val="28"/>
              </w:rPr>
              <w:t>Урок-самоконтроля.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4BE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38066C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BE" w:rsidRPr="00B604BE" w:rsidRDefault="00B604BE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66C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38066C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66C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38066C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66C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38066C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66C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38066C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66C" w:rsidRPr="00B604BE" w:rsidTr="00B604BE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E">
              <w:rPr>
                <w:rFonts w:ascii="Times New Roman" w:hAnsi="Times New Roman" w:cs="Times New Roman"/>
                <w:b/>
                <w:sz w:val="28"/>
                <w:szCs w:val="28"/>
              </w:rPr>
              <w:t>Итого 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Pr="00B604BE" w:rsidRDefault="0038066C" w:rsidP="0038066C">
            <w:pPr>
              <w:tabs>
                <w:tab w:val="left" w:pos="3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03F" w:rsidRDefault="00B5703F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16317" w:rsidRPr="00316317" w:rsidRDefault="00316317" w:rsidP="003163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Pr="00316317">
        <w:rPr>
          <w:rFonts w:ascii="Times New Roman" w:eastAsia="Calibri" w:hAnsi="Times New Roman" w:cs="Times New Roman"/>
          <w:b/>
          <w:sz w:val="24"/>
          <w:szCs w:val="24"/>
        </w:rPr>
        <w:t xml:space="preserve"> 6 класс 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8080"/>
        <w:gridCol w:w="992"/>
      </w:tblGrid>
      <w:tr w:rsidR="00316317" w:rsidRPr="00316317" w:rsidTr="00633133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</w:p>
        </w:tc>
      </w:tr>
      <w:tr w:rsidR="00316317" w:rsidRPr="00316317" w:rsidTr="00633133">
        <w:trPr>
          <w:cantSplit/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«Стартер»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6317" w:rsidRPr="00316317" w:rsidTr="00633133">
        <w:trPr>
          <w:cantSplit/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numPr>
                <w:ilvl w:val="0"/>
                <w:numId w:val="31"/>
              </w:numPr>
              <w:tabs>
                <w:tab w:val="left" w:pos="3288"/>
              </w:tabs>
              <w:spacing w:after="0" w:line="240" w:lineRule="atLeast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numPr>
                <w:ilvl w:val="0"/>
                <w:numId w:val="31"/>
              </w:numPr>
              <w:tabs>
                <w:tab w:val="left" w:pos="3288"/>
              </w:tabs>
              <w:spacing w:after="0" w:line="240" w:lineRule="atLeast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Национальности, работа, дом и квартира, внешность.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numPr>
                <w:ilvl w:val="0"/>
                <w:numId w:val="31"/>
              </w:numPr>
              <w:tabs>
                <w:tab w:val="left" w:pos="3288"/>
              </w:tabs>
              <w:spacing w:after="0" w:line="240" w:lineRule="atLeast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Время, семья, погода, город. Повторение изученного материала в 5 классе.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numPr>
                <w:ilvl w:val="0"/>
                <w:numId w:val="31"/>
              </w:numPr>
              <w:tabs>
                <w:tab w:val="left" w:pos="3288"/>
              </w:tabs>
              <w:spacing w:after="0" w:line="240" w:lineRule="atLeast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numPr>
                <w:ilvl w:val="0"/>
                <w:numId w:val="31"/>
              </w:numPr>
              <w:tabs>
                <w:tab w:val="left" w:pos="3288"/>
              </w:tabs>
              <w:spacing w:after="0" w:line="240" w:lineRule="atLeast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64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</w:p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 и в пути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16317" w:rsidRPr="00316317" w:rsidTr="00633133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numPr>
                <w:ilvl w:val="0"/>
                <w:numId w:val="31"/>
              </w:numPr>
              <w:tabs>
                <w:tab w:val="left" w:pos="3288"/>
              </w:tabs>
              <w:spacing w:after="0" w:line="240" w:lineRule="atLeast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лексики по теме «Дома и в пути».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DE58CC" w:rsidTr="00633133">
        <w:trPr>
          <w:cantSplit/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numPr>
                <w:ilvl w:val="0"/>
                <w:numId w:val="31"/>
              </w:numPr>
              <w:tabs>
                <w:tab w:val="left" w:pos="3288"/>
              </w:tabs>
              <w:spacing w:after="0" w:line="240" w:lineRule="atLeast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лексики по теме «На улицах». Оборот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«There is/ there are».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6317" w:rsidRPr="00316317" w:rsidTr="00633133">
        <w:trPr>
          <w:cantSplit/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numPr>
                <w:ilvl w:val="0"/>
                <w:numId w:val="31"/>
              </w:numPr>
              <w:tabs>
                <w:tab w:val="left" w:pos="3288"/>
              </w:tabs>
              <w:spacing w:after="0" w:line="240" w:lineRule="atLeast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чтения по теме «На улицах». Предлоги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Оживленные места. Составление коротких монологов и диалогов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Оживленные места. Правила чтения окончания «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». Грамматический практикум: сравнение настоящих времен.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Уголок культуры. Вдоль побережья Тихого океана. Изучающее чтение. Монолог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Повседневный английский. Виды транспорта, покупка билета. Степени сравнения прилагательных.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Выживание. Болото. Введение новой лексики. Монолог по картинкам «Загородные опасности».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Выживание. Модальные глаголы. Монолог «Правила поведения в парке».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Выживание. Ответы на вопросы «Домашние и дикие животные».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Места. Типы жилья в твоей стране и городе. Письмо «Новый дом».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Места. Степени сравнения прилагательных. Грамматический практикум. Письмо «Мой дом».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Места. Описание своего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Типы домов, комнаты, мебель, бытовые приборы. Домашние обязанности. Развитие умений аудирования.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Письмо. Употребление 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hould/ ought to. Письмо-жалоба/ письмо-совет.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Неофициальные письма. Письмо «Мой дом» – изучающее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Метапредметность: гражданство. Диалоги «В городе».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Типы жилья и их характеристики. «Типичное жилье в твоей стране». Диалог по картинке «Дом».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лексики по темам: «Домашние обязанности», «Правила дорожной безопасности».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Практика чтения и работа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Отработка навыков говорения. Степени сравнения прилагательных. Сравнение своего дома с домом соседа.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аудирование. Тест множественного выбора по тексту «Лондон».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Письмо. Неформальные записки.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Россия. Чем заняться в Петербурге. Открытка из Петербурга.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 по Модулю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1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 «Туристический маршрут по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проекта «Туристический маршрут по России».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повторение. 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Тест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5"/>
        </w:trPr>
        <w:tc>
          <w:tcPr>
            <w:tcW w:w="93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2. </w:t>
            </w:r>
          </w:p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 и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16317" w:rsidRPr="00316317" w:rsidTr="00633133">
        <w:trPr>
          <w:cantSplit/>
          <w:trHeight w:val="14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урок. Продукты и напитки. Предпочтения в 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искусства из продуктов. Исчисляемые/ неисчисляемые существительные, артикль «a», относительные местоимения «some/ any».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искусства из продуктов. Лимонное искусство: французский стиль. Работа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 супермаркете. Введение новой лексики.  Диалог «В супермаркете».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 супермаркете. Исчисляемые и неисчисляемые существительные, many/ much/ a lot of/ few/ little. Список покупок. Грамматический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2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Весы и меры. Предпочтения в еде. Ситуативные диалоги «Продукты».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Уголок культуры. «Кафе и рестораны в Великобритании».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Повседневный английский. Звуки [n], [ŋ]. Диалог «В кафе».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Настоящая еда. Отработка чтения. Употребление too/ enough.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 ресторане. До, во время и после еды. Питание в моей семье.</w:t>
            </w:r>
          </w:p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Диалог «В лондонском ресторане».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Здоровое питание. Здоровая и нездоровая еда. Чтение с извлечением информации. Лексический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Предпочтения в еде. Инфинитив, герундий. Грамматический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Приготовление еды. Методы приготовления еды. Развитие умений аудирования.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еды. Отработка навыков говорения на тему: «Как ты предпочитаешь есть…?»</w:t>
            </w:r>
            <w:r w:rsidRPr="0031631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письма. Email о любимой еде. Инструкции написания личного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Метапредметность. Естествознание. Повторение частей тела.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Поиск и структурирование информации по теме «Пища для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языковых навыков.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лексико-грамматических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Чтение с извлечением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аудирования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Речевые умения. Совершенствование навыков говорения. Монолог «Привычки в еде».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Письмо. Неформальные объявления. Совершенствование навыков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 «Лучшая еда для организма».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«Лучшая еда для организма».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Тест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49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</w:p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Великие люди и легенды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16317" w:rsidRPr="00316317" w:rsidTr="00633133">
        <w:trPr>
          <w:cantSplit/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урок. Великие люди и легенды.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Особые таланты. Прошедшее время правильных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личности. Прошедшее время неправильных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Исторические личности. Специальные вопросы в прошедшем времени.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культуры: День благодарения. Изучающее чтение.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Повседневный английский. Обсуждаем прошлое.  Повседневные фразы.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Мифы и легенды. Введение новой лексики. Обучающее аудирование. Чтение с извлечением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События. Практика навыков чтения. Тест множественного выбора.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События. Прошедшее длительное время. Грамматический практикум.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Преступность. Криминальные новости. Словообразование.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Профессии и национальности знаменитых людей. Числительные (даты). Развитие умений аудирования.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Профессии. Профессия и характер. Тест на соответствия.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Биография знаменитого человека. Совершенствование навыка письма. Средства логической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Биографии. Чарльз Диккенс. Изучающее чтение, анализ образца.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Метапредметность. История. Чтение с извлечением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Языковые навыки. Профессии. Исследователи. Словосочетания. Предлоги.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Практика аудирования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Речевые умения. Косвенные вопросы.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Официальное письмо «Парк в честь знаменитости». Практика навыка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Россия. Познавательное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Тест множественного выбора и соответствия по Модулю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проектов</w:t>
            </w:r>
            <w:r w:rsidRPr="00316317">
              <w:rPr>
                <w:rFonts w:ascii="Calibri" w:eastAsia="Calibri" w:hAnsi="Calibri" w:cs="Times New Roman"/>
              </w:rPr>
              <w:t xml:space="preserve"> 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 знаменитом исследователе.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  <w:r w:rsidRPr="00316317">
              <w:rPr>
                <w:rFonts w:ascii="Calibri" w:eastAsia="Calibri" w:hAnsi="Calibri" w:cs="Times New Roman"/>
              </w:rPr>
              <w:t xml:space="preserve"> 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 знаменитом исследователе.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повторение. 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Тест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5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4. </w:t>
            </w:r>
          </w:p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отдыхе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316317" w:rsidRPr="00316317" w:rsidTr="00633133">
        <w:trPr>
          <w:cantSplit/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На отдыхе. Введение новой лексики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отдых. Чем бы ты хотел заняться летом? Лексический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отдых. Простое будущее время. Отработка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Типы отдыха. Любимый вид отдыха в твоей семье. Глаголы go/ have/ take.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отдыхе. Что ты обычно делаешь на каникулах? Отработка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отдыхе. Формы будущего времени. Употребление конструкции be going to. Грамматический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Чем бы ты занялся во время отпуска? Типы условных предложений. Практика грамматики.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Уголок культуры. Чтение с извлечением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Повседневный английский. Повседневные выражения. Запрос информации. Отработка лексики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Экотуризм. Изучающее чтение.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Экотуризм. Модальные глаголы, выражающие вероятность. Грамматический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Аттракционы и достопримечательности. Познавательное чтение. Отработка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Определенный и неопределенный артикль, артикль с географическими названиями. Придаточные определительные. Практика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Отпускные проблемы. Практика аудирования. Беседа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Отпускные проблемы. Практика лексико-грамматики.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Личное письмо из отпуска. Совершенствование навыка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Метапредметность: гражданская ответственность. Ты – ответственный турист? Изучающее чтение. Беседа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Модулю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Контроль чтения. Лексико-грамматический тест множественного выбора и соответствия по Модулю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Контроль аудирования. Тесты на соответствия.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Личное письмо «Приглашаем на лыжный курорт». Контроль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Россия. Национальная еда. Познавательное чтение с извлечением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 «Лыжный курорт в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«Лыжный курорт в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Тест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4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5. </w:t>
            </w:r>
          </w:p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Рука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Рука помощи. Введение новой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Катастрофа. Стихийные бедствия. Совершенствование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Катастрофа. Три формы неправильных глаголов. Настоящее совершенное время. Грамматический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Стихийные бедствия. Отработка лексики. Беседа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Спешим на помощь. Лексический практикум. Социальные проблемы. Познавательное чтение. Работа с текстом.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Спешим на помощь. Сравнение времен. Грамматический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проблемы. Отработка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культуры. Изучающее чтение. Отработка лексики.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Повседневный английский. Просим и предлагаем помощь. Повседневные выражения. Беседа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Вымирающие виды. Обучение аудированию и чтению. Работа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Вымирающие виды. Прилагательные ing/ ed. Практика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Настойчивость. Чтение с извлечением информации. Практика лексико-грамматики.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Настойчивость. Прошедшее совершенное время. Третий тип условных предложений. Отработка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Несчастные случаи и травмы. Повторение частей тела. Совершенствование говорения.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 экологическом лагере. Речевые умения. Отработка лексики. Практика аудирования и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новостями. Употребление 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been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gone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. Практика грамматики. Совершенствование навыка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Метапредметность: география. Чтение с извлечением информации. Беседа по теме.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Тест множественного выбора и соответствия по Модулю 5.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Профессия спасателя. Всемирный день животных. Речевые умения. Контроль навыков аудирования и чтения.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4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Речевые умения. Совершенствование навыков говорения и письма. Средства логической связи. Сравнения и сопоставления.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о вечеринке в честь окончания учебного года в клубе английского языка. Совершенствование навыков письма.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 «Русское животное».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«Русское животное».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материала. Подготовка к контрольной работе.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Тест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1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6. </w:t>
            </w:r>
          </w:p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и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и культура. Введение новой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Археологические открытия. Познавательное чтение. Введение новой лексики и ее активизация.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Археологические открытия. Пассивный залог. Практика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Виды искусства.</w:t>
            </w:r>
            <w:r w:rsidRPr="00316317">
              <w:rPr>
                <w:rFonts w:ascii="Calibri" w:eastAsia="Calibri" w:hAnsi="Calibri" w:cs="Times New Roman"/>
              </w:rPr>
              <w:t xml:space="preserve"> 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лексико-грамматики.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Особенные достопримечательности. Изучающее чтение.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Особенные достопримечательности. Пассивный залог, предлоги «by/ with».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Уголок культуры. Чтение с извлечением информации. Практика аудирования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Повседневный английский. Посылая посылку. Совершенствование навыков аудирования. Практика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лексики</w:t>
            </w: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-грамматики.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Покупки. Отработка лексики. Практика навыков аудирования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Покупки. Практика навыков говорения и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Магазины и покупки. Практика лексико-грамматики.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 чем говорит музыка. Совершенствование навыков аудирования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 чем говорит музыка. Косвенная речь. Возвратные местоимения. Грамматический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Музыка. Практика лексико-грамматики.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достопримечательности. Практика лексики. Аудирование с полным пониманием содержания.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достопримечательности. Разделительные вопросы. Практика грамматики и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Письмо другу о плане посещения твоего города. Совершенствование навыков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Метапредметность: искусство и дизайн. Отработка навыков чтения и понимания прочитанного.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Тест множественного выбора и соответствия по Модулю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Контроль навыков чтения. Практика лексико-грамматики. Совершенствование навыков аудирования.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Речевые умения. Контроль навыков говорения и письма.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Родина-мать зовет! Совершенствование навыков аудирования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 о каком-нибудь монументе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о каком-нибудь монументе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Тест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заключительной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1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Заключительный 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Трансформация по ключевому слову.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 Урок-обобщение.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317" w:rsidRPr="00316317" w:rsidTr="00633133">
        <w:trPr>
          <w:cantSplit/>
          <w:trHeight w:val="41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17" w:rsidRPr="00316317" w:rsidRDefault="00316317" w:rsidP="00316317">
            <w:pPr>
              <w:tabs>
                <w:tab w:val="left" w:pos="3288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</w:tr>
    </w:tbl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16317" w:rsidRDefault="00316317" w:rsidP="005E39A9">
      <w:pPr>
        <w:tabs>
          <w:tab w:val="left" w:pos="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5E39A9" w:rsidRDefault="005E39A9" w:rsidP="005E39A9">
      <w:pPr>
        <w:tabs>
          <w:tab w:val="left" w:pos="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174F54">
        <w:rPr>
          <w:rFonts w:cs="Times New Roman"/>
          <w:b/>
          <w:sz w:val="24"/>
          <w:szCs w:val="24"/>
        </w:rPr>
        <w:t>6 класс</w:t>
      </w:r>
      <w:r>
        <w:rPr>
          <w:rFonts w:cs="Times New Roman"/>
          <w:b/>
          <w:sz w:val="24"/>
          <w:szCs w:val="24"/>
        </w:rPr>
        <w:t xml:space="preserve"> (140 часов)</w:t>
      </w:r>
    </w:p>
    <w:p w:rsidR="005E39A9" w:rsidRDefault="005E39A9" w:rsidP="005E39A9">
      <w:pPr>
        <w:tabs>
          <w:tab w:val="left" w:pos="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74"/>
        <w:gridCol w:w="6518"/>
        <w:gridCol w:w="1133"/>
        <w:gridCol w:w="1246"/>
      </w:tblGrid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pStyle w:val="ab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ED5">
              <w:rPr>
                <w:rFonts w:cs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3405" w:type="pct"/>
          </w:tcPr>
          <w:p w:rsidR="005E39A9" w:rsidRPr="008A4ED5" w:rsidRDefault="005E39A9" w:rsidP="00316317">
            <w:pPr>
              <w:pStyle w:val="ab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ED5">
              <w:rPr>
                <w:rFonts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592" w:type="pct"/>
          </w:tcPr>
          <w:p w:rsidR="005E39A9" w:rsidRPr="008A4ED5" w:rsidRDefault="005E39A9" w:rsidP="00316317">
            <w:pPr>
              <w:pStyle w:val="ab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ED5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651" w:type="pct"/>
          </w:tcPr>
          <w:p w:rsidR="005E39A9" w:rsidRPr="008A4ED5" w:rsidRDefault="005E39A9" w:rsidP="00316317">
            <w:pPr>
              <w:pStyle w:val="ab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A4ED5">
              <w:rPr>
                <w:rFonts w:cs="Times New Roman"/>
                <w:b/>
                <w:sz w:val="22"/>
                <w:szCs w:val="22"/>
              </w:rPr>
              <w:t>Форма контроля</w:t>
            </w:r>
          </w:p>
        </w:tc>
      </w:tr>
      <w:tr w:rsidR="005E39A9" w:rsidRPr="008A4ED5" w:rsidTr="00316317">
        <w:tc>
          <w:tcPr>
            <w:tcW w:w="3757" w:type="pct"/>
            <w:gridSpan w:val="2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  <w:r w:rsidRPr="008A4ED5">
              <w:rPr>
                <w:b/>
                <w:bCs/>
                <w:sz w:val="22"/>
              </w:rPr>
              <w:t>Модуль "Стартер"</w:t>
            </w:r>
          </w:p>
        </w:tc>
        <w:tc>
          <w:tcPr>
            <w:tcW w:w="592" w:type="pct"/>
            <w:vMerge w:val="restart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</w:t>
            </w: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Вводный урок. Знакомство с учебником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 лексики по темам: национальности, внешность, дом, работа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 лексики по темам: время, семья, погода, город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757" w:type="pct"/>
            <w:gridSpan w:val="2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rPr>
                <w:b/>
                <w:sz w:val="22"/>
              </w:rPr>
            </w:pPr>
            <w:r w:rsidRPr="008A4ED5">
              <w:rPr>
                <w:b/>
                <w:bCs/>
                <w:sz w:val="22"/>
              </w:rPr>
              <w:t>Модуль 1. Дома и в пути</w:t>
            </w:r>
          </w:p>
        </w:tc>
        <w:tc>
          <w:tcPr>
            <w:tcW w:w="592" w:type="pct"/>
            <w:vMerge w:val="restart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21</w:t>
            </w: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Дома и в пути: вводный урок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На улицах. Введение новой лексики, предлоги движения.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Оживленные места: введение новой лексики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Оживленные места. Работа с текстом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Грамматический практикум: сравнение настоящих времен.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Уголок культуры. Вдоль побережья Тихого океана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Повседневный английский. Виды транспорта, покупка билета.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Выживание. Болото. Введение новой лексики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Правила поведения в парке. Модальные глаголы. Грамматический практикум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Выживание. Домашние и дикие животные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Места. Типы домов. Работа с текстом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Места. Степени сравнения прилагательных. Грамматический практикум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Мой дом, обязанности по дому. Развитие умений аудирования.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Неофициальные письма. Письмо-совет.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Метапредметность: гражданство.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Хороший гражданин — это … (проект)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Чтение. Говорение.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Аудирование.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лексико-грамматический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Россия: Санкт-Петербург.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757" w:type="pct"/>
            <w:gridSpan w:val="2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rPr>
                <w:b/>
                <w:sz w:val="22"/>
              </w:rPr>
            </w:pPr>
            <w:r w:rsidRPr="008A4ED5">
              <w:rPr>
                <w:b/>
                <w:sz w:val="22"/>
              </w:rPr>
              <w:t>Модуль 2. Продукты и напитки</w:t>
            </w:r>
          </w:p>
        </w:tc>
        <w:tc>
          <w:tcPr>
            <w:tcW w:w="592" w:type="pct"/>
            <w:vMerge w:val="restart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23</w:t>
            </w: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Продукты и напитки, предпочтения в еде:  вводный урок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Фрукты, овощи. Исчисляемые и неисчисляемые существительные.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Произведения искусства из продуктов. Работа с текстом.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В супермаркете. Введение новой лексики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Список покупок. Грамматический практикум.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Уголок культуры. Кафе и рестораны в Великобритании. Тест №1 (чтение).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Повседневный английский. В кафе. Тест №1 (говорение).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№1 (аудирование)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lastRenderedPageBreak/>
              <w:t>33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№1 (лексика и грамматика)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Настоящая еда. Работа с текстом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Лексико-грамматический практикум.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Здоровая еда. Лексический практикум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Может ли нездоровая еда быть здоровой? Работа с текстом.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Инфинитив, герундий. Грамматический практикум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39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Лучшая еда для организма (проект)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Приготовление еды. Развитие умений аудирования.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Письмо другу о любимом блюде.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Метапредметность. Естествознание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лексический практикум.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Чтение. Говорение.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Аудирование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лексико-грамматический практикум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Пища царей: икра. Работа с текстом</w:t>
            </w:r>
          </w:p>
        </w:tc>
        <w:tc>
          <w:tcPr>
            <w:tcW w:w="592" w:type="pct"/>
            <w:vMerge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757" w:type="pct"/>
            <w:gridSpan w:val="2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rPr>
                <w:b/>
                <w:sz w:val="22"/>
              </w:rPr>
            </w:pPr>
            <w:r w:rsidRPr="008A4ED5">
              <w:rPr>
                <w:b/>
                <w:sz w:val="22"/>
              </w:rPr>
              <w:t>Модуль 3. Великие люди и легенды</w:t>
            </w:r>
          </w:p>
        </w:tc>
        <w:tc>
          <w:tcPr>
            <w:tcW w:w="592" w:type="pct"/>
            <w:vMerge w:val="restart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24</w:t>
            </w: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Великие люди и легенды, их достижения: вводный урок.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49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Особые таланты: Леонардо Да Винчи.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Простое прошедшее время.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Простое прошедшее время. Неправильные глаголы.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Исторические личности. Викторина «Герои древнего мира».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Уголок культуры: День благодарения.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Повседневный английский. Обсуждаем прошлое.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Мифы и легенды. Введение новой лексики.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Легендарные существа. Работа с текстом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События: нарушение закона.  Работа с текстом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Прошедшее длительное время.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59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Профессии и национальности знаменитых людей. Развитие умений аудирования.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№2 (аудирование)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№2 (чтение)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№2 (говорение)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№2 (лексика и грамматика)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Биография знаменитого человека.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Написание биографии знаменитого человека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Метапредметность. История: Христофор Колумб.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Повторение. Лексический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Чтение. Говорение.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69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Аудирование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лексико-грамматический практикум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Россия: великие навигаторы.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757" w:type="pct"/>
            <w:gridSpan w:val="2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rPr>
                <w:b/>
                <w:sz w:val="22"/>
              </w:rPr>
            </w:pPr>
            <w:r w:rsidRPr="008A4ED5">
              <w:rPr>
                <w:b/>
                <w:sz w:val="22"/>
              </w:rPr>
              <w:t>Модуль 4. На отдыхе</w:t>
            </w:r>
          </w:p>
        </w:tc>
        <w:tc>
          <w:tcPr>
            <w:tcW w:w="592" w:type="pct"/>
            <w:vMerge w:val="restart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21</w:t>
            </w: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На отдыхе: вводный урок.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Активный отдых. Лексический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Простое будущее время.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Хорошо проводим время.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Формы будущего времени.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Типы условных предложений.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78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Уголок культуры: Национальный парк Йеллоустон.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lastRenderedPageBreak/>
              <w:t>79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Повседневный английский. Запрос информации.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Экотуризм.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Модальные глаголы, выражающие вероятность.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Аттракционы и достопримечательности.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Артикль. Грамматический практикум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Придаточные определительные.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Проблемы на отдыхе. Развитие умений аудирования.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Открытка другу из отпуска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Метапредметность: гражданская ответственность.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89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Чтение. Говорение.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Аудирование.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лексико-грамматический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color w:val="000000"/>
                <w:sz w:val="22"/>
              </w:rPr>
            </w:pPr>
            <w:r w:rsidRPr="008A4ED5">
              <w:rPr>
                <w:color w:val="000000"/>
                <w:sz w:val="22"/>
              </w:rPr>
              <w:t>Россия: Красная поляна.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757" w:type="pct"/>
            <w:gridSpan w:val="2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rPr>
                <w:b/>
                <w:sz w:val="22"/>
              </w:rPr>
            </w:pPr>
            <w:r w:rsidRPr="008A4ED5">
              <w:rPr>
                <w:b/>
                <w:color w:val="000000"/>
                <w:sz w:val="22"/>
              </w:rPr>
              <w:t>Модуль 5. Рука помощи</w:t>
            </w:r>
          </w:p>
        </w:tc>
        <w:tc>
          <w:tcPr>
            <w:tcW w:w="592" w:type="pct"/>
            <w:vMerge w:val="restart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26</w:t>
            </w: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color w:val="000000"/>
                <w:sz w:val="22"/>
              </w:rPr>
            </w:pPr>
            <w:r w:rsidRPr="008A4ED5">
              <w:rPr>
                <w:color w:val="000000"/>
                <w:sz w:val="22"/>
              </w:rPr>
              <w:t>Рука помощи: вводный урок.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color w:val="000000"/>
                <w:sz w:val="22"/>
              </w:rPr>
            </w:pPr>
            <w:r w:rsidRPr="008A4ED5">
              <w:rPr>
                <w:color w:val="000000"/>
                <w:sz w:val="22"/>
              </w:rPr>
              <w:t>Катастрофа. Введение новой лексики.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color w:val="000000"/>
                <w:sz w:val="22"/>
              </w:rPr>
            </w:pPr>
            <w:r w:rsidRPr="008A4ED5">
              <w:rPr>
                <w:color w:val="000000"/>
                <w:sz w:val="22"/>
              </w:rPr>
              <w:t>Настоящее совершенное время.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color w:val="000000"/>
                <w:sz w:val="22"/>
              </w:rPr>
            </w:pPr>
            <w:r w:rsidRPr="008A4ED5">
              <w:rPr>
                <w:color w:val="000000"/>
                <w:sz w:val="22"/>
              </w:rPr>
              <w:t>Стихийные бедствия. Лексический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Спешим на помощь. Работа с текстом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Сравнение времен.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99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Настоящее совершенное длительное время.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Уголок культуры Благотворительные проекты.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Повседневный английский. Просим и предлагаем помощь.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№3 (аудирование)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№3 (чтение)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№3 (говорение)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Тест №3 (лексика и грамматика)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Вымирающие виды.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Словообразование: прилагательные.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Решительность. Введение новой лексики ее активизация.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109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Прошедшее совершенное время.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Третий тип условных предложений.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В экологическом лагере. Развитие умений аудирования.</w:t>
            </w:r>
          </w:p>
        </w:tc>
        <w:tc>
          <w:tcPr>
            <w:tcW w:w="592" w:type="pct"/>
            <w:vMerge w:val="restar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Письмо другу: сообщаем новости.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Метапредметность: география.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Чтение. Говорение.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Речевые умения. Аудирование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Повторение: лексико-грамматический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spacing w:line="280" w:lineRule="exact"/>
              <w:rPr>
                <w:sz w:val="22"/>
              </w:rPr>
            </w:pPr>
            <w:r w:rsidRPr="008A4ED5">
              <w:rPr>
                <w:sz w:val="22"/>
              </w:rPr>
              <w:t>Россия: уссурийский тигр.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757" w:type="pct"/>
            <w:gridSpan w:val="2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rPr>
                <w:b/>
                <w:sz w:val="22"/>
              </w:rPr>
            </w:pPr>
            <w:r w:rsidRPr="008A4ED5">
              <w:rPr>
                <w:b/>
                <w:sz w:val="22"/>
              </w:rPr>
              <w:t>Модуль 6. Искусство и культура</w:t>
            </w:r>
          </w:p>
        </w:tc>
        <w:tc>
          <w:tcPr>
            <w:tcW w:w="592" w:type="pct"/>
            <w:vMerge w:val="restart"/>
            <w:vAlign w:val="center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22</w:t>
            </w: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119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Искусство и культура. Вводный урок.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Археологические открытия. Введение новой лексики и ее активизация.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Пассивный залог.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Особенные достопримечательности.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Пассивный залог: предлоги.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lastRenderedPageBreak/>
              <w:t>124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Уголок культуры: фестивали.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Повседневный английский. Отправка посылки почтой. Развитие умений диалогической речи.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Покупки.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Магазины и покупки. Лексический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О чем говорит музыка.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129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Косвенная речь.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Косвенная речь.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131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Культурные достопримечательности. Развитие умений аудирования.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132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Тест №4 (аудирование)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133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Тест №4 (чтение)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134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Тест №4 (лексика и грамматика)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135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Тест №4 (говорение).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8A4ED5">
              <w:rPr>
                <w:sz w:val="22"/>
              </w:rPr>
              <w:t>Тест</w:t>
            </w: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136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Разделительные вопросы. Грамматический практикум.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137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Письмо другу о поездке.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138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Метапредметность: искусство и дизайн.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139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  <w:tr w:rsidR="005E39A9" w:rsidRPr="008A4ED5" w:rsidTr="00316317">
        <w:tc>
          <w:tcPr>
            <w:tcW w:w="352" w:type="pct"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center"/>
              <w:rPr>
                <w:sz w:val="22"/>
              </w:rPr>
            </w:pPr>
            <w:r w:rsidRPr="008A4ED5">
              <w:rPr>
                <w:sz w:val="22"/>
              </w:rPr>
              <w:t>140</w:t>
            </w:r>
          </w:p>
        </w:tc>
        <w:tc>
          <w:tcPr>
            <w:tcW w:w="3405" w:type="pct"/>
            <w:vAlign w:val="center"/>
          </w:tcPr>
          <w:p w:rsidR="005E39A9" w:rsidRPr="008A4ED5" w:rsidRDefault="005E39A9" w:rsidP="00316317">
            <w:pPr>
              <w:pStyle w:val="a9"/>
              <w:spacing w:line="280" w:lineRule="exact"/>
              <w:rPr>
                <w:rFonts w:ascii="Times New Roman" w:hAnsi="Times New Roman" w:cs="Times New Roman"/>
              </w:rPr>
            </w:pPr>
            <w:r w:rsidRPr="008A4ED5">
              <w:rPr>
                <w:rFonts w:ascii="Times New Roman" w:hAnsi="Times New Roman" w:cs="Times New Roman"/>
              </w:rPr>
              <w:t>Россия: памятник на Мамаевом кургане. Работа с текстом.</w:t>
            </w:r>
          </w:p>
        </w:tc>
        <w:tc>
          <w:tcPr>
            <w:tcW w:w="592" w:type="pct"/>
            <w:vMerge/>
          </w:tcPr>
          <w:p w:rsidR="005E39A9" w:rsidRPr="008A4ED5" w:rsidRDefault="005E39A9" w:rsidP="00316317">
            <w:pPr>
              <w:tabs>
                <w:tab w:val="left" w:pos="0"/>
              </w:tabs>
              <w:spacing w:line="280" w:lineRule="exact"/>
              <w:jc w:val="both"/>
              <w:rPr>
                <w:b/>
                <w:sz w:val="22"/>
              </w:rPr>
            </w:pPr>
          </w:p>
        </w:tc>
        <w:tc>
          <w:tcPr>
            <w:tcW w:w="651" w:type="pct"/>
          </w:tcPr>
          <w:p w:rsidR="005E39A9" w:rsidRPr="008A4ED5" w:rsidRDefault="005E39A9" w:rsidP="00316317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</w:p>
        </w:tc>
      </w:tr>
    </w:tbl>
    <w:p w:rsidR="0038066C" w:rsidRDefault="0038066C" w:rsidP="005E39A9">
      <w:pPr>
        <w:tabs>
          <w:tab w:val="left" w:pos="166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38066C" w:rsidRDefault="0038066C" w:rsidP="0038066C">
      <w:pPr>
        <w:tabs>
          <w:tab w:val="left" w:pos="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 класс (175 часов)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02"/>
        <w:gridCol w:w="6110"/>
        <w:gridCol w:w="1134"/>
        <w:gridCol w:w="1525"/>
      </w:tblGrid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№ п/п</w:t>
            </w:r>
          </w:p>
        </w:tc>
        <w:tc>
          <w:tcPr>
            <w:tcW w:w="6110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Темы уроков</w:t>
            </w:r>
          </w:p>
        </w:tc>
        <w:tc>
          <w:tcPr>
            <w:tcW w:w="1134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Кол</w:t>
            </w:r>
            <w:r>
              <w:rPr>
                <w:b/>
                <w:sz w:val="22"/>
              </w:rPr>
              <w:t>-</w:t>
            </w:r>
            <w:r w:rsidRPr="00490F5B">
              <w:rPr>
                <w:b/>
                <w:sz w:val="22"/>
              </w:rPr>
              <w:t>во часов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контроля</w:t>
            </w: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F6353F">
              <w:rPr>
                <w:b/>
                <w:bCs/>
                <w:sz w:val="22"/>
              </w:rPr>
              <w:t>Модуль "Стартер"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3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Вводный урок. Знакомство с учебником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Повторение лексики по теме «Город. Транспорт»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Повторение лексики по теме «Домашние обязанности»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C97C43" w:rsidRDefault="0038066C" w:rsidP="0038066C">
            <w:pPr>
              <w:pStyle w:val="ad"/>
              <w:spacing w:before="0" w:beforeAutospacing="0" w:after="0"/>
            </w:pPr>
            <w:r>
              <w:rPr>
                <w:b/>
                <w:bCs/>
              </w:rPr>
              <w:t>Модуль 1. Труд и отдых, 28 ч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Труд и отдых. Повторение лексики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Трудная работа.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Работа. Введение новой лексики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Хобби. Практика монологической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DE58CC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</w:t>
            </w:r>
          </w:p>
        </w:tc>
        <w:tc>
          <w:tcPr>
            <w:tcW w:w="6110" w:type="dxa"/>
          </w:tcPr>
          <w:p w:rsidR="0038066C" w:rsidRPr="00706FE8" w:rsidRDefault="0038066C" w:rsidP="0038066C">
            <w:pPr>
              <w:pStyle w:val="ad"/>
              <w:spacing w:before="0" w:beforeAutospacing="0" w:after="0"/>
              <w:rPr>
                <w:lang w:val="en-US"/>
              </w:rPr>
            </w:pPr>
            <w:r w:rsidRPr="00706FE8">
              <w:rPr>
                <w:color w:val="000000"/>
                <w:lang w:val="en-US"/>
              </w:rPr>
              <w:t xml:space="preserve">Present Simple – Present Continuous. </w:t>
            </w:r>
            <w:r>
              <w:rPr>
                <w:color w:val="000000"/>
              </w:rPr>
              <w:t>Грамматический</w:t>
            </w:r>
            <w:r w:rsidRPr="00706FE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706FE8" w:rsidRDefault="0038066C" w:rsidP="003806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25" w:type="dxa"/>
          </w:tcPr>
          <w:p w:rsidR="0038066C" w:rsidRPr="00706FE8" w:rsidRDefault="0038066C" w:rsidP="0038066C">
            <w:pPr>
              <w:jc w:val="center"/>
              <w:rPr>
                <w:sz w:val="22"/>
                <w:lang w:val="en-US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Уголок культуры. Работа студентов в США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Степени сравнения прилагательных. Грамматический 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Устройство на работу. Практика диалогической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Рискованные виды спорта. Введение новой лексики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Виды спорта. Практика монологической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 волонтера. Аудирование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Волонтеры.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Умения и навыки. Работа для студентов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lastRenderedPageBreak/>
              <w:t>17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Официальное письмо. Устройство на работу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Социальное самоопределение.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Фразовые глаголы </w:t>
            </w:r>
            <w:r>
              <w:rPr>
                <w:color w:val="000000"/>
                <w:lang w:val="en-US"/>
              </w:rPr>
              <w:t>break</w:t>
            </w:r>
            <w:r w:rsidRPr="00706FE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bring</w:t>
            </w:r>
            <w:r w:rsidRPr="00706FE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Лексический 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Словообразование. Суффиксы профессий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Обобщающее повторение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Речевые умения. Аудирование и говорение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Речевые умения. Чтение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Речевые умения. Письмо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Дайвинг на озере Байкал.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Грамматика. Подготовка к тесту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по Модулю 1.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 над проектом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Защита проекта «Любимый вид спорта»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Обобщение и повторение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706FE8" w:rsidRDefault="0038066C" w:rsidP="0038066C">
            <w:pPr>
              <w:pStyle w:val="ad"/>
              <w:spacing w:before="0" w:beforeAutospacing="0" w:after="0"/>
            </w:pPr>
            <w:r>
              <w:rPr>
                <w:b/>
                <w:bCs/>
              </w:rPr>
              <w:t>Модуль 2. Культура и литература, 2</w:t>
            </w:r>
            <w:r w:rsidRPr="00706FE8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>ч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Культура и литература. Повторение лексики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Путешествие. Введение новой лексики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Путешествие Джона.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  <w:rPr>
                <w:lang w:val="en-US"/>
              </w:rPr>
            </w:pPr>
            <w:r>
              <w:rPr>
                <w:color w:val="000000"/>
                <w:lang w:val="en-US"/>
              </w:rPr>
              <w:t>Past Continuous. Грамматический практикум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Времена меняются.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Интернет. Практика монологической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Уголок культуры. Леди Гага.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DE58CC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  <w:rPr>
                <w:lang w:val="en-US"/>
              </w:rPr>
            </w:pPr>
            <w:r>
              <w:rPr>
                <w:color w:val="000000"/>
                <w:lang w:val="en-US"/>
              </w:rPr>
              <w:t>Past Simple - Past Continuous. Грамматический практикум</w:t>
            </w:r>
          </w:p>
        </w:tc>
        <w:tc>
          <w:tcPr>
            <w:tcW w:w="1134" w:type="dxa"/>
            <w:vMerge/>
          </w:tcPr>
          <w:p w:rsidR="0038066C" w:rsidRPr="00706FE8" w:rsidRDefault="0038066C" w:rsidP="003806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25" w:type="dxa"/>
          </w:tcPr>
          <w:p w:rsidR="0038066C" w:rsidRPr="00DB32EC" w:rsidRDefault="0038066C" w:rsidP="0038066C">
            <w:pPr>
              <w:jc w:val="center"/>
              <w:rPr>
                <w:sz w:val="22"/>
                <w:lang w:val="en-US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Китайская опера.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Конструкция </w:t>
            </w:r>
            <w:r>
              <w:rPr>
                <w:color w:val="000000"/>
                <w:lang w:val="en-US"/>
              </w:rPr>
              <w:t>used</w:t>
            </w:r>
            <w:r w:rsidRPr="00706FE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 w:rsidRPr="00706FE8">
              <w:rPr>
                <w:color w:val="000000"/>
              </w:rPr>
              <w:t>. Грамматический практикум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Идем на концерт. Практика диалогической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№1 (аудирование)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№1 (чтение)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№1 (говорение)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№1 (лексика и грамматика)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Дома с привидениями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Книжные жанры. Введение новой лексики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Рассказы.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Рассказы. Развитие умений письменной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Метапредметность: информатика (ИКТ)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Фразовые глаголы </w:t>
            </w:r>
            <w:r>
              <w:rPr>
                <w:color w:val="000000"/>
                <w:lang w:val="en-US"/>
              </w:rPr>
              <w:t>fall</w:t>
            </w:r>
            <w:r w:rsidRPr="00706FE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get</w:t>
            </w:r>
            <w:r w:rsidRPr="00706FE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give</w:t>
            </w:r>
            <w:r w:rsidRPr="00706FE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Лексический практикум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Обобщение и повторение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Речевые умения. Аудирование и говорение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Речевые умения. Чтение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Кунгурские ледяные пещеры.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по Модулю 2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706FE8" w:rsidRDefault="0038066C" w:rsidP="0038066C">
            <w:pPr>
              <w:pStyle w:val="ad"/>
              <w:spacing w:before="0" w:beforeAutospacing="0" w:after="0"/>
            </w:pPr>
            <w:r>
              <w:rPr>
                <w:b/>
                <w:bCs/>
              </w:rPr>
              <w:t>Модуль 3. Матушка природа, 27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Повторение лексики по теме «Природа»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Климат и погода. Введение новой лексики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Дикие места.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Антарктида. Практика монологической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Экстремальные занятия на открытом воздухе. Введение новой лексики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Экстремальные занятия на открытом воздухе.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Времена группы «Будущее». </w:t>
            </w:r>
            <w:r w:rsidRPr="00706FE8">
              <w:rPr>
                <w:color w:val="000000"/>
              </w:rPr>
              <w:t>Грамматический практикум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Уголок культуры. Горы Аппалачи.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Аренда жилья. Практика диалогической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Изменения климата.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Изменения климата. Практика монологической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Окружающая среда. Аудирование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Выживание. Введение новой лексики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Выживание. Практика монологической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Виды спорта и оборудование. Введение новой лексики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Речевые умения. Аудирование и говорение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Письмо - запрос информации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Едем на отдых. Развитие умений письменной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Метапредметность. Пещеры.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Фразовые глаголы g</w:t>
            </w:r>
            <w:r>
              <w:rPr>
                <w:color w:val="000000"/>
                <w:lang w:val="en-US"/>
              </w:rPr>
              <w:t>o</w:t>
            </w:r>
            <w:r w:rsidRPr="00706FE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look</w:t>
            </w:r>
            <w:r w:rsidRPr="00706FE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Лексический практикум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Обобщение и повторение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№2 (аудирование)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№2 (чтение)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№2 (говорение)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№2 (лексика и грамматика)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Тайга.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706FE8" w:rsidRDefault="0038066C" w:rsidP="0038066C">
            <w:pPr>
              <w:pStyle w:val="ad"/>
              <w:spacing w:before="0" w:beforeAutospacing="0" w:after="0"/>
            </w:pPr>
            <w:r>
              <w:rPr>
                <w:b/>
                <w:bCs/>
              </w:rPr>
              <w:t>Модуль 4. В здоровом теле — здоровый дух, 27 ч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Здоровый дух и здоровое тело. Повторение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Новые технологии и здоровье. Введение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Новые технологии и здоровье.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Домашние лекарства. Введение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Домашние лекарства. Практика монологической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Модальные глаголы. </w:t>
            </w:r>
            <w:r>
              <w:rPr>
                <w:color w:val="000000"/>
                <w:lang w:val="en-US"/>
              </w:rPr>
              <w:t>Грамматический 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Уголок культуры. Животные Австралии.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 врача. Практика диалогической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Поразительные способности. Введение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Чувство страха.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Чувство страха. Практика монологической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Речевые умения. Говорение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Стресс и проблемы. Введение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Ограничительные и описательные придаточные предложения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Проблемы и их разрешение.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Эссе на тему «Проблемы и их разрешение».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Метапредметность. Социальное самоопределение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Фразовые глаголы m</w:t>
            </w:r>
            <w:r>
              <w:rPr>
                <w:color w:val="000000"/>
                <w:lang w:val="en-US"/>
              </w:rPr>
              <w:t>ake</w:t>
            </w:r>
            <w:r w:rsidRPr="00706FE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put</w:t>
            </w:r>
            <w:r w:rsidRPr="00706FE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Лексический 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  <w:rPr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ловообразование. Прилагательные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Обобщение и повторение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Говорение. Описание фотографий.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Как разрешать конфликты с родителями. Работа с </w:t>
            </w:r>
            <w:r>
              <w:rPr>
                <w:color w:val="000000"/>
              </w:rPr>
              <w:lastRenderedPageBreak/>
              <w:t>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Как разрешать конфликты с родителями. Практика монологической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Польза русской бани.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по модулю 4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706FE8" w:rsidRDefault="0038066C" w:rsidP="0038066C">
            <w:pPr>
              <w:pStyle w:val="ad"/>
              <w:spacing w:before="0" w:beforeAutospacing="0" w:after="0"/>
            </w:pPr>
            <w:r>
              <w:rPr>
                <w:b/>
                <w:bCs/>
                <w:color w:val="000000"/>
              </w:rPr>
              <w:t>Модуль 5. Жизненный опыт, 27ч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Жизненный опыт. Повторение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Привычки. Введение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Какая досада!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DE58CC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110" w:type="dxa"/>
          </w:tcPr>
          <w:p w:rsidR="0038066C" w:rsidRPr="00706FE8" w:rsidRDefault="0038066C" w:rsidP="0038066C">
            <w:pPr>
              <w:pStyle w:val="ad"/>
              <w:spacing w:before="0" w:beforeAutospacing="0" w:after="0"/>
              <w:rPr>
                <w:lang w:val="en-US"/>
              </w:rPr>
            </w:pPr>
            <w:r w:rsidRPr="00706FE8">
              <w:rPr>
                <w:color w:val="000000"/>
                <w:lang w:val="en-US"/>
              </w:rPr>
              <w:t xml:space="preserve">Present Perfect – Present Simple. </w:t>
            </w:r>
            <w:r>
              <w:rPr>
                <w:color w:val="000000"/>
              </w:rPr>
              <w:t>Грамматический</w:t>
            </w:r>
            <w:r w:rsidRPr="00706FE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706FE8" w:rsidRDefault="0038066C" w:rsidP="003806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25" w:type="dxa"/>
          </w:tcPr>
          <w:p w:rsidR="0038066C" w:rsidRPr="00706FE8" w:rsidRDefault="0038066C" w:rsidP="0038066C">
            <w:pPr>
              <w:jc w:val="center"/>
              <w:rPr>
                <w:sz w:val="22"/>
                <w:lang w:val="en-US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Культурный шок.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Present Perfect Continuous. Грамматический 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Правила поведения в Великобритании. Введение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Учимся жаловаться и просить прощения. Практика диалогической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Образ жизни. Введение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Поменяй свою жизнь.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Перемены в жизни. Практика монологической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Инфинитив. Грамматический 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Внешность и характер. Введение новой лексики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Комплименты. Аудирование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Речевые умения и навыки. Чтение и говорение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Язык жестов.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Общение жестами. Практика монологической речи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Письменная речь. Эссе с аргументами за и против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Метапредметность: естественные науки.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Фразовые глаголы t</w:t>
            </w:r>
            <w:r>
              <w:rPr>
                <w:color w:val="000000"/>
                <w:lang w:val="en-US"/>
              </w:rPr>
              <w:t>ake</w:t>
            </w:r>
            <w:r w:rsidRPr="00706FE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turn</w:t>
            </w:r>
            <w:r w:rsidRPr="00706FE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Лексический практикум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№3 (аудирование)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№3 (чтение)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№3 (говорение)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№3 (лексика и грамматика)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День Ивана Купалы. Работа с текстом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Летние праздники.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706FE8" w:rsidRDefault="0038066C" w:rsidP="0038066C">
            <w:pPr>
              <w:pStyle w:val="ad"/>
              <w:spacing w:before="0" w:beforeAutospacing="0" w:after="0"/>
            </w:pPr>
            <w:r>
              <w:rPr>
                <w:b/>
                <w:bCs/>
                <w:color w:val="000000"/>
              </w:rPr>
              <w:t>Модуль 6. Преступность и общество, 35 ч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Преступность и общество. Повторение новой лексики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Искусство ли это? Введение новой лексики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Искусство ли это? Практика монологической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Борцы с преступностью.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Преступность. Введение новой лексики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Борцы с преступностью.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Уголок культуры. Агата Кристи.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Свидетель преступления. Практика диалогической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Промежуточная аттестация. Тест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Преступность и новые технологии.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151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Преступность и новые технологии. Практика монологической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Судебные дела. Введение новой лексики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Судебные дела.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Косвенная речь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Жизнь микрорайона. Аудирование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Письменная речь. Официальное письмо с предложениями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Письменная речь. Письмо в журнал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Метапредметность: Гражданская ответственность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Фразовые глаголы tr</w:t>
            </w:r>
            <w:r>
              <w:rPr>
                <w:color w:val="000000"/>
                <w:lang w:val="en-US"/>
              </w:rPr>
              <w:t>un</w:t>
            </w:r>
            <w:r w:rsidRPr="00C97C43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set</w:t>
            </w:r>
            <w:r w:rsidRPr="00C97C43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work</w:t>
            </w:r>
            <w:r w:rsidRPr="00C97C4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Лексический практикум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Обобщение и повторение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№4 (аудирование)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№4 (чтение)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№4 (лексика и грамматика)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Тест №4 (говорение)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Музыка и Интернет.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Как предотвратить преступление. Практика монологической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Граффити в Петербурге. Работа с текстом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Уличное граффити. Практика монологической речи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Трансформация по ключевому слову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Словообразование</w:t>
            </w:r>
            <w:r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 xml:space="preserve">Приставки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Словообразование. Суффиксы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Пунктуация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Итоговое повторение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110" w:type="dxa"/>
          </w:tcPr>
          <w:p w:rsidR="0038066C" w:rsidRDefault="0038066C" w:rsidP="0038066C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Итоговое повторение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Default="0038066C" w:rsidP="0038066C">
            <w:pPr>
              <w:jc w:val="center"/>
              <w:rPr>
                <w:sz w:val="22"/>
              </w:rPr>
            </w:pPr>
          </w:p>
        </w:tc>
      </w:tr>
    </w:tbl>
    <w:p w:rsidR="0038066C" w:rsidRDefault="0038066C" w:rsidP="0038066C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38066C" w:rsidRDefault="0038066C" w:rsidP="0038066C">
      <w:pPr>
        <w:tabs>
          <w:tab w:val="left" w:pos="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90F5B">
        <w:rPr>
          <w:rFonts w:cs="Times New Roman"/>
          <w:b/>
          <w:sz w:val="24"/>
          <w:szCs w:val="24"/>
        </w:rPr>
        <w:t>8 класс (175 часов)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02"/>
        <w:gridCol w:w="6110"/>
        <w:gridCol w:w="1134"/>
        <w:gridCol w:w="1525"/>
      </w:tblGrid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№ п/п</w:t>
            </w:r>
          </w:p>
        </w:tc>
        <w:tc>
          <w:tcPr>
            <w:tcW w:w="6110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Темы уроков</w:t>
            </w:r>
          </w:p>
        </w:tc>
        <w:tc>
          <w:tcPr>
            <w:tcW w:w="1134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Кол</w:t>
            </w:r>
            <w:r>
              <w:rPr>
                <w:b/>
                <w:sz w:val="22"/>
              </w:rPr>
              <w:t>-</w:t>
            </w:r>
            <w:r w:rsidRPr="00490F5B">
              <w:rPr>
                <w:b/>
                <w:sz w:val="22"/>
              </w:rPr>
              <w:t>во часов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контроля</w:t>
            </w: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b/>
                <w:i/>
                <w:sz w:val="22"/>
              </w:rPr>
              <w:t>Повторение</w:t>
            </w:r>
            <w:r w:rsidRPr="00490F5B">
              <w:rPr>
                <w:sz w:val="22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3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Вводный урок. Ознакомление с учебником.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Повторение. Работа, спорт, развлечения, Интернет.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Повторение. Погода, здоровье, внешность, окружающий мир.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490F5B" w:rsidRDefault="0038066C" w:rsidP="0038066C">
            <w:pPr>
              <w:jc w:val="center"/>
              <w:rPr>
                <w:b/>
                <w:i/>
                <w:sz w:val="22"/>
              </w:rPr>
            </w:pPr>
            <w:r w:rsidRPr="00490F5B">
              <w:rPr>
                <w:b/>
                <w:i/>
                <w:sz w:val="22"/>
              </w:rPr>
              <w:t>Горячие новости.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32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Горячие новости.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Стихийные бедствия. Лексический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Охотники за вулканами.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Система времен активного залога.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Формирование лексических навыков по теме "Стихийные бедствия".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Удивительное спасение.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Тренировочное чтение в формате ОГЭ.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Грамматический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Здоровье, несчастные случаи, травмы.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Уголок культуры. Ураган Катрина.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Повседневный английский.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lastRenderedPageBreak/>
              <w:t>15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Что смотреть по телевизору?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Погода. Лексический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Странная погода.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Тренировочное чтение в формате ОГЭ.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Катастрофы.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Определители количества в английском языке.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География.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Письменная речь. Рассказ.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Тренировочное письмо в формате ОГЭ.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Чтение.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Аудирование. Говорение.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Словообразование.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Лексико-грамматический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29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Обобщающее повторение.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Россия. Юрий Гагарин.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Подготовка к контрольной работе по Модулю 1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Контрольная работа по Модулю 1.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Защита проектов "Горячие новости".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Анализ контрольной работы по Модулю 1.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Обобщение материала Модуля 1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490F5B" w:rsidRDefault="0038066C" w:rsidP="0038066C">
            <w:pPr>
              <w:jc w:val="center"/>
              <w:rPr>
                <w:b/>
                <w:i/>
                <w:sz w:val="22"/>
              </w:rPr>
            </w:pPr>
            <w:r w:rsidRPr="00490F5B">
              <w:rPr>
                <w:b/>
                <w:i/>
                <w:sz w:val="22"/>
              </w:rPr>
              <w:t>Общество потребителей.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30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Общество потребителей.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Виды магазинов.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Товары будущего.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39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Способы выражения будущего времени.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Хитрости торговли.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Продукты питания.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Степени сравнения прилагательных.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Инфинитив и герундий. Грамматический практикум.</w:t>
            </w:r>
            <w:r>
              <w:rPr>
                <w:sz w:val="22"/>
              </w:rPr>
              <w:t xml:space="preserve"> </w:t>
            </w:r>
            <w:r w:rsidRPr="00490F5B">
              <w:rPr>
                <w:sz w:val="22"/>
              </w:rPr>
              <w:t>Тест №1 (лексика и грамматика).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 супермаркете.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Уголок культуры. Сделано в США.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Покупаем одежду. Тест №1 (говорение).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Добрые старые времена. Тест №1 (аудирование).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Еда и напитки.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49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Сельское хозяйство на небоскребах. Тест №1 (чтение).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Будущее совершенное простое и продолженное время.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Бракованные товары.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Гражданская ответственность.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Британские деньги.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Письмо-жалоба.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Письменная речь. Официальное письмо.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Чтение.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Аудирование. Говорение.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Словообразование.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59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Совершенствование лексико-грамматических навыков.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Обобщающее повторение.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Россия. Блошиный рынок в Москве.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Контрольная работа по Модулю 2.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Урок рефлексии деятельности. Анализ ошибок.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Защита проектов "Общество потребителей".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Обобщение материала Модуля 2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490F5B" w:rsidRDefault="0038066C" w:rsidP="0038066C">
            <w:pPr>
              <w:jc w:val="center"/>
              <w:rPr>
                <w:b/>
                <w:i/>
                <w:sz w:val="22"/>
              </w:rPr>
            </w:pPr>
            <w:r w:rsidRPr="00490F5B">
              <w:rPr>
                <w:b/>
                <w:i/>
                <w:sz w:val="22"/>
              </w:rPr>
              <w:t>Поступая правильно.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31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lastRenderedPageBreak/>
              <w:t>66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Поступая правильно.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На месте другого.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Модальные глаголы. Повторение.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69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Глобальные проблемы.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Удели время. Жизненный опыт.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Условные предложения. Грамматический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Привлекая внимание.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Уголок культуры. Фестиваль Гластонбери.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Пожертвования на благотворительность.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Любой ценой.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Придаточные определительные предложения.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За пределами Земли.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Колонизация космоса.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79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Космос.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Подготовка к лексико-грамматическому тесту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Условные предложения: смешанный тип.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Анализ контрольной работы.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Речевые умения. Проблемы окружающей среды. 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География. Уничтожение лесов.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Письменная речь. Эссе "Собственное мнение".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Тренировочное письмо в формате ОГЭ.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Тест №2 (чтение).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Аудирование. Говорение.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89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Словообразование. Тест №2 (лексика и грамматика).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Совершенствование лексико-грамматических навыков.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Тест №2 (аудирование).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Россия. Защита животных. Тест №2 (говорение).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Урок рефлексии деятельности. Анализ ошибок.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Обобщающее повторение.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Защита проекта "Что мы можем сделать?"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Обобщение материала Модуля 3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490F5B" w:rsidRDefault="0038066C" w:rsidP="0038066C">
            <w:pPr>
              <w:jc w:val="center"/>
              <w:rPr>
                <w:b/>
                <w:i/>
                <w:sz w:val="22"/>
              </w:rPr>
            </w:pPr>
            <w:r w:rsidRPr="00490F5B">
              <w:rPr>
                <w:b/>
                <w:i/>
                <w:sz w:val="22"/>
              </w:rPr>
              <w:t>Все еще загадка.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 w:rsidRPr="00490F5B">
              <w:rPr>
                <w:b/>
                <w:sz w:val="22"/>
              </w:rPr>
              <w:t>28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Все еще загадка.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НЛО. Лексический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99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Путешествие в тайны НЛО.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Страдательный залог. Грамматический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Странные существа. Лексический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 поисках чудовищ.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Страдательный залог. Личные и безличные конструкции.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Доисторические существа. Лексический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Уголок культуры. Привидения Лондона.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Покупаем билеты на экскурсию.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Необъяснимые явления.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Артикли. Грамматический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109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Воссоздавая монстров.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Возвратные местоимения. Грамматический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Чтение книг.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Литература. День триффидов.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Письменная речь. Рецензия на книгу.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Тренировочное письмо в формате ОГЭ.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Чтение.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Аудирование. Говорение.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Словообразование.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118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Совершенствование лексико-грамматических навыков.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lastRenderedPageBreak/>
              <w:t>119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Обобщающее повторение.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Россия. Тунгусский метеорит.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Контрольная работа по Модулю 4.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Урок рефлексии деятельности. Анализ ошибок.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Защита проектов "Все еще загадка".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Обобщение материала Модуля 4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490F5B" w:rsidRDefault="0038066C" w:rsidP="0038066C">
            <w:pPr>
              <w:jc w:val="center"/>
              <w:rPr>
                <w:b/>
                <w:i/>
                <w:sz w:val="22"/>
              </w:rPr>
            </w:pPr>
            <w:r w:rsidRPr="00490F5B">
              <w:rPr>
                <w:b/>
                <w:i/>
                <w:sz w:val="22"/>
              </w:rPr>
              <w:t>Век живи – век учись.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Век живи - век учись.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Боевые искусства. Лексический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Экстраординарные умения.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Шаолиньские монахи.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129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Косвенная речь. Грамматический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Как мы учимся.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Косвенная речь: вопросы.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Образование. Лексический практикум.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Уголок культуры. Молодежные организации.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В библиотеке.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Преодолевая трудности.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Мечта о лучшем мире. Тест №3 (чтение).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 xml:space="preserve">Слова автора в косвенной речи. 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Анализ контрольной работы по Модулю 5.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139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Год перерыва в учебе.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Придаточные предложения времени. Тест №3 (лексика и грамматика).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Высшее образование. Тест №3 (аудирование).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Социальные проблемы. Тест №3 (говорение).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Письменная речь. Эссе "За и против".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Тренировочное письмо в формате ОГЭ.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Аудирование. Говорение.</w:t>
            </w:r>
            <w:r>
              <w:rPr>
                <w:sz w:val="22"/>
              </w:rPr>
              <w:t xml:space="preserve"> Чтение.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Словообразование.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Россия. Благотворительный фонд Юрия Розума.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Контрольная работа по Модулю 5.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149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Защита проектов "Век живи - век учись".</w:t>
            </w:r>
          </w:p>
        </w:tc>
        <w:tc>
          <w:tcPr>
            <w:tcW w:w="1134" w:type="dxa"/>
            <w:vMerge/>
            <w:vAlign w:val="center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6912" w:type="dxa"/>
            <w:gridSpan w:val="2"/>
          </w:tcPr>
          <w:p w:rsidR="0038066C" w:rsidRPr="00490F5B" w:rsidRDefault="0038066C" w:rsidP="0038066C">
            <w:pPr>
              <w:jc w:val="center"/>
              <w:rPr>
                <w:b/>
                <w:i/>
                <w:sz w:val="22"/>
              </w:rPr>
            </w:pPr>
            <w:r w:rsidRPr="00490F5B">
              <w:rPr>
                <w:b/>
                <w:i/>
                <w:sz w:val="22"/>
              </w:rPr>
              <w:t>Узнать тебя поближе.</w:t>
            </w:r>
          </w:p>
        </w:tc>
        <w:tc>
          <w:tcPr>
            <w:tcW w:w="1134" w:type="dxa"/>
            <w:vMerge w:val="restart"/>
            <w:vAlign w:val="center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b/>
                <w:sz w:val="22"/>
              </w:rPr>
            </w:pPr>
          </w:p>
        </w:tc>
      </w:tr>
      <w:tr w:rsidR="0038066C" w:rsidRPr="00490F5B" w:rsidTr="0038066C">
        <w:trPr>
          <w:trHeight w:val="145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15</w:t>
            </w:r>
            <w:r>
              <w:rPr>
                <w:sz w:val="22"/>
              </w:rPr>
              <w:t>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Узнать тебя поближе.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15</w:t>
            </w:r>
            <w:r>
              <w:rPr>
                <w:sz w:val="22"/>
              </w:rPr>
              <w:t>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Изменения внешности.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15</w:t>
            </w:r>
            <w:r>
              <w:rPr>
                <w:sz w:val="22"/>
              </w:rPr>
              <w:t>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Высказывание предположений.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15</w:t>
            </w:r>
            <w:r>
              <w:rPr>
                <w:sz w:val="22"/>
              </w:rPr>
              <w:t>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Внешность и характер. 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15</w:t>
            </w:r>
            <w:r>
              <w:rPr>
                <w:sz w:val="22"/>
              </w:rPr>
              <w:t>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Негативные типы личности.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55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Общение со сложными людьми.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56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Придаточные предложения цели, причины и образа действия.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57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Уголок культуры. Что такое хака?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58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Назначаем встречу.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59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Тренировочное говорение в формате ОГЭ.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60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Язык жестов.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16</w:t>
            </w:r>
            <w:r>
              <w:rPr>
                <w:sz w:val="22"/>
              </w:rPr>
              <w:t>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Лексический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16</w:t>
            </w:r>
            <w:r>
              <w:rPr>
                <w:sz w:val="22"/>
              </w:rPr>
              <w:t>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Язык животных.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16</w:t>
            </w:r>
            <w:r>
              <w:rPr>
                <w:sz w:val="22"/>
              </w:rPr>
              <w:t>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Собирательные существительные.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16</w:t>
            </w:r>
            <w:r>
              <w:rPr>
                <w:sz w:val="22"/>
              </w:rPr>
              <w:t>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Инверсия. Грамматический практикум.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65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Ошибки в общении.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66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Естественные науки.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67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Письменная речь. Описание человека.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68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Тренировочное письмо в формате ОГЭ.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69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Речевые умения. Аудирование. Говорение.</w:t>
            </w:r>
            <w:r>
              <w:rPr>
                <w:sz w:val="22"/>
              </w:rPr>
              <w:t>Чтение.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17</w:t>
            </w:r>
            <w:r>
              <w:rPr>
                <w:sz w:val="22"/>
              </w:rPr>
              <w:t>0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Словообразование.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41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17</w:t>
            </w:r>
            <w:r>
              <w:rPr>
                <w:sz w:val="22"/>
              </w:rPr>
              <w:t>1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Россия. Капитанская дочка. Тест №4 (чтение).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17</w:t>
            </w:r>
            <w:r>
              <w:rPr>
                <w:sz w:val="22"/>
              </w:rPr>
              <w:t>2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Контрольная работа по Модулю 6. Тест №4 (лексика и грамматика).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17</w:t>
            </w:r>
            <w:r>
              <w:rPr>
                <w:sz w:val="22"/>
              </w:rPr>
              <w:t>3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Тест №4 (аудирование).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17</w:t>
            </w:r>
            <w:r>
              <w:rPr>
                <w:sz w:val="22"/>
              </w:rPr>
              <w:t>4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Урок рефлексии деятельности. Анализ ошибок.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</w:tr>
      <w:tr w:rsidR="0038066C" w:rsidRPr="00490F5B" w:rsidTr="0038066C">
        <w:trPr>
          <w:trHeight w:val="256"/>
        </w:trPr>
        <w:tc>
          <w:tcPr>
            <w:tcW w:w="802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 w:rsidRPr="00490F5B">
              <w:rPr>
                <w:sz w:val="22"/>
              </w:rPr>
              <w:t>1</w:t>
            </w:r>
            <w:r>
              <w:rPr>
                <w:sz w:val="22"/>
              </w:rPr>
              <w:t>75</w:t>
            </w:r>
          </w:p>
        </w:tc>
        <w:tc>
          <w:tcPr>
            <w:tcW w:w="6110" w:type="dxa"/>
            <w:vAlign w:val="bottom"/>
          </w:tcPr>
          <w:p w:rsidR="0038066C" w:rsidRPr="00490F5B" w:rsidRDefault="0038066C" w:rsidP="0038066C">
            <w:pPr>
              <w:jc w:val="both"/>
              <w:rPr>
                <w:sz w:val="22"/>
              </w:rPr>
            </w:pPr>
            <w:r w:rsidRPr="00490F5B">
              <w:rPr>
                <w:sz w:val="22"/>
              </w:rPr>
              <w:t>Защита проектов "Узнать тебя поближе". Тест №4 (говорение).</w:t>
            </w:r>
          </w:p>
        </w:tc>
        <w:tc>
          <w:tcPr>
            <w:tcW w:w="1134" w:type="dxa"/>
            <w:vMerge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</w:p>
        </w:tc>
        <w:tc>
          <w:tcPr>
            <w:tcW w:w="1525" w:type="dxa"/>
          </w:tcPr>
          <w:p w:rsidR="0038066C" w:rsidRPr="00490F5B" w:rsidRDefault="0038066C" w:rsidP="00380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</w:tbl>
    <w:p w:rsidR="0038066C" w:rsidRDefault="0038066C" w:rsidP="0038066C">
      <w:pPr>
        <w:tabs>
          <w:tab w:val="left" w:pos="0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38066C" w:rsidRDefault="0038066C" w:rsidP="0038066C">
      <w:pPr>
        <w:tabs>
          <w:tab w:val="left" w:pos="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38066C" w:rsidRDefault="0038066C" w:rsidP="0038066C">
      <w:pPr>
        <w:tabs>
          <w:tab w:val="left" w:pos="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 класс (175 часов)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7"/>
        <w:gridCol w:w="1275"/>
        <w:gridCol w:w="1524"/>
      </w:tblGrid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AD3C67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  <w:b/>
              </w:rPr>
              <w:t>Темы уроков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  <w:b/>
              </w:rPr>
              <w:t>Кол</w:t>
            </w:r>
            <w:r>
              <w:rPr>
                <w:rFonts w:cs="Times New Roman"/>
                <w:b/>
              </w:rPr>
              <w:t>-</w:t>
            </w:r>
            <w:r w:rsidRPr="00AD3C67">
              <w:rPr>
                <w:rFonts w:cs="Times New Roman"/>
                <w:b/>
              </w:rPr>
              <w:t>во часов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AD3C67">
              <w:rPr>
                <w:rFonts w:cs="Times New Roman"/>
                <w:b/>
              </w:rPr>
              <w:t>Форма контроля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D3C67">
              <w:rPr>
                <w:rFonts w:cs="Times New Roman"/>
                <w:b/>
                <w:color w:val="000000"/>
              </w:rPr>
              <w:t>Повторение.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4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.</w:t>
            </w:r>
          </w:p>
        </w:tc>
      </w:tr>
      <w:tr w:rsidR="0038066C" w:rsidRPr="00AD3C67" w:rsidTr="0038066C">
        <w:trPr>
          <w:trHeight w:val="287"/>
        </w:trPr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Вводный урок.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tbl>
            <w:tblPr>
              <w:tblW w:w="7109" w:type="dxa"/>
              <w:tblLayout w:type="fixed"/>
              <w:tblLook w:val="04A0" w:firstRow="1" w:lastRow="0" w:firstColumn="1" w:lastColumn="0" w:noHBand="0" w:noVBand="1"/>
            </w:tblPr>
            <w:tblGrid>
              <w:gridCol w:w="7109"/>
            </w:tblGrid>
            <w:tr w:rsidR="0038066C" w:rsidRPr="00AD3C67" w:rsidTr="0038066C">
              <w:trPr>
                <w:trHeight w:val="300"/>
              </w:trPr>
              <w:tc>
                <w:tcPr>
                  <w:tcW w:w="7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066C" w:rsidRPr="00AD3C67" w:rsidRDefault="0038066C" w:rsidP="00DE58CC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AD3C67">
                    <w:rPr>
                      <w:rFonts w:eastAsia="Times New Roman" w:cs="Times New Roman"/>
                      <w:color w:val="000000"/>
                      <w:lang w:eastAsia="ru-RU"/>
                    </w:rPr>
                    <w:t>Лексический практикум. Повторение.</w:t>
                  </w:r>
                </w:p>
              </w:tc>
            </w:tr>
          </w:tbl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tbl>
            <w:tblPr>
              <w:tblW w:w="7109" w:type="dxa"/>
              <w:tblLayout w:type="fixed"/>
              <w:tblLook w:val="04A0" w:firstRow="1" w:lastRow="0" w:firstColumn="1" w:lastColumn="0" w:noHBand="0" w:noVBand="1"/>
            </w:tblPr>
            <w:tblGrid>
              <w:gridCol w:w="7109"/>
            </w:tblGrid>
            <w:tr w:rsidR="0038066C" w:rsidRPr="00AD3C67" w:rsidTr="0038066C">
              <w:trPr>
                <w:trHeight w:val="300"/>
              </w:trPr>
              <w:tc>
                <w:tcPr>
                  <w:tcW w:w="7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066C" w:rsidRPr="00AD3C67" w:rsidRDefault="0038066C" w:rsidP="00DE58CC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AD3C67">
                    <w:rPr>
                      <w:rFonts w:eastAsia="Times New Roman" w:cs="Times New Roman"/>
                      <w:color w:val="000000"/>
                      <w:lang w:eastAsia="ru-RU"/>
                    </w:rPr>
                    <w:t>Лексический практикум. Повторение.</w:t>
                  </w:r>
                </w:p>
              </w:tc>
            </w:tr>
          </w:tbl>
          <w:p w:rsidR="0038066C" w:rsidRPr="00AD3C67" w:rsidRDefault="0038066C" w:rsidP="0038066C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tbl>
            <w:tblPr>
              <w:tblW w:w="7280" w:type="dxa"/>
              <w:tblLayout w:type="fixed"/>
              <w:tblLook w:val="04A0" w:firstRow="1" w:lastRow="0" w:firstColumn="1" w:lastColumn="0" w:noHBand="0" w:noVBand="1"/>
            </w:tblPr>
            <w:tblGrid>
              <w:gridCol w:w="7280"/>
            </w:tblGrid>
            <w:tr w:rsidR="0038066C" w:rsidRPr="00AD3C67" w:rsidTr="0038066C">
              <w:trPr>
                <w:trHeight w:val="300"/>
              </w:trPr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066C" w:rsidRPr="00AD3C67" w:rsidRDefault="0038066C" w:rsidP="00DE58CC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AD3C67">
                    <w:rPr>
                      <w:rFonts w:eastAsia="Times New Roman" w:cs="Times New Roman"/>
                      <w:color w:val="000000"/>
                      <w:lang w:eastAsia="ru-RU"/>
                    </w:rPr>
                    <w:t>Стартовая контрольная работа.</w:t>
                  </w:r>
                </w:p>
              </w:tc>
            </w:tr>
          </w:tbl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D3C67">
              <w:rPr>
                <w:rFonts w:cs="Times New Roman"/>
                <w:b/>
                <w:color w:val="000000"/>
              </w:rPr>
              <w:t>Модуль 1. Стиль жизни.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27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5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Стили жизни.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6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Люди.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7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Кочевой образ жизни. 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8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Грамматический практикум. Повторение.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9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Культурный шок.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10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11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Грамматический практикум. Употребление прошедших времен.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12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Уголок культуры. Врата в Америку.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13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Повседневный английский. В аэропорту.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14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Альтернативный образ жизни.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15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Лексический практикум. 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16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Дом не дома.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17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Жизнь в аэропорту.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18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Лексический практикум. Аэропорт.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lastRenderedPageBreak/>
              <w:t>19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Грамматический практикум. Степени сравнения прилагательных.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20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Проблемы и неприятности.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21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Метапредметность: гражданская ответственность.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22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Письмо. Эссе "За и против".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23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Тренировочное письмо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24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Речевые умения: аудирование, говорение,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25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26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Россия. Ненецкие оленеводы.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27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Защита проектов по теме "Стиль жизни".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28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Подготовка к ОГЭ. Аудирование.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29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Подготовка к ОГЭ.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30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Повторение грамматического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31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Повторение лексического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D3C67">
              <w:rPr>
                <w:rFonts w:cs="Times New Roman"/>
                <w:b/>
                <w:color w:val="000000"/>
              </w:rPr>
              <w:t>Модуль 2. Экстремальные факты.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32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Экстремальные факты.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33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А ты бы осмелился?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34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35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Жуки и насекомые.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36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Приготовление пищи.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37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Будущие времена.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38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От фантастики к реальности.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39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Тренировочное чтение в формате ОГЭ.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C67">
              <w:rPr>
                <w:rFonts w:ascii="Times New Roman" w:hAnsi="Times New Roman" w:cs="Times New Roman"/>
              </w:rPr>
              <w:t>Тест №1 (чтение).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40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Наука.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41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Употребление будущих времен. Грамматический практикум.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C67">
              <w:rPr>
                <w:rFonts w:ascii="Times New Roman" w:hAnsi="Times New Roman" w:cs="Times New Roman"/>
              </w:rPr>
              <w:t>Тест №1 (лексика и грамматика).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42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Уголок культуры. Болотные люди.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C67">
              <w:rPr>
                <w:rFonts w:ascii="Times New Roman" w:hAnsi="Times New Roman" w:cs="Times New Roman"/>
              </w:rPr>
              <w:t>Тест №1 (аудирование).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43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Повседневный английский. Приглашение на праздник.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C67">
              <w:rPr>
                <w:rFonts w:ascii="Times New Roman" w:hAnsi="Times New Roman" w:cs="Times New Roman"/>
              </w:rPr>
              <w:t>Тест №1 (говорение).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44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Экстремальные условия.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lastRenderedPageBreak/>
              <w:t>45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46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47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Необычный образ жизни.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48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Обучение чтению.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49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Герундий и инфинитив.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50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Экстремальные виды спорта. Тренировочное аудирование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51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Метапредметность: история.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52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Письмо. Эссе "Личное мнение".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53</w:t>
            </w: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Тренировочное письмо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54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Речевые умения: аудирование, говорение,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55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Россия. Хрупкая красота.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56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Защита проектов по теме "Экстремальные факты".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57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Подготовка к ОГЭ. Аудирование. 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58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Подготовка к ОГЭ.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rPr>
          <w:trHeight w:val="70"/>
        </w:trPr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59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Повторение грамматического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AD3C67">
              <w:rPr>
                <w:rFonts w:cs="Times New Roman"/>
                <w:bCs/>
              </w:rPr>
              <w:t>60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Повторение лексического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AD3C67">
              <w:rPr>
                <w:rFonts w:ascii="Times New Roman" w:hAnsi="Times New Roman" w:cs="Times New Roman"/>
                <w:b/>
              </w:rPr>
              <w:t>Модуль 3. Душа и тело.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Душа и тело.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Нетрадиционная медицина.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Лексический практикум. Забота о здоровье.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Модальные глаголы.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Одержимые здоровьем.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69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Модальные глаголы в прошедшем времени.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Уголок культуры. Природное СПА.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Повседневный английский. Обсуждаем здоровье.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Симптомы и лекарства.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lastRenderedPageBreak/>
              <w:t>73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Эмоциональное здоровье.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Умственное здоровье.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Стрессовые ситуации.</w:t>
            </w:r>
            <w:r>
              <w:rPr>
                <w:rFonts w:cs="Times New Roman"/>
              </w:rPr>
              <w:t xml:space="preserve"> </w:t>
            </w:r>
            <w:r w:rsidRPr="00AD3C67">
              <w:rPr>
                <w:rFonts w:cs="Times New Roman"/>
              </w:rPr>
              <w:t>Тест №2 (аудирование).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Грамматический практикум. Тест №2 (лексика и грамматика).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79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Говорение: выбор, причина, рекомендации.</w:t>
            </w:r>
            <w:r>
              <w:rPr>
                <w:rFonts w:cs="Times New Roman"/>
              </w:rPr>
              <w:t xml:space="preserve"> </w:t>
            </w:r>
            <w:r w:rsidRPr="00AD3C67">
              <w:rPr>
                <w:rFonts w:cs="Times New Roman"/>
              </w:rPr>
              <w:t>Тест №2 (говорение).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Метапредметность: психология.</w:t>
            </w:r>
            <w:r>
              <w:rPr>
                <w:rFonts w:cs="Times New Roman"/>
              </w:rPr>
              <w:t xml:space="preserve"> </w:t>
            </w:r>
            <w:r w:rsidRPr="00AD3C67">
              <w:rPr>
                <w:rFonts w:cs="Times New Roman"/>
              </w:rPr>
              <w:t>Тест №2 (чтение).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Письмо. Отчет.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письмо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Речевые умения: аудирование, говорение,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Словообразование. Лексико-грамматический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Россия. Народная медицина.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Защита проектов по теме "Душа и тело".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Подготовка к ОГЭ. Аудирование.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rPr>
          <w:trHeight w:val="441"/>
        </w:trPr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Подготовка к ОГЭ.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89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Повторение грамматического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Повторение лексического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185" w:type="pct"/>
            <w:tcBorders>
              <w:right w:val="single" w:sz="4" w:space="0" w:color="auto"/>
            </w:tcBorders>
            <w:vAlign w:val="bottom"/>
          </w:tcPr>
          <w:p w:rsidR="0038066C" w:rsidRPr="00AD3C67" w:rsidRDefault="0038066C" w:rsidP="0038066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D3C67">
              <w:rPr>
                <w:rFonts w:cs="Times New Roman"/>
                <w:b/>
                <w:color w:val="000000"/>
              </w:rPr>
              <w:t>Модуль 4. Искусство и развлечения.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Фестивали и праздники.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Зимние фестивали.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Лексический практикум. Праздники.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Пассивный залог.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Жизнь на сцене.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Сорвиголовы.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99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Пассивный залог: личные и неличные конструкции.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Уголок культуры. Королевские скачки.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lastRenderedPageBreak/>
              <w:t>101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Повседневный английский. Покупаем официальный костюм.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Помогая людям с помощью искусства.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Мечтая о большем.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Условные предложения.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Условные предложения.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Арт-фестиваль в пустыне.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Праздники.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109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Обучение чтению.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Речевые умения: новости и СМИ.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Метапредметность: дизайн и технологии.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Письмо. Рецензия, обзор.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письмо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Речевые умения. Аудирование, говорение,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Россия. Скульптуры изо льда.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Защита проектов по теме "Искусство и развлечения".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Подготовка к ОГЭ. Аудирование.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Подготовка к ОГЭ.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119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Повторение грамматического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Повторение лексического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185" w:type="pct"/>
            <w:tcBorders>
              <w:right w:val="single" w:sz="4" w:space="0" w:color="auto"/>
            </w:tcBorders>
            <w:vAlign w:val="center"/>
          </w:tcPr>
          <w:p w:rsidR="0038066C" w:rsidRPr="00AD3C67" w:rsidRDefault="0038066C" w:rsidP="0038066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D3C67">
              <w:rPr>
                <w:rFonts w:cs="Times New Roman"/>
                <w:b/>
                <w:color w:val="000000"/>
              </w:rPr>
              <w:t>Модуль 5. Революционные открытия.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Великие прорывы.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Наука.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Наука в нашей жизни.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Косвенная речь. Повторение.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Косвенная речь.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Великие проекты.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128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Яркие идеи.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lastRenderedPageBreak/>
              <w:t>129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Косвенные вопросы и приказы.</w:t>
            </w:r>
            <w:r>
              <w:rPr>
                <w:rFonts w:cs="Times New Roman"/>
              </w:rPr>
              <w:t xml:space="preserve"> </w:t>
            </w:r>
            <w:r w:rsidRPr="00AD3C67">
              <w:rPr>
                <w:rFonts w:cs="Times New Roman"/>
              </w:rPr>
              <w:t>Тест №3 (лексика и грамматика).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Уголок культуры. Королевская обсерватория.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Повседневный английский. Уговоры.</w:t>
            </w:r>
            <w:r>
              <w:rPr>
                <w:rFonts w:cs="Times New Roman"/>
              </w:rPr>
              <w:t xml:space="preserve"> </w:t>
            </w:r>
            <w:r w:rsidRPr="00AD3C67">
              <w:rPr>
                <w:rFonts w:cs="Times New Roman"/>
              </w:rPr>
              <w:t>Тест №3 (говорение).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Исследование неизвестного. Тест №3 (аудирование).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  <w:r>
              <w:rPr>
                <w:rFonts w:cs="Times New Roman"/>
              </w:rPr>
              <w:t xml:space="preserve"> </w:t>
            </w:r>
            <w:r w:rsidRPr="00AD3C67">
              <w:rPr>
                <w:rFonts w:cs="Times New Roman"/>
              </w:rPr>
              <w:t>Тест №3 (чтение).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Исследования. Океаны.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Каузатив.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Дорога к успеху.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139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Успехи в карьере. Аудирование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Метапредметность: наука.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Письмо. Рассказ.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письмо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Речевые умения. Аудирование, говорение,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Россия. Звездный городок.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Защита проектов по теме "Революционные открытия".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Подготовка к ОГЭ. Аудирование.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  <w:color w:val="000000"/>
              </w:rPr>
            </w:pPr>
            <w:r w:rsidRPr="00AD3C67">
              <w:rPr>
                <w:rFonts w:cs="Times New Roman"/>
                <w:color w:val="000000"/>
              </w:rPr>
              <w:t>Подготовка к ОГЭ.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Повторение грамматического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149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Повторение лексического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185" w:type="pct"/>
            <w:tcBorders>
              <w:right w:val="single" w:sz="4" w:space="0" w:color="auto"/>
            </w:tcBorders>
            <w:vAlign w:val="center"/>
          </w:tcPr>
          <w:p w:rsidR="0038066C" w:rsidRPr="00AD3C67" w:rsidRDefault="0038066C" w:rsidP="0038066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D3C67">
              <w:rPr>
                <w:rFonts w:cs="Times New Roman"/>
                <w:b/>
                <w:color w:val="000000"/>
              </w:rPr>
              <w:t>Модуль 6. Назад в прошлое.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Исторические достопримечательности.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Кораблекрушения.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Корабли и кораблекрушения.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Придаточные предложения. 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Жизнь в прошлом. Домашние хлопоты.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чтение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lastRenderedPageBreak/>
              <w:t>157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Человек и общество.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Грамматический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159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Уголок культуры. Лондон Ч.Диккенса.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Повседневный английский. Убеждаем посетить достопримечательность.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Затерянные города.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Обучение чтению.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Археологические раскопки. 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Подземный мир.</w:t>
            </w:r>
            <w:r>
              <w:rPr>
                <w:rFonts w:cs="Times New Roman"/>
              </w:rPr>
              <w:t xml:space="preserve"> </w:t>
            </w:r>
            <w:r w:rsidRPr="00AD3C67">
              <w:rPr>
                <w:rFonts w:cs="Times New Roman"/>
              </w:rPr>
              <w:t>Тест №4 (говорение).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Лексический практикум.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166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Инверсия. Грамматический практикум. Тест №4 (лексика и грамматика).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167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Война и акции протеста. Тест №4 (аудирование).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168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Метапредметность: история. Тест №4 (чтение).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C6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169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Письмо. Описание места.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170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Тренировочное письмо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171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Речевые умения. Аудирование, говорение,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172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Россия. Эрмитаж.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173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Подготовка к ОГЭ. Аудирование, чтение.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174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Повторение грамматического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66C" w:rsidRPr="00AD3C67" w:rsidTr="0038066C">
        <w:tc>
          <w:tcPr>
            <w:tcW w:w="353" w:type="pct"/>
          </w:tcPr>
          <w:p w:rsidR="0038066C" w:rsidRPr="00AD3C67" w:rsidRDefault="0038066C" w:rsidP="0038066C">
            <w:pPr>
              <w:spacing w:line="240" w:lineRule="auto"/>
              <w:jc w:val="center"/>
              <w:rPr>
                <w:rFonts w:cs="Times New Roman"/>
              </w:rPr>
            </w:pPr>
            <w:r w:rsidRPr="00AD3C67">
              <w:rPr>
                <w:rFonts w:cs="Times New Roman"/>
              </w:rPr>
              <w:t>175</w:t>
            </w:r>
          </w:p>
        </w:tc>
        <w:tc>
          <w:tcPr>
            <w:tcW w:w="3185" w:type="pct"/>
            <w:tcBorders>
              <w:right w:val="single" w:sz="4" w:space="0" w:color="auto"/>
            </w:tcBorders>
          </w:tcPr>
          <w:p w:rsidR="0038066C" w:rsidRPr="00AD3C67" w:rsidRDefault="0038066C" w:rsidP="0038066C">
            <w:pPr>
              <w:spacing w:line="240" w:lineRule="auto"/>
              <w:rPr>
                <w:rFonts w:cs="Times New Roman"/>
              </w:rPr>
            </w:pPr>
            <w:r w:rsidRPr="00AD3C67">
              <w:rPr>
                <w:rFonts w:cs="Times New Roman"/>
              </w:rPr>
              <w:t>Повторение лексического материала. Задания в формате ОГЭ.</w:t>
            </w:r>
          </w:p>
        </w:tc>
        <w:tc>
          <w:tcPr>
            <w:tcW w:w="666" w:type="pct"/>
            <w:vMerge/>
            <w:tcBorders>
              <w:left w:val="single" w:sz="4" w:space="0" w:color="auto"/>
            </w:tcBorders>
            <w:vAlign w:val="center"/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38066C" w:rsidRPr="00AD3C67" w:rsidRDefault="0038066C" w:rsidP="003806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066C" w:rsidRPr="00B604BE" w:rsidRDefault="0038066C" w:rsidP="00B604BE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sectPr w:rsidR="0038066C" w:rsidRPr="00B604BE" w:rsidSect="004575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67" w:rsidRDefault="00174A67" w:rsidP="00EF4110">
      <w:pPr>
        <w:spacing w:after="0" w:line="240" w:lineRule="auto"/>
      </w:pPr>
      <w:r>
        <w:separator/>
      </w:r>
    </w:p>
  </w:endnote>
  <w:endnote w:type="continuationSeparator" w:id="0">
    <w:p w:rsidR="00174A67" w:rsidRDefault="00174A67" w:rsidP="00EF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6961"/>
      <w:docPartObj>
        <w:docPartGallery w:val="Page Numbers (Bottom of Page)"/>
        <w:docPartUnique/>
      </w:docPartObj>
    </w:sdtPr>
    <w:sdtEndPr/>
    <w:sdtContent>
      <w:p w:rsidR="00316317" w:rsidRDefault="003163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8C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316317" w:rsidRDefault="003163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67" w:rsidRDefault="00174A67" w:rsidP="00EF4110">
      <w:pPr>
        <w:spacing w:after="0" w:line="240" w:lineRule="auto"/>
      </w:pPr>
      <w:r>
        <w:separator/>
      </w:r>
    </w:p>
  </w:footnote>
  <w:footnote w:type="continuationSeparator" w:id="0">
    <w:p w:rsidR="00174A67" w:rsidRDefault="00174A67" w:rsidP="00EF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/>
      </w:r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</w:abstractNum>
  <w:abstractNum w:abstractNumId="3" w15:restartNumberingAfterBreak="0">
    <w:nsid w:val="10BB17DD"/>
    <w:multiLevelType w:val="hybridMultilevel"/>
    <w:tmpl w:val="630AF7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446010E"/>
    <w:multiLevelType w:val="hybridMultilevel"/>
    <w:tmpl w:val="657E1D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5FA48BE"/>
    <w:multiLevelType w:val="hybridMultilevel"/>
    <w:tmpl w:val="AFEECAA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7F82EAE"/>
    <w:multiLevelType w:val="hybridMultilevel"/>
    <w:tmpl w:val="856E55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C84DF1"/>
    <w:multiLevelType w:val="multilevel"/>
    <w:tmpl w:val="C1A6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454D2"/>
    <w:multiLevelType w:val="hybridMultilevel"/>
    <w:tmpl w:val="6B540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ADD462D"/>
    <w:multiLevelType w:val="hybridMultilevel"/>
    <w:tmpl w:val="C4EE5A74"/>
    <w:lvl w:ilvl="0" w:tplc="A572AD5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A0C1F"/>
    <w:multiLevelType w:val="hybridMultilevel"/>
    <w:tmpl w:val="568470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C01019A"/>
    <w:multiLevelType w:val="hybridMultilevel"/>
    <w:tmpl w:val="49D2670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1C2A29DE"/>
    <w:multiLevelType w:val="hybridMultilevel"/>
    <w:tmpl w:val="C6183ADC"/>
    <w:lvl w:ilvl="0" w:tplc="80F48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53F0"/>
    <w:multiLevelType w:val="hybridMultilevel"/>
    <w:tmpl w:val="DE32B0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B8716B0"/>
    <w:multiLevelType w:val="multilevel"/>
    <w:tmpl w:val="0E3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F38C4"/>
    <w:multiLevelType w:val="hybridMultilevel"/>
    <w:tmpl w:val="05BEA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38A7A42"/>
    <w:multiLevelType w:val="hybridMultilevel"/>
    <w:tmpl w:val="285A593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54FF1"/>
    <w:multiLevelType w:val="multilevel"/>
    <w:tmpl w:val="4BA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43099"/>
    <w:multiLevelType w:val="hybridMultilevel"/>
    <w:tmpl w:val="492ED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C1A4757"/>
    <w:multiLevelType w:val="multilevel"/>
    <w:tmpl w:val="4FA8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175DA"/>
    <w:multiLevelType w:val="hybridMultilevel"/>
    <w:tmpl w:val="1F267C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5A636141"/>
    <w:multiLevelType w:val="hybridMultilevel"/>
    <w:tmpl w:val="9348B3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BD534AD"/>
    <w:multiLevelType w:val="hybridMultilevel"/>
    <w:tmpl w:val="1874A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FFC10B5"/>
    <w:multiLevelType w:val="hybridMultilevel"/>
    <w:tmpl w:val="BA38781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646256C5"/>
    <w:multiLevelType w:val="multilevel"/>
    <w:tmpl w:val="21D0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CB6B73"/>
    <w:multiLevelType w:val="hybridMultilevel"/>
    <w:tmpl w:val="AC3ADE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78B3338A"/>
    <w:multiLevelType w:val="hybridMultilevel"/>
    <w:tmpl w:val="DD14D3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8E133F6"/>
    <w:multiLevelType w:val="hybridMultilevel"/>
    <w:tmpl w:val="422282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D0921B5"/>
    <w:multiLevelType w:val="multilevel"/>
    <w:tmpl w:val="B3A2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9D1F1A"/>
    <w:multiLevelType w:val="hybridMultilevel"/>
    <w:tmpl w:val="A446B3C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7EAA24D6"/>
    <w:multiLevelType w:val="hybridMultilevel"/>
    <w:tmpl w:val="CA8257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7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3"/>
  </w:num>
  <w:num w:numId="12">
    <w:abstractNumId w:val="6"/>
  </w:num>
  <w:num w:numId="13">
    <w:abstractNumId w:val="10"/>
  </w:num>
  <w:num w:numId="14">
    <w:abstractNumId w:val="30"/>
  </w:num>
  <w:num w:numId="15">
    <w:abstractNumId w:val="19"/>
  </w:num>
  <w:num w:numId="16">
    <w:abstractNumId w:val="17"/>
  </w:num>
  <w:num w:numId="17">
    <w:abstractNumId w:val="28"/>
  </w:num>
  <w:num w:numId="18">
    <w:abstractNumId w:val="24"/>
  </w:num>
  <w:num w:numId="19">
    <w:abstractNumId w:val="14"/>
  </w:num>
  <w:num w:numId="20">
    <w:abstractNumId w:val="7"/>
  </w:num>
  <w:num w:numId="21">
    <w:abstractNumId w:val="22"/>
  </w:num>
  <w:num w:numId="22">
    <w:abstractNumId w:val="15"/>
  </w:num>
  <w:num w:numId="23">
    <w:abstractNumId w:val="8"/>
  </w:num>
  <w:num w:numId="24">
    <w:abstractNumId w:val="16"/>
  </w:num>
  <w:num w:numId="25">
    <w:abstractNumId w:val="20"/>
  </w:num>
  <w:num w:numId="26">
    <w:abstractNumId w:val="26"/>
  </w:num>
  <w:num w:numId="27">
    <w:abstractNumId w:val="29"/>
  </w:num>
  <w:num w:numId="28">
    <w:abstractNumId w:val="11"/>
  </w:num>
  <w:num w:numId="29">
    <w:abstractNumId w:val="5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D98"/>
    <w:rsid w:val="00026B10"/>
    <w:rsid w:val="000F5D98"/>
    <w:rsid w:val="00147B83"/>
    <w:rsid w:val="001524B9"/>
    <w:rsid w:val="00165B5A"/>
    <w:rsid w:val="00174A67"/>
    <w:rsid w:val="001828C1"/>
    <w:rsid w:val="00316317"/>
    <w:rsid w:val="003720E6"/>
    <w:rsid w:val="0038066C"/>
    <w:rsid w:val="003B4FF2"/>
    <w:rsid w:val="004575FC"/>
    <w:rsid w:val="004677F2"/>
    <w:rsid w:val="004C6B49"/>
    <w:rsid w:val="00583E81"/>
    <w:rsid w:val="005E39A9"/>
    <w:rsid w:val="007E630D"/>
    <w:rsid w:val="00810690"/>
    <w:rsid w:val="00924FF8"/>
    <w:rsid w:val="00926511"/>
    <w:rsid w:val="009E2DA4"/>
    <w:rsid w:val="00B5703F"/>
    <w:rsid w:val="00B604BE"/>
    <w:rsid w:val="00DB32A9"/>
    <w:rsid w:val="00DE58CC"/>
    <w:rsid w:val="00EA7609"/>
    <w:rsid w:val="00EF4110"/>
    <w:rsid w:val="00F0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2178"/>
  <w15:docId w15:val="{FFB9BA58-8D0C-43DF-B74A-104C89A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5D9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F5D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F5D9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F5D9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B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4110"/>
  </w:style>
  <w:style w:type="paragraph" w:styleId="a6">
    <w:name w:val="footer"/>
    <w:basedOn w:val="a"/>
    <w:link w:val="a7"/>
    <w:uiPriority w:val="99"/>
    <w:unhideWhenUsed/>
    <w:rsid w:val="00EF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110"/>
  </w:style>
  <w:style w:type="table" w:styleId="a8">
    <w:name w:val="Table Grid"/>
    <w:basedOn w:val="a1"/>
    <w:uiPriority w:val="59"/>
    <w:rsid w:val="0037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3806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a">
    <w:name w:val="Strong"/>
    <w:uiPriority w:val="22"/>
    <w:qFormat/>
    <w:rsid w:val="0038066C"/>
    <w:rPr>
      <w:b/>
      <w:bCs/>
    </w:rPr>
  </w:style>
  <w:style w:type="paragraph" w:customStyle="1" w:styleId="ab">
    <w:name w:val="Содержимое таблицы"/>
    <w:basedOn w:val="a"/>
    <w:rsid w:val="003806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FontStyle15">
    <w:name w:val="Font Style15"/>
    <w:rsid w:val="0038066C"/>
    <w:rPr>
      <w:rFonts w:ascii="Bookman Old Style" w:hAnsi="Bookman Old Style" w:cs="Bookman Old Style"/>
      <w:sz w:val="20"/>
      <w:szCs w:val="20"/>
    </w:rPr>
  </w:style>
  <w:style w:type="character" w:styleId="ac">
    <w:name w:val="Hyperlink"/>
    <w:basedOn w:val="a0"/>
    <w:rsid w:val="0038066C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21">
    <w:name w:val="Основной текст 21"/>
    <w:basedOn w:val="a"/>
    <w:rsid w:val="0038066C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d">
    <w:name w:val="Normal (Web)"/>
    <w:basedOn w:val="a"/>
    <w:uiPriority w:val="99"/>
    <w:unhideWhenUsed/>
    <w:rsid w:val="003806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14181</Words>
  <Characters>80832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dcterms:created xsi:type="dcterms:W3CDTF">2020-08-12T13:19:00Z</dcterms:created>
  <dcterms:modified xsi:type="dcterms:W3CDTF">2020-08-24T16:01:00Z</dcterms:modified>
</cp:coreProperties>
</file>