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96" w:rsidRDefault="00A37196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3719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Осень</w:t>
      </w:r>
    </w:p>
    <w:p w:rsidR="00314C7C" w:rsidRDefault="00314C7C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06D0" w:rsidRDefault="002F244E" w:rsidP="00314C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</w:t>
      </w:r>
      <w:r w:rsidR="00A37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F2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0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замечательная </w:t>
      </w:r>
      <w:r w:rsidR="00E82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очень красивая пора. В это время года можно наблюдать за тем, как л</w:t>
      </w:r>
      <w:r w:rsidRPr="007B2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истья меняют свою окраск</w:t>
      </w:r>
      <w:r w:rsidR="00A37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и опадают.</w:t>
      </w:r>
      <w:r w:rsidR="00E82BED" w:rsidRPr="00E82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2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прекрасно любоваться ими! Красные, желтые, коричневые, оранжевые... Из них можно составить прекрасный букет.</w:t>
      </w:r>
      <w:r w:rsidR="00A37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 часто облачно </w:t>
      </w:r>
      <w:r w:rsidR="00EC1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капельки дождя стремятся к нам с высоты</w:t>
      </w:r>
      <w:r w:rsidR="00C77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F0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солнышко светило чаще и прекращались дожди, дети просят:</w:t>
      </w:r>
    </w:p>
    <w:p w:rsidR="006F06D0" w:rsidRDefault="006F06D0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Радуга - дуга,</w:t>
      </w:r>
    </w:p>
    <w:p w:rsidR="006F06D0" w:rsidRDefault="006F06D0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давай дождя.</w:t>
      </w:r>
    </w:p>
    <w:p w:rsidR="006F06D0" w:rsidRDefault="006F06D0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 солнышко.</w:t>
      </w:r>
    </w:p>
    <w:p w:rsidR="006F06D0" w:rsidRDefault="006F06D0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Из-под брёвнышка.</w:t>
      </w:r>
    </w:p>
    <w:p w:rsidR="006F06D0" w:rsidRDefault="006F06D0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Солнышко, солнышко,</w:t>
      </w:r>
    </w:p>
    <w:p w:rsidR="006F06D0" w:rsidRDefault="006F06D0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Выгляни на брёвнышко</w:t>
      </w:r>
    </w:p>
    <w:p w:rsidR="006F06D0" w:rsidRDefault="006F06D0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Сядь на пенёк,</w:t>
      </w:r>
    </w:p>
    <w:p w:rsidR="006F06D0" w:rsidRDefault="006F06D0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Погуляй весь денёк.</w:t>
      </w:r>
    </w:p>
    <w:p w:rsidR="00EC1FCC" w:rsidRDefault="002F244E" w:rsidP="00314C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0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Наверное, именно поэтому п</w:t>
      </w:r>
      <w:r w:rsidR="00C77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огода </w:t>
      </w:r>
      <w:r w:rsidR="006F0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осенью </w:t>
      </w:r>
      <w:r w:rsidR="00C77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тёплая, а в нашем крае иногда даже жаркая. </w:t>
      </w:r>
      <w:r w:rsidR="00E82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вот она,</w:t>
      </w:r>
      <w:r w:rsidR="00C77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</w:t>
      </w:r>
      <w:r w:rsidR="00E82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красавица -</w:t>
      </w:r>
      <w:r w:rsidR="00C77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«Золотая осень»</w:t>
      </w:r>
      <w:r w:rsidR="00EC1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15D6" w:rsidRDefault="006F06D0" w:rsidP="00314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теперь, узнаем подробнее о каждом осеннем месяце. </w:t>
      </w:r>
      <w:r w:rsidR="00C77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244E" w:rsidRPr="007B248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6145F" w:rsidRPr="00314C7C" w:rsidRDefault="004F15D6" w:rsidP="004F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Pr="004F15D6">
        <w:rPr>
          <w:rFonts w:ascii="Times New Roman" w:hAnsi="Times New Roman" w:cs="Times New Roman"/>
          <w:b/>
          <w:color w:val="000000"/>
          <w:sz w:val="32"/>
          <w:szCs w:val="32"/>
        </w:rPr>
        <w:t>Сентябрь</w:t>
      </w:r>
      <w:r w:rsidR="002F244E" w:rsidRPr="007B248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="00E24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Сентябрь</w:t>
      </w:r>
      <w:proofErr w:type="spellEnd"/>
      <w:proofErr w:type="gramEnd"/>
      <w:r w:rsidR="00E24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провожает лето и встречает осень. Он известен как месяц цвета золота, потому что листья мерцают всеми оттенками золотого и желтого, переливаясь на солнечном свете. В сентябре люди провожают птиц на юг и прощаются с солнечным теплом.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ещё, это месяц праздника. Праздника </w:t>
      </w:r>
      <w:r w:rsidR="00EC1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ребятишек, которые с радостью бегут в школу за новыми знаниями. Начинается учебный год.</w:t>
      </w:r>
    </w:p>
    <w:p w:rsidR="00314C7C" w:rsidRDefault="00314C7C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3FD1" w:rsidRDefault="00C33FD1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</w:t>
      </w:r>
    </w:p>
    <w:p w:rsidR="00C33FD1" w:rsidRDefault="00C33FD1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М.Грюнер</w:t>
      </w:r>
      <w:proofErr w:type="spellEnd"/>
    </w:p>
    <w:p w:rsidR="00C33FD1" w:rsidRDefault="00C33FD1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пожелтели,</w:t>
      </w:r>
    </w:p>
    <w:p w:rsidR="00C33FD1" w:rsidRDefault="00C33FD1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улетели.</w:t>
      </w:r>
    </w:p>
    <w:p w:rsidR="00C33FD1" w:rsidRDefault="00C33FD1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Видишь?</w:t>
      </w:r>
    </w:p>
    <w:p w:rsidR="00C33FD1" w:rsidRDefault="00C33FD1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Дождь стучит по крыше,</w:t>
      </w:r>
    </w:p>
    <w:p w:rsidR="00C33FD1" w:rsidRDefault="00C33FD1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сильней, то тише.</w:t>
      </w:r>
    </w:p>
    <w:p w:rsidR="00C33FD1" w:rsidRDefault="00C33FD1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Слышишь?</w:t>
      </w:r>
    </w:p>
    <w:p w:rsidR="00C33FD1" w:rsidRDefault="00C33FD1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листья носит,</w:t>
      </w:r>
    </w:p>
    <w:p w:rsidR="00C33FD1" w:rsidRDefault="00C33FD1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Наступила осень.</w:t>
      </w:r>
    </w:p>
    <w:p w:rsidR="00C33FD1" w:rsidRPr="00314C7C" w:rsidRDefault="00C33FD1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Осень!</w:t>
      </w:r>
    </w:p>
    <w:p w:rsidR="00314C7C" w:rsidRDefault="00314C7C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33FD1" w:rsidRDefault="00C33FD1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3FD1">
        <w:rPr>
          <w:rFonts w:ascii="Times New Roman" w:hAnsi="Times New Roman" w:cs="Times New Roman"/>
          <w:b/>
          <w:color w:val="000000"/>
          <w:sz w:val="32"/>
          <w:szCs w:val="32"/>
        </w:rPr>
        <w:t>Октябрь</w:t>
      </w:r>
    </w:p>
    <w:p w:rsidR="00C33FD1" w:rsidRDefault="002F244E" w:rsidP="00314C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октябре деревья </w:t>
      </w:r>
      <w:r w:rsidR="00EC1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продолжают теря</w:t>
      </w:r>
      <w:r w:rsidRPr="007B2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C1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7B2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 красочный и яркий наряд. </w:t>
      </w:r>
      <w:r w:rsidR="00EC1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Лесные жители</w:t>
      </w:r>
      <w:r w:rsidR="00A6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готовиться к холодному времени года. Некоторые зверьки даже меняют окрас, чтобы охотники или хищники не смогли разглядеть их на </w:t>
      </w:r>
      <w:r w:rsidR="00A6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белоснежных просторах.</w:t>
      </w:r>
      <w:r w:rsidR="0084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6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огода </w:t>
      </w:r>
      <w:r w:rsidR="0084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</w:t>
      </w:r>
      <w:r w:rsidR="00A6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изменчива. </w:t>
      </w:r>
      <w:r w:rsidR="0084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лить дождь, затем выглянуть солнце, а к вечеру и вовсе снежинки заведут свой весёлый хоровод. </w:t>
      </w:r>
      <w:r w:rsidR="00A65E36" w:rsidRPr="007B2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народным приметам, прогреме</w:t>
      </w:r>
      <w:r w:rsidR="00A6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вший гром в октябре предсказывает</w:t>
      </w:r>
      <w:r w:rsidR="00A65E36" w:rsidRPr="007B2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снежную з</w:t>
      </w:r>
      <w:r w:rsidR="00A6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иму, а ранний снегопад предвещает раннюю </w:t>
      </w:r>
      <w:r w:rsidR="00A65E36" w:rsidRPr="007B2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весну.</w:t>
      </w:r>
    </w:p>
    <w:p w:rsidR="00314C7C" w:rsidRDefault="00314C7C" w:rsidP="00314C7C">
      <w:pPr>
        <w:tabs>
          <w:tab w:val="left" w:pos="37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2C97" w:rsidRDefault="00842C97" w:rsidP="00314C7C">
      <w:pPr>
        <w:tabs>
          <w:tab w:val="left" w:pos="37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СНЕГ?</w:t>
      </w:r>
    </w:p>
    <w:p w:rsidR="00842C97" w:rsidRDefault="00842C97" w:rsidP="00314C7C">
      <w:pPr>
        <w:tabs>
          <w:tab w:val="left" w:pos="37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Г.Сапгир</w:t>
      </w:r>
      <w:proofErr w:type="spellEnd"/>
    </w:p>
    <w:p w:rsidR="00842C97" w:rsidRDefault="00842C97" w:rsidP="00314C7C">
      <w:pPr>
        <w:tabs>
          <w:tab w:val="left" w:pos="37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Рано-рано</w:t>
      </w:r>
    </w:p>
    <w:p w:rsidR="00842C97" w:rsidRDefault="00842C97" w:rsidP="00314C7C">
      <w:pPr>
        <w:tabs>
          <w:tab w:val="left" w:pos="37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Выпал снег.</w:t>
      </w:r>
    </w:p>
    <w:p w:rsidR="00842C97" w:rsidRDefault="00842C97" w:rsidP="00314C7C">
      <w:pPr>
        <w:tabs>
          <w:tab w:val="left" w:pos="37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Удивился человек:</w:t>
      </w:r>
    </w:p>
    <w:p w:rsidR="00842C97" w:rsidRDefault="00842C97" w:rsidP="00314C7C">
      <w:pPr>
        <w:tabs>
          <w:tab w:val="left" w:pos="37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«Это снег?</w:t>
      </w:r>
    </w:p>
    <w:p w:rsidR="00842C97" w:rsidRDefault="00842C97" w:rsidP="00314C7C">
      <w:pPr>
        <w:tabs>
          <w:tab w:val="left" w:pos="37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может быть.</w:t>
      </w:r>
    </w:p>
    <w:p w:rsidR="00842C97" w:rsidRDefault="00842C97" w:rsidP="00314C7C">
      <w:pPr>
        <w:tabs>
          <w:tab w:val="left" w:pos="37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дворе?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1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может быть.</w:t>
      </w:r>
    </w:p>
    <w:p w:rsidR="00842C97" w:rsidRDefault="00842C97" w:rsidP="00314C7C">
      <w:pPr>
        <w:tabs>
          <w:tab w:val="left" w:pos="37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траве?</w:t>
      </w:r>
    </w:p>
    <w:p w:rsidR="00842C97" w:rsidRDefault="00842C97" w:rsidP="00314C7C">
      <w:pPr>
        <w:tabs>
          <w:tab w:val="left" w:pos="37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может быть!</w:t>
      </w:r>
    </w:p>
    <w:p w:rsidR="00842C97" w:rsidRDefault="00842C97" w:rsidP="00314C7C">
      <w:pPr>
        <w:tabs>
          <w:tab w:val="left" w:pos="37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октябре?!</w:t>
      </w:r>
    </w:p>
    <w:p w:rsidR="00842C97" w:rsidRDefault="00842C97" w:rsidP="00314C7C">
      <w:pPr>
        <w:tabs>
          <w:tab w:val="left" w:pos="37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может быть!!</w:t>
      </w:r>
    </w:p>
    <w:p w:rsidR="00842C97" w:rsidRDefault="00842C97" w:rsidP="00314C7C">
      <w:pPr>
        <w:tabs>
          <w:tab w:val="left" w:pos="37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Неужели это снег?» -</w:t>
      </w:r>
    </w:p>
    <w:p w:rsidR="00842C97" w:rsidRDefault="00842C97" w:rsidP="00314C7C">
      <w:pPr>
        <w:tabs>
          <w:tab w:val="left" w:pos="3741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поверил человек.</w:t>
      </w:r>
    </w:p>
    <w:p w:rsidR="00842C97" w:rsidRDefault="00842C97" w:rsidP="00314C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2C97" w:rsidRPr="00842C97" w:rsidRDefault="00842C97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42C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Ноябрь</w:t>
      </w:r>
    </w:p>
    <w:p w:rsidR="00314C7C" w:rsidRDefault="002F244E" w:rsidP="00314C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Вслед з</w:t>
      </w:r>
      <w:r w:rsidR="0084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октябрём идёт н</w:t>
      </w:r>
      <w:r w:rsidR="000F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оябрь - </w:t>
      </w:r>
      <w:r w:rsidR="0084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 месяц осени.</w:t>
      </w:r>
      <w:r w:rsidRPr="007B24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7B2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месяц </w:t>
      </w:r>
      <w:r w:rsidR="00F90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туманов, </w:t>
      </w:r>
      <w:r w:rsidRPr="007B2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обнажённых деревьев, первых при</w:t>
      </w:r>
      <w:r w:rsidR="0031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знаков зимы и первого снега. </w:t>
      </w:r>
      <w:r w:rsidR="00F90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Дни уменьшаются очень быстро. </w:t>
      </w:r>
      <w:r w:rsidR="000F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Обитатели леса, так же как и люди,</w:t>
      </w:r>
      <w:r w:rsidR="00F90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</w:t>
      </w:r>
      <w:r w:rsidR="000F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запаслись припасами на зиму.</w:t>
      </w:r>
      <w:r w:rsidR="000F6EEC" w:rsidRPr="000F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6EEC" w:rsidRPr="007B2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Погода становится холодной, и всё больше животных впадают в спячку. </w:t>
      </w:r>
      <w:r w:rsidR="000F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Солнце светит все реже, </w:t>
      </w:r>
      <w:r w:rsidR="00EC1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небо окутывает </w:t>
      </w:r>
      <w:r w:rsidR="0031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пелена облаков. Становится холоднее, приближается зима.</w:t>
      </w:r>
    </w:p>
    <w:p w:rsidR="00D52111" w:rsidRDefault="00D52111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</w:t>
      </w:r>
    </w:p>
    <w:p w:rsidR="002F244E" w:rsidRDefault="00D52111" w:rsidP="00D521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</w:t>
      </w:r>
      <w:proofErr w:type="spellStart"/>
      <w:r w:rsidRPr="00D521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А.Берлова</w:t>
      </w:r>
      <w:proofErr w:type="spellEnd"/>
      <w:r w:rsidR="002F244E" w:rsidRPr="007B248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4C7C">
        <w:rPr>
          <w:rFonts w:ascii="Times New Roman" w:hAnsi="Times New Roman" w:cs="Times New Roman"/>
          <w:sz w:val="28"/>
          <w:szCs w:val="28"/>
        </w:rPr>
        <w:t>Руки мерзнут в ноябре:</w:t>
      </w:r>
    </w:p>
    <w:p w:rsidR="00314C7C" w:rsidRDefault="00314C7C" w:rsidP="00D521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Холод, ветер во дворе,</w:t>
      </w:r>
    </w:p>
    <w:p w:rsidR="00314C7C" w:rsidRDefault="00314C7C" w:rsidP="00D521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поздняя несет</w:t>
      </w:r>
    </w:p>
    <w:p w:rsidR="00314C7C" w:rsidRDefault="00D52111" w:rsidP="00D521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C7C">
        <w:rPr>
          <w:rFonts w:ascii="Times New Roman" w:hAnsi="Times New Roman" w:cs="Times New Roman"/>
          <w:sz w:val="28"/>
          <w:szCs w:val="28"/>
        </w:rPr>
        <w:t>Первый снег и первый лед.</w:t>
      </w:r>
    </w:p>
    <w:p w:rsidR="00F905D4" w:rsidRDefault="00F905D4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5D4" w:rsidRDefault="00F905D4" w:rsidP="004F1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5D6" w:rsidRDefault="004F15D6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5D4" w:rsidRPr="00D52111" w:rsidRDefault="00F905D4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52111">
        <w:rPr>
          <w:rFonts w:ascii="Times New Roman" w:hAnsi="Times New Roman" w:cs="Times New Roman"/>
          <w:sz w:val="32"/>
          <w:szCs w:val="32"/>
        </w:rPr>
        <w:t>Список используемой литературы:</w:t>
      </w:r>
    </w:p>
    <w:p w:rsidR="004F15D6" w:rsidRDefault="004F15D6" w:rsidP="00314C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5D4" w:rsidRDefault="00F905D4" w:rsidP="00F905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Межкультурные ценности в образовательном пространстве детей: Учебно-методическое пособие. М., </w:t>
      </w:r>
      <w:r w:rsidR="004F15D6">
        <w:rPr>
          <w:rFonts w:ascii="Times New Roman" w:hAnsi="Times New Roman" w:cs="Times New Roman"/>
          <w:sz w:val="28"/>
          <w:szCs w:val="28"/>
        </w:rPr>
        <w:t>2014</w:t>
      </w:r>
    </w:p>
    <w:p w:rsidR="004F15D6" w:rsidRPr="00EC1FCC" w:rsidRDefault="004F15D6" w:rsidP="00EC1F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Русский народ, его обычаи, обряды, предания, суеверия и поэзия.</w:t>
      </w:r>
    </w:p>
    <w:sectPr w:rsidR="004F15D6" w:rsidRPr="00EC1FCC" w:rsidSect="00314C7C">
      <w:footerReference w:type="default" r:id="rId8"/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8C" w:rsidRDefault="0056038C" w:rsidP="004F15D6">
      <w:pPr>
        <w:spacing w:after="0" w:line="240" w:lineRule="auto"/>
      </w:pPr>
      <w:r>
        <w:separator/>
      </w:r>
    </w:p>
  </w:endnote>
  <w:endnote w:type="continuationSeparator" w:id="0">
    <w:p w:rsidR="0056038C" w:rsidRDefault="0056038C" w:rsidP="004F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742096"/>
      <w:docPartObj>
        <w:docPartGallery w:val="Page Numbers (Bottom of Page)"/>
        <w:docPartUnique/>
      </w:docPartObj>
    </w:sdtPr>
    <w:sdtContent>
      <w:p w:rsidR="004F15D6" w:rsidRDefault="004F15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111">
          <w:rPr>
            <w:noProof/>
          </w:rPr>
          <w:t>2</w:t>
        </w:r>
        <w:r>
          <w:fldChar w:fldCharType="end"/>
        </w:r>
      </w:p>
    </w:sdtContent>
  </w:sdt>
  <w:p w:rsidR="004F15D6" w:rsidRDefault="004F1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8C" w:rsidRDefault="0056038C" w:rsidP="004F15D6">
      <w:pPr>
        <w:spacing w:after="0" w:line="240" w:lineRule="auto"/>
      </w:pPr>
      <w:r>
        <w:separator/>
      </w:r>
    </w:p>
  </w:footnote>
  <w:footnote w:type="continuationSeparator" w:id="0">
    <w:p w:rsidR="0056038C" w:rsidRDefault="0056038C" w:rsidP="004F1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2340"/>
    <w:multiLevelType w:val="hybridMultilevel"/>
    <w:tmpl w:val="11FAF1EE"/>
    <w:lvl w:ilvl="0" w:tplc="7EE45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4C"/>
    <w:rsid w:val="000A2B4C"/>
    <w:rsid w:val="000F6EEC"/>
    <w:rsid w:val="002F244E"/>
    <w:rsid w:val="00314C7C"/>
    <w:rsid w:val="004F15D6"/>
    <w:rsid w:val="0056038C"/>
    <w:rsid w:val="006F06D0"/>
    <w:rsid w:val="007B248E"/>
    <w:rsid w:val="00842C97"/>
    <w:rsid w:val="0086145F"/>
    <w:rsid w:val="00A37196"/>
    <w:rsid w:val="00A65E36"/>
    <w:rsid w:val="00C33FD1"/>
    <w:rsid w:val="00C7768A"/>
    <w:rsid w:val="00D52111"/>
    <w:rsid w:val="00E24F7A"/>
    <w:rsid w:val="00E82BED"/>
    <w:rsid w:val="00EC1FCC"/>
    <w:rsid w:val="00F9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5D6"/>
  </w:style>
  <w:style w:type="paragraph" w:styleId="a6">
    <w:name w:val="footer"/>
    <w:basedOn w:val="a"/>
    <w:link w:val="a7"/>
    <w:uiPriority w:val="99"/>
    <w:unhideWhenUsed/>
    <w:rsid w:val="004F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5D6"/>
  </w:style>
  <w:style w:type="paragraph" w:styleId="a6">
    <w:name w:val="footer"/>
    <w:basedOn w:val="a"/>
    <w:link w:val="a7"/>
    <w:uiPriority w:val="99"/>
    <w:unhideWhenUsed/>
    <w:rsid w:val="004F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2020-01-14T21:23:00Z</dcterms:created>
  <dcterms:modified xsi:type="dcterms:W3CDTF">2020-01-15T09:54:00Z</dcterms:modified>
</cp:coreProperties>
</file>