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3CD" w:rsidRPr="00A843CD" w:rsidRDefault="00A843CD" w:rsidP="00A843CD">
      <w:pPr>
        <w:rPr>
          <w:rFonts w:ascii="Times New Roman" w:hAnsi="Times New Roman" w:cs="Times New Roman"/>
        </w:rPr>
      </w:pPr>
    </w:p>
    <w:p w:rsidR="009512E9" w:rsidRDefault="00A843CD" w:rsidP="004650E7">
      <w:pPr>
        <w:spacing w:after="0"/>
        <w:rPr>
          <w:rFonts w:ascii="Times New Roman" w:eastAsia="Times New Roman" w:hAnsi="Times New Roman" w:cs="Times New Roman"/>
          <w:bCs/>
          <w:lang w:eastAsia="ru-RU"/>
        </w:rPr>
      </w:pPr>
      <w:r w:rsidRPr="00A843CD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Вариант 1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Часть А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А1. В каком слове на месте пропуска пишется буква Ю?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та…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снег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кле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карандаш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хорошо вид…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плещ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щиеся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волны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А2. В каком ряду во всех словах пишется НН?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моче…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яблоко, уроки не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выуче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…ы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нескоше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трава,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медле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ход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незва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гости, льня…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полотенце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стекля…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посуда, были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разочарова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…ы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А3. В каком варианте ответа правильно указаны все цифры, на месте которых пишется НН?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Запряжё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(1)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кони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(2)о храпели и били о мостовую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кова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(3)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копытами; их пышные гривы были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украше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(4)ы яркими лентами,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вплете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(5)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накануне конюхом Архипом.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1) 1,5;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2) 3,5;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3) 1,3,5;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>4) 2,4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 4. В каком ряду НЕ пишется слитно?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(не)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проглядная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вьюга, (не)законченная работа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(не)видящий никого, (не)шерстяной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(не)большой дом, но удобный, (не)легче, 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(не)чувствуя, (не)увидел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А5. Укажите строку, в которой все наречия пишутся через дефис: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(по)дружески, (в)миг, (в)низу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(в)слепую, (в)ничью, (в)третьих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(по)зимнему холодно, (волей)неволей , точь(в)точь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(в)пятых, (бок) о (бок), видимо(невидимо)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А6. </w:t>
      </w:r>
      <w:r w:rsidR="009512E9">
        <w:rPr>
          <w:rFonts w:ascii="Times New Roman" w:eastAsia="Times New Roman" w:hAnsi="Times New Roman" w:cs="Times New Roman"/>
          <w:b/>
          <w:bCs/>
          <w:lang w:eastAsia="ru-RU"/>
        </w:rPr>
        <w:t>В каком слове на месте пропуска пишется буква О: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свернуть </w:t>
      </w:r>
      <w:proofErr w:type="spellStart"/>
      <w:r w:rsidR="009512E9">
        <w:rPr>
          <w:rFonts w:ascii="Times New Roman" w:eastAsia="Times New Roman" w:hAnsi="Times New Roman" w:cs="Times New Roman"/>
          <w:bCs/>
          <w:lang w:eastAsia="ru-RU"/>
        </w:rPr>
        <w:t>направ</w:t>
      </w:r>
      <w:proofErr w:type="spell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..      2) глядеть </w:t>
      </w:r>
      <w:proofErr w:type="spellStart"/>
      <w:r w:rsidR="009512E9">
        <w:rPr>
          <w:rFonts w:ascii="Times New Roman" w:eastAsia="Times New Roman" w:hAnsi="Times New Roman" w:cs="Times New Roman"/>
          <w:bCs/>
          <w:lang w:eastAsia="ru-RU"/>
        </w:rPr>
        <w:t>искос</w:t>
      </w:r>
      <w:proofErr w:type="spell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..   3) наесться </w:t>
      </w:r>
      <w:proofErr w:type="spellStart"/>
      <w:r w:rsidR="009512E9">
        <w:rPr>
          <w:rFonts w:ascii="Times New Roman" w:eastAsia="Times New Roman" w:hAnsi="Times New Roman" w:cs="Times New Roman"/>
          <w:bCs/>
          <w:lang w:eastAsia="ru-RU"/>
        </w:rPr>
        <w:t>досыт</w:t>
      </w:r>
      <w:proofErr w:type="spell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..    4) отмыть </w:t>
      </w:r>
      <w:proofErr w:type="spellStart"/>
      <w:r w:rsidR="009512E9">
        <w:rPr>
          <w:rFonts w:ascii="Times New Roman" w:eastAsia="Times New Roman" w:hAnsi="Times New Roman" w:cs="Times New Roman"/>
          <w:bCs/>
          <w:lang w:eastAsia="ru-RU"/>
        </w:rPr>
        <w:t>добел</w:t>
      </w:r>
      <w:proofErr w:type="spellEnd"/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.. 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А7. Найдите строку, в которой на месте пропуска во всех словах пишется буква А: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предл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…гать, 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стет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ук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ризна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пол…гать,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оч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ровательный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скошный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сокр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щать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ср…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стание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нас…ждать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насл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ждение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вопл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щение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, об…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ятельный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А8. В каком ряду во всех словах пропущена одна и та же буква?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не…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говорчивый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…мятежный, ни…ходящий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пере…давать, и…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подтишка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чере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…чур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землиться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вышать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ём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…церемонный, во…пылал, в…рыхлить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 xml:space="preserve">А9. </w:t>
      </w:r>
      <w:r w:rsidR="009512E9">
        <w:rPr>
          <w:rFonts w:ascii="Times New Roman" w:eastAsia="Times New Roman" w:hAnsi="Times New Roman" w:cs="Times New Roman"/>
          <w:b/>
          <w:bCs/>
          <w:lang w:eastAsia="ru-RU"/>
        </w:rPr>
        <w:t>В каком предложении выделенное слово – предлог?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="009512E9" w:rsidRPr="004650E7">
        <w:rPr>
          <w:rFonts w:ascii="Times New Roman" w:eastAsia="Times New Roman" w:hAnsi="Times New Roman" w:cs="Times New Roman"/>
          <w:b/>
          <w:bCs/>
          <w:lang w:eastAsia="ru-RU"/>
        </w:rPr>
        <w:t>(В)</w:t>
      </w:r>
      <w:r w:rsidR="00185CA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proofErr w:type="spellStart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следстви</w:t>
      </w:r>
      <w:proofErr w:type="spellEnd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r w:rsidR="009512E9">
        <w:rPr>
          <w:rFonts w:ascii="Times New Roman" w:eastAsia="Times New Roman" w:hAnsi="Times New Roman" w:cs="Times New Roman"/>
          <w:bCs/>
          <w:lang w:eastAsia="ru-RU"/>
        </w:rPr>
        <w:t xml:space="preserve"> по этому делу были допущены ошибки.</w:t>
      </w:r>
    </w:p>
    <w:p w:rsidR="004650E7" w:rsidRDefault="009512E9" w:rsidP="004650E7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2) </w:t>
      </w:r>
      <w:r w:rsidRPr="004650E7">
        <w:rPr>
          <w:rFonts w:ascii="Times New Roman" w:eastAsia="Times New Roman" w:hAnsi="Times New Roman" w:cs="Times New Roman"/>
          <w:b/>
          <w:bCs/>
          <w:lang w:eastAsia="ru-RU"/>
        </w:rPr>
        <w:t>(На) счет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в банке поступили новые средства. 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r w:rsidR="00185CA3">
        <w:rPr>
          <w:rFonts w:ascii="Times New Roman" w:eastAsia="Times New Roman" w:hAnsi="Times New Roman" w:cs="Times New Roman"/>
          <w:b/>
          <w:bCs/>
          <w:lang w:eastAsia="ru-RU"/>
        </w:rPr>
        <w:t xml:space="preserve">(В) </w:t>
      </w:r>
      <w:proofErr w:type="spellStart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следстви</w:t>
      </w:r>
      <w:proofErr w:type="spellEnd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r w:rsidR="004650E7" w:rsidRPr="004650E7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включились новые люди.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r w:rsidR="00185CA3">
        <w:rPr>
          <w:rFonts w:ascii="Times New Roman" w:eastAsia="Times New Roman" w:hAnsi="Times New Roman" w:cs="Times New Roman"/>
          <w:b/>
          <w:bCs/>
          <w:lang w:eastAsia="ru-RU"/>
        </w:rPr>
        <w:t xml:space="preserve">(В) </w:t>
      </w:r>
      <w:proofErr w:type="spellStart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течени</w:t>
      </w:r>
      <w:proofErr w:type="spellEnd"/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..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 xml:space="preserve"> урока мы завершили работу.</w:t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А10. Укажите предложение, в котором нужно выделить причастный оборот (знаки препинания не расставлены).</w:t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t>1) По улице ехали машины заляпанные едкой грязью.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>2) Машины везли налитые соком сосновые стволы.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  <w:t>3) Несколько скакавших рядом всадников вдруг свернули влево.</w:t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br/>
      </w:r>
      <w:r w:rsidR="00A843CD" w:rsidRPr="00A843CD">
        <w:rPr>
          <w:rFonts w:ascii="Times New Roman" w:eastAsia="Times New Roman" w:hAnsi="Times New Roman" w:cs="Times New Roman"/>
          <w:bCs/>
          <w:lang w:eastAsia="ru-RU"/>
        </w:rPr>
        <w:lastRenderedPageBreak/>
        <w:t>4) Поблескивающее звездами небо казалось еще выше</w:t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t>.</w:t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A843CD"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А11.</w:t>
      </w:r>
      <w:r w:rsidR="004650E7">
        <w:rPr>
          <w:rFonts w:ascii="Times New Roman" w:eastAsia="Times New Roman" w:hAnsi="Times New Roman" w:cs="Times New Roman"/>
          <w:b/>
          <w:bCs/>
          <w:lang w:eastAsia="ru-RU"/>
        </w:rPr>
        <w:t>Укажите грамматически правильное продолжение предложения:</w:t>
      </w:r>
    </w:p>
    <w:p w:rsidR="004650E7" w:rsidRDefault="004650E7" w:rsidP="00EA241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      Читая  текст учебника</w:t>
      </w:r>
      <w:r w:rsidR="00EA2419">
        <w:rPr>
          <w:rFonts w:ascii="Times New Roman" w:eastAsia="Times New Roman" w:hAnsi="Times New Roman" w:cs="Times New Roman"/>
          <w:b/>
          <w:bCs/>
          <w:lang w:eastAsia="ru-RU"/>
        </w:rPr>
        <w:t>,</w:t>
      </w:r>
    </w:p>
    <w:p w:rsidR="00A843CD" w:rsidRPr="00B8133C" w:rsidRDefault="00A843CD" w:rsidP="00EA241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1)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каждая фраза должна обдумываться.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2)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необходим  словарь.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3)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ученики  составляли план.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 xml:space="preserve">4) </w:t>
      </w:r>
      <w:r w:rsidR="004650E7">
        <w:rPr>
          <w:rFonts w:ascii="Times New Roman" w:eastAsia="Times New Roman" w:hAnsi="Times New Roman" w:cs="Times New Roman"/>
          <w:bCs/>
          <w:lang w:eastAsia="ru-RU"/>
        </w:rPr>
        <w:t>это займёт не меньше часа.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А12. Где допущена ошибка в употреблении наречия?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Cs/>
          <w:lang w:eastAsia="ru-RU"/>
        </w:rPr>
        <w:t>1) Говори немного медленнее.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2) Пиши более разборчивее.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3) Ты отвечал лучше всех.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br/>
        <w:t>4) Я стал писать аккуратнее.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proofErr w:type="spell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ЧастьВ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Прочитайте текст. 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6019E3">
        <w:rPr>
          <w:rFonts w:ascii="Times New Roman" w:eastAsia="Times New Roman" w:hAnsi="Times New Roman" w:cs="Times New Roman"/>
          <w:bCs/>
          <w:lang w:eastAsia="ru-RU"/>
        </w:rPr>
        <w:t xml:space="preserve">(1) (В) </w:t>
      </w:r>
      <w:proofErr w:type="spellStart"/>
      <w:r w:rsidR="006019E3">
        <w:rPr>
          <w:rFonts w:ascii="Times New Roman" w:eastAsia="Times New Roman" w:hAnsi="Times New Roman" w:cs="Times New Roman"/>
          <w:bCs/>
          <w:lang w:eastAsia="ru-RU"/>
        </w:rPr>
        <w:t>продолжени</w:t>
      </w:r>
      <w:proofErr w:type="spellEnd"/>
      <w:r w:rsidR="006019E3">
        <w:rPr>
          <w:rFonts w:ascii="Times New Roman" w:eastAsia="Times New Roman" w:hAnsi="Times New Roman" w:cs="Times New Roman"/>
          <w:bCs/>
          <w:lang w:eastAsia="ru-RU"/>
        </w:rPr>
        <w:t xml:space="preserve">..   нескольких минут </w:t>
      </w:r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на реку упал плотный туман (не) разве…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вшийся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до самого восхода солнца. (2)С высокого холма от старой полуразрушен…ой церкви открылась уд…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вительная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картина. (3)Над спящей рекой и сбегающей к ней улицей клубилось серое вспенен…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ое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море. (4)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Бл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стящие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крыши крайних изб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усея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…ы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серебр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ыми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каплями воды. (5)Рядом дымясь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пок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зались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печные трубы, словно корабли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выстро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вшиеся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в походном порядке. (6)Полузатоплен…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ым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маяком торчала вершина старого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ра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весистого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тополя. (7)Первые лучи во…ходящего солнца еще (не)выплывшего на небосвод к…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снулись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макушки тополя. (8)С во…ходом солнца все это застывшее море начинает оживать двигаясь и клубясь. (9)Люди пор…жен…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ые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этой картиной благодарили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…красную русскую 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пр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>…роду за нечаян…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ую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радость подарен…</w:t>
      </w:r>
      <w:proofErr w:type="spellStart"/>
      <w:r w:rsidRPr="00A843CD">
        <w:rPr>
          <w:rFonts w:ascii="Times New Roman" w:eastAsia="Times New Roman" w:hAnsi="Times New Roman" w:cs="Times New Roman"/>
          <w:bCs/>
          <w:lang w:eastAsia="ru-RU"/>
        </w:rPr>
        <w:t>ую</w:t>
      </w:r>
      <w:proofErr w:type="spellEnd"/>
      <w:r w:rsidRPr="00A843CD">
        <w:rPr>
          <w:rFonts w:ascii="Times New Roman" w:eastAsia="Times New Roman" w:hAnsi="Times New Roman" w:cs="Times New Roman"/>
          <w:bCs/>
          <w:lang w:eastAsia="ru-RU"/>
        </w:rPr>
        <w:t xml:space="preserve"> им.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В1. Напишите, чем выражено сказуемое в предложении (4).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В2. Из предложения (7) выпишите действительное причастие прошедшего времени. Укажите его вид. 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В3. Выпишите причастия из предложения (3).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В4. Разберите слово ПОКАЗАЛИСЬ по составу.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В5. Выпишите из предложения (1) причастный оборот и подчеркните его как член предложения.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В6. Выпишите из предложения (5) деепричастие и разберите его по составу.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В7. В предложении (7) найдите слово с чередующейся безударной гласной, выпишите его.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lang w:eastAsia="ru-RU"/>
        </w:rPr>
        <w:t>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  <w:t>В8. В предложении (4) найдите прилагательное с суффиксом –</w:t>
      </w:r>
      <w:proofErr w:type="spellStart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ян</w:t>
      </w:r>
      <w:proofErr w:type="spellEnd"/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t>-, выпишите его.</w:t>
      </w:r>
      <w:r w:rsidR="00B8133C">
        <w:rPr>
          <w:rFonts w:ascii="Times New Roman" w:eastAsia="Times New Roman" w:hAnsi="Times New Roman" w:cs="Times New Roman"/>
          <w:b/>
          <w:bCs/>
          <w:lang w:eastAsia="ru-RU"/>
        </w:rPr>
        <w:t>_______________________________________________________________________</w:t>
      </w: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br/>
      </w:r>
    </w:p>
    <w:p w:rsidR="004650E7" w:rsidRDefault="00A843CD" w:rsidP="004650E7">
      <w:pPr>
        <w:tabs>
          <w:tab w:val="left" w:pos="180"/>
          <w:tab w:val="left" w:pos="3975"/>
        </w:tabs>
        <w:rPr>
          <w:rFonts w:ascii="Times New Roman" w:hAnsi="Times New Roman" w:cs="Times New Roman"/>
        </w:rPr>
      </w:pPr>
      <w:r w:rsidRPr="00A843CD">
        <w:rPr>
          <w:rFonts w:ascii="Times New Roman" w:hAnsi="Times New Roman" w:cs="Times New Roman"/>
        </w:rPr>
        <w:tab/>
      </w:r>
    </w:p>
    <w:p w:rsidR="004650E7" w:rsidRDefault="004650E7" w:rsidP="004650E7">
      <w:pPr>
        <w:tabs>
          <w:tab w:val="left" w:pos="180"/>
          <w:tab w:val="left" w:pos="3975"/>
        </w:tabs>
        <w:rPr>
          <w:rFonts w:ascii="Times New Roman" w:hAnsi="Times New Roman" w:cs="Times New Roman"/>
        </w:rPr>
      </w:pPr>
    </w:p>
    <w:p w:rsidR="00A843CD" w:rsidRPr="00A843CD" w:rsidRDefault="004650E7" w:rsidP="004650E7">
      <w:pPr>
        <w:tabs>
          <w:tab w:val="left" w:pos="180"/>
          <w:tab w:val="left" w:pos="39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85CA3" w:rsidRDefault="000A164E" w:rsidP="000B2DB4">
      <w:pPr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</w:pPr>
      <w:r w:rsidRPr="0009791E">
        <w:rPr>
          <w:rStyle w:val="ucoz-forum-post"/>
          <w:rFonts w:ascii="Times New Roman" w:hAnsi="Times New Roman" w:cs="Times New Roman"/>
          <w:b/>
          <w:bCs/>
          <w:sz w:val="28"/>
          <w:szCs w:val="28"/>
          <w:shd w:val="clear" w:color="auto" w:fill="FFFFFF" w:themeFill="background1"/>
        </w:rPr>
        <w:lastRenderedPageBreak/>
        <w:t>Вариант</w:t>
      </w:r>
      <w:r w:rsidRPr="0009791E">
        <w:rPr>
          <w:rStyle w:val="ucoz-forum-post"/>
          <w:rFonts w:ascii="Times New Roman" w:hAnsi="Times New Roman" w:cs="Times New Roman"/>
          <w:b/>
          <w:bCs/>
          <w:shd w:val="clear" w:color="auto" w:fill="FFFFFF" w:themeFill="background1"/>
        </w:rPr>
        <w:t xml:space="preserve"> 2</w:t>
      </w:r>
      <w:r w:rsidRPr="0009791E">
        <w:rPr>
          <w:rFonts w:ascii="Times New Roman" w:hAnsi="Times New Roman" w:cs="Times New Roman"/>
          <w:b/>
          <w:bCs/>
          <w:color w:val="333333"/>
          <w:shd w:val="clear" w:color="auto" w:fill="FAFAFA"/>
        </w:rPr>
        <w:br/>
      </w:r>
      <w:r w:rsidRPr="000A164E">
        <w:rPr>
          <w:rFonts w:ascii="Times New Roman" w:hAnsi="Times New Roman" w:cs="Times New Roman"/>
          <w:b/>
          <w:bCs/>
          <w:color w:val="333333"/>
          <w:shd w:val="clear" w:color="auto" w:fill="FAFAFA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Часть А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А1. В каком слове на месте пропуска пишется буква Я?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1)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хлопоч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щий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человек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2) завис…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щий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от меня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3) се…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щийся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дождь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4) стел…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щийся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туман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А2. В каком ряду во всех словах пишется Н?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1) стекля…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ая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посуда, следы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запута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…ы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2) отчая…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ый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шаг,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овся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ая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каша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3) испуга…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ый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шумом, ветре…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ый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день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4) кожа…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ый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портфель, варе…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ый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картофель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А3. В каком варианте ответа правильно указаны все цифры, на месте которых пишется две буквы Н?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На пустыре за садом валялись разбитые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глиня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(1)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кувшины,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жестя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(2)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банки, рва(3)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ая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обувь, полома(4)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ая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мебель, какие-то спиле(5)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деревья.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1) 1,5;  2) 2,3,4;  3) 2,3;  4) 4,5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А4. В каком ряду НЕ в обоих случаях пишется раздельно?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1) (не)проверены до конца, (не)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взрачный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цветок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2) (не)отыщешь на карте, (не)по-нашему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3) ничего (не)зная, инженер (не)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годовал</w:t>
      </w:r>
      <w:proofErr w:type="spellEnd"/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4) читал (не) выразительно, (не) исследованная местность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А5. Укажите строку, в которой все наречия пишутся через дефис: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1) (по)птичьи, (на)бок, (в)верху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2) (в)слепую, (в)ничью, (в)седьмых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3) (по)дружески, (нежданно)негаданно, (еле)еле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4) (волей)неволей, (в)пятых, (бок) о (бок)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 xml:space="preserve">А6. </w:t>
      </w:r>
      <w:r w:rsidR="004650E7">
        <w:rPr>
          <w:rFonts w:ascii="Times New Roman" w:eastAsia="Times New Roman" w:hAnsi="Times New Roman" w:cs="Times New Roman"/>
          <w:b/>
          <w:bCs/>
          <w:lang w:eastAsia="ru-RU"/>
        </w:rPr>
        <w:t>В каком слове на месте пропуска пишется буква О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1) </w:t>
      </w:r>
      <w:proofErr w:type="spellStart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издале</w:t>
      </w:r>
      <w:proofErr w:type="spellEnd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..    2) </w:t>
      </w:r>
      <w:proofErr w:type="spellStart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досух</w:t>
      </w:r>
      <w:proofErr w:type="spellEnd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..    3) </w:t>
      </w:r>
      <w:proofErr w:type="spellStart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занов</w:t>
      </w:r>
      <w:proofErr w:type="spellEnd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..     4) </w:t>
      </w:r>
      <w:proofErr w:type="spellStart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слев</w:t>
      </w:r>
      <w:proofErr w:type="spellEnd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..</w:t>
      </w:r>
    </w:p>
    <w:p w:rsidR="00185CA3" w:rsidRDefault="000A164E" w:rsidP="00EA2419">
      <w:pPr>
        <w:spacing w:after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А7. Найдите строку, в которой на месте пропуска букв во всех словах пишется буква А: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1)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нав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ждение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пригл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шать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заг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релый</w:t>
      </w:r>
      <w:proofErr w:type="spellEnd"/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2)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предст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влять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уг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сать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прил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жение</w:t>
      </w:r>
      <w:proofErr w:type="spellEnd"/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3) препод…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вать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выр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сти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упр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щать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,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4) ф…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нтазия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, пол…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гается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распростр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нять</w:t>
      </w:r>
      <w:proofErr w:type="spellEnd"/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А8. В каком ряду во всех словах пропущена одна и та же буква?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1) и…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коренить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бе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…жалостный,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чре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…мерный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2) ни…падать, ...делать,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бе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…вкусный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3)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…небречь,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пятствие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старелый</w:t>
      </w:r>
      <w:proofErr w:type="spellEnd"/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4) 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десь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, по…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дороваться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,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ра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…писание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 xml:space="preserve">А9. </w:t>
      </w:r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В каком предложении выделенное слово – предлог?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1) </w:t>
      </w:r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(В) </w:t>
      </w:r>
      <w:proofErr w:type="spellStart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течени</w:t>
      </w:r>
      <w:proofErr w:type="spellEnd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.. реки было много поворотов.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2) </w:t>
      </w:r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(В) </w:t>
      </w:r>
      <w:proofErr w:type="spellStart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течени</w:t>
      </w:r>
      <w:proofErr w:type="spellEnd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.. недели мы готовились к походу.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3) </w:t>
      </w:r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(На) счет команды были добавлены баллы.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4) </w:t>
      </w:r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(В) </w:t>
      </w:r>
      <w:proofErr w:type="spellStart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продолжени</w:t>
      </w:r>
      <w:proofErr w:type="spellEnd"/>
      <w:r w:rsidR="00185CA3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..     книги  было много неожиданного. </w:t>
      </w:r>
      <w:r w:rsidRPr="000B2DB4">
        <w:rPr>
          <w:rStyle w:val="ucoz-forum-post"/>
          <w:b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А10. Укажите предложение, в котором причастный оборот не выделяется запятой (знаки препинания не расставлены).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1) Партизаны отрезанные от основных сил с честью выдержали осаду.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2) Туча нависшая над высокими вершинами тополей уже сыпала дождиком.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lastRenderedPageBreak/>
        <w:t>3) Быстро высыхает согреваемая солнцем земля.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4) Морская ширь играющая яркими красками живет и дышит могучей силой.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 xml:space="preserve">А11. </w:t>
      </w:r>
      <w:r w:rsidR="00185CA3">
        <w:rPr>
          <w:rFonts w:ascii="Times New Roman" w:eastAsia="Times New Roman" w:hAnsi="Times New Roman" w:cs="Times New Roman"/>
          <w:b/>
          <w:bCs/>
          <w:lang w:eastAsia="ru-RU"/>
        </w:rPr>
        <w:t>Укажите грамматически правильное продолжение предложения:</w:t>
      </w:r>
    </w:p>
    <w:p w:rsidR="00EA2419" w:rsidRDefault="00185CA3" w:rsidP="00EA2419">
      <w:pPr>
        <w:spacing w:after="0"/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Оттолкну меня,</w:t>
      </w:r>
      <w:r w:rsidR="000A164E"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="00EA2419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1) </w:t>
      </w:r>
      <w:r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парнем двигало желание скрыться</w:t>
      </w:r>
      <w:r w:rsidR="000A164E"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.</w:t>
      </w:r>
    </w:p>
    <w:p w:rsidR="00EA2419" w:rsidRDefault="000A164E" w:rsidP="00EA2419">
      <w:pPr>
        <w:spacing w:after="0"/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</w:pP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2) </w:t>
      </w:r>
      <w:r w:rsidR="00EA2419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парня ждало разочарование.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3) </w:t>
      </w:r>
      <w:r w:rsidR="00EA2419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парню явно захотелось убежать прочь.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4) </w:t>
      </w:r>
      <w:r w:rsidR="00EA2419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парень бросился бежать.</w:t>
      </w:r>
    </w:p>
    <w:p w:rsidR="000A164E" w:rsidRDefault="000A164E" w:rsidP="000B2DB4">
      <w:pPr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</w:pP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А12. Где допущена ошибка в употреблении наречия?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1</w:t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) Он слушал на уроке более внимательно.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2) Он сделал работу лучше всех.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3) Я стараюсь писать более красивее.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4) Мой друг внимательнее всех в классе.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Часть В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Прочитайте текст.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Вставьте пропущенные буквы и расставьте знаки препинания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(1)Неожиданно подул ветер всколыхнув зеркало озера и обломав сухие ветки. (2)Птицы (не) успевшие улететь и…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чезли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бе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следно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. (3)Маленькие кроты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стро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вшие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подземные царства спрятались. (4)Солнце послав на землю последний луч зарылось в серую мглу. (5)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…рода затаившая дыхание зам…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рла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в ожидании чего-то и вот первая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серебр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ая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снежинка к…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снулась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кленового листа.</w:t>
      </w:r>
      <w:r w:rsidRPr="000B2DB4">
        <w:rPr>
          <w:rFonts w:ascii="Times New Roman" w:hAnsi="Times New Roman" w:cs="Times New Roman"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(6) </w:t>
      </w:r>
      <w:r w:rsidR="002B7302"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(В) </w:t>
      </w:r>
      <w:proofErr w:type="spellStart"/>
      <w:r w:rsidR="002B7302"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течени</w:t>
      </w:r>
      <w:proofErr w:type="spellEnd"/>
      <w:r w:rsidR="002B7302"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.. ночи </w:t>
      </w:r>
      <w:proofErr w:type="spellStart"/>
      <w:r w:rsidR="002B7302"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б</w:t>
      </w:r>
      <w:r w:rsidR="00D62FAC"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е</w:t>
      </w:r>
      <w:proofErr w:type="spellEnd"/>
      <w:r w:rsidR="00D62FAC"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…шумно </w:t>
      </w:r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шел снег засыпая все неровности на земле. (7)Снежный ковер изменивший обычный наряд леса опушил инеем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ра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кидистые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елочки од…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ноко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р…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стущие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у опушки. (8)Они покорно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пр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…гнулись к земле. (9)Ещё (не )скован…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ая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лед…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ым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панцирем лесная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реч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нка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покрыта большим снегом. (10)Он ост…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навливает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течение у берегов глуша шум на перекатах. (11)Снег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погл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тил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все звуки и создал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бе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…конечные вереницы белых фигур 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оч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…</w:t>
      </w:r>
      <w:proofErr w:type="spellStart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>ровав</w:t>
      </w:r>
      <w:proofErr w:type="spellEnd"/>
      <w:r w:rsidRPr="000B2DB4">
        <w:rPr>
          <w:rStyle w:val="ucoz-forum-post"/>
          <w:rFonts w:ascii="Times New Roman" w:hAnsi="Times New Roman" w:cs="Times New Roman"/>
          <w:bCs/>
          <w:color w:val="333333"/>
          <w:shd w:val="clear" w:color="auto" w:fill="FFFFFF" w:themeFill="background1"/>
        </w:rPr>
        <w:t xml:space="preserve"> все лесное царство.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В1. Выпишите из предложения (5) причастный оборот и подчеркните его как член предложения.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_____________________________________________________________________________________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В2. Выпишите из предложения(11) деепричастие и разберите его по составу.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_____________________________________________________________________________________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В3. Из предложения (7) выпишите действительное причастие настоящего времени. Укажите его вид. _______________________________________________________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В4. Напишите, чем выражено сказуемое в предложении(9). ________________________________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В5. Выпишите из предложения (4) деепричастный оборот и подчеркните его как член предложения. ________________________________________________________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В6. Разберите слово СПРЯТАЛИСЬ по составу.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_____________________________________________________________________________________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В7. В предложении (5) найдите слова с чередующейся безударной гласной, выпишите.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_____________________________________________________________________________________</w:t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br/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В8. В предложении (9) найдите прилагательное с суффиксом –</w:t>
      </w:r>
      <w:proofErr w:type="spellStart"/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ян</w:t>
      </w:r>
      <w:proofErr w:type="spellEnd"/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-, выпишите</w:t>
      </w:r>
      <w:r w:rsidR="000B2DB4"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:</w:t>
      </w:r>
      <w:r w:rsidRPr="000B2DB4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___________________________________________________________________</w:t>
      </w:r>
      <w:r w:rsidR="00EA2419"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  <w:t>_______</w:t>
      </w:r>
    </w:p>
    <w:p w:rsidR="00EA2419" w:rsidRDefault="00EA2419" w:rsidP="000B2DB4">
      <w:pPr>
        <w:rPr>
          <w:rStyle w:val="ucoz-forum-post"/>
          <w:rFonts w:ascii="Times New Roman" w:hAnsi="Times New Roman" w:cs="Times New Roman"/>
          <w:b/>
          <w:bCs/>
          <w:color w:val="333333"/>
          <w:shd w:val="clear" w:color="auto" w:fill="FFFFFF" w:themeFill="background1"/>
        </w:rPr>
      </w:pPr>
    </w:p>
    <w:p w:rsidR="00EA2419" w:rsidRDefault="00EA2419" w:rsidP="000B2DB4">
      <w:pPr>
        <w:rPr>
          <w:rFonts w:ascii="Times New Roman" w:hAnsi="Times New Roman" w:cs="Times New Roman"/>
          <w:b/>
          <w:bCs/>
          <w:color w:val="333333"/>
          <w:shd w:val="clear" w:color="auto" w:fill="FAFAFA"/>
        </w:rPr>
      </w:pPr>
    </w:p>
    <w:p w:rsidR="00EA2419" w:rsidRDefault="00EA2419" w:rsidP="00EA2419">
      <w:pPr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43CD" w:rsidRPr="000A164E" w:rsidRDefault="006F1D1F" w:rsidP="007E3B39">
      <w:pPr>
        <w:shd w:val="clear" w:color="auto" w:fill="FFFFFF" w:themeFill="background1"/>
        <w:rPr>
          <w:rFonts w:ascii="Times New Roman" w:hAnsi="Times New Roman" w:cs="Times New Roman"/>
        </w:rPr>
      </w:pPr>
      <w:r w:rsidRPr="00A843C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br/>
      </w:r>
    </w:p>
    <w:p w:rsidR="00A843CD" w:rsidRPr="000A164E" w:rsidRDefault="00A843CD" w:rsidP="00A843C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43CD" w:rsidRPr="000A1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356" w:rsidRDefault="004D5356" w:rsidP="00DE1C2D">
      <w:pPr>
        <w:spacing w:after="0" w:line="240" w:lineRule="auto"/>
      </w:pPr>
      <w:r>
        <w:separator/>
      </w:r>
    </w:p>
  </w:endnote>
  <w:endnote w:type="continuationSeparator" w:id="0">
    <w:p w:rsidR="004D5356" w:rsidRDefault="004D5356" w:rsidP="00DE1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356" w:rsidRDefault="004D5356" w:rsidP="00DE1C2D">
      <w:pPr>
        <w:spacing w:after="0" w:line="240" w:lineRule="auto"/>
      </w:pPr>
      <w:r>
        <w:separator/>
      </w:r>
    </w:p>
  </w:footnote>
  <w:footnote w:type="continuationSeparator" w:id="0">
    <w:p w:rsidR="004D5356" w:rsidRDefault="004D5356" w:rsidP="00DE1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A2B38"/>
    <w:multiLevelType w:val="multilevel"/>
    <w:tmpl w:val="8B3C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5F2E4C"/>
    <w:multiLevelType w:val="multilevel"/>
    <w:tmpl w:val="AF3C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22271A"/>
    <w:multiLevelType w:val="multilevel"/>
    <w:tmpl w:val="782C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F201A9"/>
    <w:multiLevelType w:val="multilevel"/>
    <w:tmpl w:val="B0483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D74D6"/>
    <w:multiLevelType w:val="multilevel"/>
    <w:tmpl w:val="3160B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D3887"/>
    <w:multiLevelType w:val="multilevel"/>
    <w:tmpl w:val="AC048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9B4208"/>
    <w:multiLevelType w:val="multilevel"/>
    <w:tmpl w:val="EFBEEB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DC5048"/>
    <w:multiLevelType w:val="multilevel"/>
    <w:tmpl w:val="1C122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A63444"/>
    <w:multiLevelType w:val="multilevel"/>
    <w:tmpl w:val="8F206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164A"/>
    <w:rsid w:val="0009791E"/>
    <w:rsid w:val="000A164E"/>
    <w:rsid w:val="000B164A"/>
    <w:rsid w:val="000B2DB4"/>
    <w:rsid w:val="00113F6D"/>
    <w:rsid w:val="00185CA3"/>
    <w:rsid w:val="001F44E9"/>
    <w:rsid w:val="0022442E"/>
    <w:rsid w:val="002410A9"/>
    <w:rsid w:val="002B7302"/>
    <w:rsid w:val="004650E7"/>
    <w:rsid w:val="004A2F90"/>
    <w:rsid w:val="004D5356"/>
    <w:rsid w:val="004E204E"/>
    <w:rsid w:val="006019E3"/>
    <w:rsid w:val="006B18E7"/>
    <w:rsid w:val="006F1D1F"/>
    <w:rsid w:val="007E3B39"/>
    <w:rsid w:val="00845462"/>
    <w:rsid w:val="00847B73"/>
    <w:rsid w:val="0087384B"/>
    <w:rsid w:val="00887740"/>
    <w:rsid w:val="008E391A"/>
    <w:rsid w:val="009512E9"/>
    <w:rsid w:val="009E7359"/>
    <w:rsid w:val="00A843CD"/>
    <w:rsid w:val="00B8133C"/>
    <w:rsid w:val="00C14C3C"/>
    <w:rsid w:val="00D62FAC"/>
    <w:rsid w:val="00D90D5F"/>
    <w:rsid w:val="00DE1C2D"/>
    <w:rsid w:val="00EA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F972A-2438-4555-997B-0ADE697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3CD"/>
    <w:rPr>
      <w:rFonts w:ascii="Tahoma" w:hAnsi="Tahoma" w:cs="Tahoma"/>
      <w:sz w:val="16"/>
      <w:szCs w:val="16"/>
    </w:rPr>
  </w:style>
  <w:style w:type="character" w:customStyle="1" w:styleId="ucoz-forum-post">
    <w:name w:val="ucoz-forum-post"/>
    <w:basedOn w:val="a0"/>
    <w:rsid w:val="000A164E"/>
  </w:style>
  <w:style w:type="paragraph" w:styleId="a5">
    <w:name w:val="Normal (Web)"/>
    <w:basedOn w:val="a"/>
    <w:uiPriority w:val="99"/>
    <w:semiHidden/>
    <w:unhideWhenUsed/>
    <w:rsid w:val="00887740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E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1C2D"/>
  </w:style>
  <w:style w:type="paragraph" w:styleId="a8">
    <w:name w:val="footer"/>
    <w:basedOn w:val="a"/>
    <w:link w:val="a9"/>
    <w:uiPriority w:val="99"/>
    <w:unhideWhenUsed/>
    <w:rsid w:val="00DE1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8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93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2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Руслана Матухнова</cp:lastModifiedBy>
  <cp:revision>19</cp:revision>
  <cp:lastPrinted>2018-05-16T23:55:00Z</cp:lastPrinted>
  <dcterms:created xsi:type="dcterms:W3CDTF">2018-05-11T14:00:00Z</dcterms:created>
  <dcterms:modified xsi:type="dcterms:W3CDTF">2020-05-12T14:45:00Z</dcterms:modified>
</cp:coreProperties>
</file>