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B6" w:rsidRPr="00DD58D4" w:rsidRDefault="00E249B6" w:rsidP="00E249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49B6" w:rsidRPr="002A4786" w:rsidRDefault="00193CAA" w:rsidP="008E7A1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Фестиваль-конкурс «Мы в пр</w:t>
      </w:r>
      <w:r w:rsidR="00571212" w:rsidRPr="002A478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фессии играли</w:t>
      </w:r>
      <w:r w:rsidR="000477D6" w:rsidRPr="002A478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249B6" w:rsidRPr="00DD58D4" w:rsidRDefault="00E249B6" w:rsidP="008E7A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58D4">
        <w:rPr>
          <w:rFonts w:ascii="Times New Roman" w:hAnsi="Times New Roman" w:cs="Times New Roman"/>
          <w:b/>
          <w:sz w:val="28"/>
          <w:szCs w:val="28"/>
        </w:rPr>
        <w:t>Пояснительная</w:t>
      </w:r>
      <w:proofErr w:type="spellEnd"/>
      <w:r w:rsidRPr="00DD5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8D4">
        <w:rPr>
          <w:rFonts w:ascii="Times New Roman" w:hAnsi="Times New Roman" w:cs="Times New Roman"/>
          <w:b/>
          <w:sz w:val="28"/>
          <w:szCs w:val="28"/>
        </w:rPr>
        <w:t>записка</w:t>
      </w:r>
      <w:proofErr w:type="spellEnd"/>
    </w:p>
    <w:p w:rsidR="00E249B6" w:rsidRPr="00DD58D4" w:rsidRDefault="00E249B6" w:rsidP="008E7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8D4">
        <w:rPr>
          <w:rFonts w:ascii="Times New Roman" w:hAnsi="Times New Roman" w:cs="Times New Roman"/>
          <w:b/>
          <w:i/>
          <w:sz w:val="28"/>
          <w:szCs w:val="28"/>
        </w:rPr>
        <w:t xml:space="preserve">Цели мероприятия: </w:t>
      </w:r>
    </w:p>
    <w:p w:rsidR="00E249B6" w:rsidRPr="002A4786" w:rsidRDefault="008E7A10" w:rsidP="008E7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</w:t>
      </w:r>
      <w:proofErr w:type="gramEnd"/>
      <w:r w:rsidR="00E249B6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- создание условий для формирования конкретно-наглядных представлений о существенных сторонах профессий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249B6" w:rsidRPr="002A4786" w:rsidRDefault="00E249B6" w:rsidP="008E7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развивающая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- развитие осмысленного запоминания, дифференцированного восприятия, произвольного внимания, развитие познавательных и творческих способностей учащихся на основе создания максимально разнообразн</w:t>
      </w:r>
      <w:r w:rsidR="008E7A10" w:rsidRPr="002A4786">
        <w:rPr>
          <w:rFonts w:ascii="Times New Roman" w:hAnsi="Times New Roman" w:cs="Times New Roman"/>
          <w:sz w:val="28"/>
          <w:szCs w:val="28"/>
          <w:lang w:val="ru-RU"/>
        </w:rPr>
        <w:t>ых впечатлений о мире профессий;</w:t>
      </w:r>
    </w:p>
    <w:p w:rsidR="00E249B6" w:rsidRPr="002A4786" w:rsidRDefault="00E249B6" w:rsidP="008E7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воспитательная 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- осознание учащимися ценности и важности профессий в современном мире, осмысление важности таких качеств, как ответственность и аккуратность для успешного выполнени</w:t>
      </w:r>
      <w:r w:rsidR="008E7A10" w:rsidRPr="002A4786">
        <w:rPr>
          <w:rFonts w:ascii="Times New Roman" w:hAnsi="Times New Roman" w:cs="Times New Roman"/>
          <w:sz w:val="28"/>
          <w:szCs w:val="28"/>
          <w:lang w:val="ru-RU"/>
        </w:rPr>
        <w:t>я профессиональных обязанностей.</w:t>
      </w:r>
    </w:p>
    <w:p w:rsidR="00E249B6" w:rsidRPr="002A4786" w:rsidRDefault="00E249B6" w:rsidP="008E7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49B6" w:rsidRPr="00DD58D4" w:rsidRDefault="00E249B6" w:rsidP="008E7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D58D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proofErr w:type="spellEnd"/>
      <w:r w:rsidRPr="00DD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58D4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proofErr w:type="spellEnd"/>
      <w:r w:rsidRPr="00DD58D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249B6" w:rsidRPr="002A4786" w:rsidRDefault="00E249B6" w:rsidP="008E7A10">
      <w:pPr>
        <w:pStyle w:val="a4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сформировать конкретно-наглядные представления о существенных сторонах профессии (содержание труда, орудия труда, правила поведения в процессе трудовой деятельности); </w:t>
      </w:r>
    </w:p>
    <w:p w:rsidR="00E249B6" w:rsidRPr="002A4786" w:rsidRDefault="00E249B6" w:rsidP="008E7A10">
      <w:pPr>
        <w:pStyle w:val="a4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обучающихся с разнообразием мира профессий; </w:t>
      </w:r>
    </w:p>
    <w:p w:rsidR="00E249B6" w:rsidRPr="002A4786" w:rsidRDefault="00E249B6" w:rsidP="008E7A10">
      <w:pPr>
        <w:pStyle w:val="a4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сформировать мотивацию и интерес к трудовой и учебной деятельности, стремление к труду, полезному для себя и общества; </w:t>
      </w:r>
    </w:p>
    <w:p w:rsidR="00E249B6" w:rsidRPr="002A4786" w:rsidRDefault="00E249B6" w:rsidP="008E7A10">
      <w:pPr>
        <w:pStyle w:val="a4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развивать интеллектуальные и тво</w:t>
      </w:r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рческие способности </w:t>
      </w:r>
      <w:proofErr w:type="gramStart"/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>, речевые навыки, коммуникативные способности.</w:t>
      </w:r>
    </w:p>
    <w:p w:rsidR="00E249B6" w:rsidRPr="002A4786" w:rsidRDefault="00E249B6" w:rsidP="008E7A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49B6" w:rsidRPr="002A4786" w:rsidRDefault="00E249B6" w:rsidP="008E7A10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современном обществе важнейшим направлением </w:t>
      </w:r>
      <w:proofErr w:type="spellStart"/>
      <w:r w:rsidRPr="002A478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социокультурного</w:t>
      </w:r>
      <w:proofErr w:type="spellEnd"/>
      <w:r w:rsidRPr="002A478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развития является внимание к личностным и профессиональным качествам человека. С этой точки зрения чрезвычайно значимым является период обучения в начальной школе, когда </w:t>
      </w:r>
      <w:r w:rsidR="00A83F57" w:rsidRPr="002A478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закладываются основы мировоззрения</w:t>
      </w:r>
      <w:r w:rsidRPr="002A478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человека, его личной культуры, отношения к самому себе и к окружающему миру, в частности, к своей будущей профессиональной деятельности.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Профориентационная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работа должна стать основой, на которой в дальнейшем будут развиваться профессиональные интересы и намерения учащихся.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Профориентационная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работа в начальной школе заключается в основном в проведении профессионального просвещения детей и пробуждения у них интереса к различным видам трудовой деятельности. Обучающихся необходимо постепенно вводить в огромный мир профессий, учить их ориентироваться в этом мире и учитывать, что ими пока запоминается только самое яркое, впечатляющее, броское. Представления детей младшего школьного  возраста о труде взрослых могут расширяться не только за счет наблюдений доступной среды, но и за счет проигрывания ребенком конкретных ситуаций, позволяющих познакомиться с особенностями той или иной профессии. Игра – это ведущий вид деятельности младшего школьника, «детская игра – это первый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профориентатор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ребенка. В игре ребенок учиться возможности быть капитаном, врачом, учителем…» (А. Г.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Асмолов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). Поэтому, при планировании данного мероприятия была выбрана </w:t>
      </w:r>
      <w:r w:rsidRPr="002A4786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форма проведения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– защита профес</w:t>
      </w:r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>сий в виде театрализованных представлений (сценки, мини-спектакли)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. Для сюжета мероприятия отобраны профессии, уже знакомые детям по программе обучения и восп</w:t>
      </w:r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итания в начальной школе. </w:t>
      </w:r>
      <w:proofErr w:type="gramStart"/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72DB0" w:rsidRPr="002A4786">
        <w:rPr>
          <w:rFonts w:ascii="Times New Roman" w:hAnsi="Times New Roman" w:cs="Times New Roman"/>
          <w:sz w:val="28"/>
          <w:szCs w:val="28"/>
          <w:lang w:val="ru-RU"/>
        </w:rPr>
        <w:t>ля театральных постановок выбраны профессии в</w:t>
      </w:r>
      <w:r w:rsidR="007B3784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классификацией: </w:t>
      </w:r>
      <w:r w:rsidR="00072DB0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человек-человек, человек-природа, человек-техника, </w:t>
      </w:r>
      <w:proofErr w:type="spellStart"/>
      <w:r w:rsidR="00072DB0" w:rsidRPr="002A4786">
        <w:rPr>
          <w:rFonts w:ascii="Times New Roman" w:hAnsi="Times New Roman" w:cs="Times New Roman"/>
          <w:sz w:val="28"/>
          <w:szCs w:val="28"/>
          <w:lang w:val="ru-RU"/>
        </w:rPr>
        <w:t>человек-знаковая</w:t>
      </w:r>
      <w:proofErr w:type="spellEnd"/>
      <w:r w:rsidR="00072DB0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система, </w:t>
      </w:r>
      <w:proofErr w:type="spellStart"/>
      <w:r w:rsidR="00072DB0" w:rsidRPr="002A4786">
        <w:rPr>
          <w:rFonts w:ascii="Times New Roman" w:hAnsi="Times New Roman" w:cs="Times New Roman"/>
          <w:sz w:val="28"/>
          <w:szCs w:val="28"/>
          <w:lang w:val="ru-RU"/>
        </w:rPr>
        <w:t>человек-художественный</w:t>
      </w:r>
      <w:proofErr w:type="spellEnd"/>
      <w:r w:rsidR="00072DB0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образ</w:t>
      </w:r>
      <w:r w:rsidR="007B3784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(врач; ветеринар, егерь; пожарный, артист, программист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Придуманы образы этих профессий, проанализирован и отобран литературный материал</w:t>
      </w:r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которого написан сценарий.</w:t>
      </w:r>
      <w:r w:rsidR="007B3784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Так как это театрали</w:t>
      </w:r>
      <w:r w:rsidR="00A83F57" w:rsidRPr="002A4786">
        <w:rPr>
          <w:rFonts w:ascii="Times New Roman" w:hAnsi="Times New Roman" w:cs="Times New Roman"/>
          <w:sz w:val="28"/>
          <w:szCs w:val="28"/>
          <w:lang w:val="ru-RU"/>
        </w:rPr>
        <w:t>зованная игра, то при постановке</w:t>
      </w:r>
      <w:r w:rsidR="007B3784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мини-спектаклей, сценок дети и родители пробовали себя в профессиях: сценарист, режиссёр, художник-декоратор, костюмер, гримёр и другие профессии театра.</w:t>
      </w:r>
      <w:r w:rsidR="00A9096B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Жюри фестиваля-конкурса определило 5 номинаций: «Лучший спектакль», «Лучшая актёрская работа», «</w:t>
      </w:r>
      <w:r w:rsidR="000477D6" w:rsidRPr="002A4786">
        <w:rPr>
          <w:rFonts w:ascii="Times New Roman" w:hAnsi="Times New Roman" w:cs="Times New Roman"/>
          <w:sz w:val="28"/>
          <w:szCs w:val="28"/>
          <w:lang w:val="ru-RU"/>
        </w:rPr>
        <w:t>Лучший художественный образ</w:t>
      </w:r>
      <w:r w:rsidR="00A9096B" w:rsidRPr="002A4786">
        <w:rPr>
          <w:rFonts w:ascii="Times New Roman" w:hAnsi="Times New Roman" w:cs="Times New Roman"/>
          <w:sz w:val="28"/>
          <w:szCs w:val="28"/>
          <w:lang w:val="ru-RU"/>
        </w:rPr>
        <w:t>», «Приз зрительских симпатий», «Лучшая работа художника по костюмам</w:t>
      </w:r>
      <w:r w:rsidR="008E7A10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и декора</w:t>
      </w:r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>циям</w:t>
      </w:r>
      <w:r w:rsidR="00A9096B" w:rsidRPr="002A478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E7A10" w:rsidRPr="002A47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49B6" w:rsidRPr="002A4786" w:rsidRDefault="00E249B6" w:rsidP="008E7A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B79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Предварительная подготовка к проведению мероприятия заключалась в следующем</w:t>
      </w:r>
      <w:r w:rsidR="00193CAA" w:rsidRP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93CAA" w:rsidRP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proofErr w:type="gramStart"/>
      <w:r w:rsidR="00193CAA" w:rsidRP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Проведён цикл классных часов</w:t>
      </w:r>
      <w:r w:rsid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193CAA" w:rsidRP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которых состоялись </w:t>
      </w:r>
      <w:r w:rsidRP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виртуальные экскурсии-знакомства с профессиями (</w:t>
      </w:r>
      <w:r w:rsidR="007B3784" w:rsidRPr="009B79B4">
        <w:rPr>
          <w:rFonts w:ascii="Times New Roman" w:hAnsi="Times New Roman" w:cs="Times New Roman"/>
          <w:sz w:val="28"/>
          <w:szCs w:val="28"/>
          <w:lang w:val="ru-RU"/>
        </w:rPr>
        <w:t>врач; ветеринар, егерь; пожарный, артист, программист, профессии театра</w:t>
      </w:r>
      <w:r w:rsidR="007B3784" w:rsidRP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  <w:proofErr w:type="gramEnd"/>
      <w:r w:rsidR="007B3784" w:rsidRPr="009B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B3784"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Дети </w:t>
      </w:r>
      <w:r w:rsidR="00D50034"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едином уроке </w:t>
      </w:r>
      <w:r w:rsidR="007B3784"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познакомились </w:t>
      </w:r>
      <w:r w:rsidR="00D50034"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одной из  классификаций</w:t>
      </w:r>
      <w:r w:rsidR="007B3784"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профессий</w:t>
      </w:r>
      <w:r w:rsidR="00D50034"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D50034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человек-человек, человек-природа, человек-техника, </w:t>
      </w:r>
      <w:proofErr w:type="spellStart"/>
      <w:proofErr w:type="gramStart"/>
      <w:r w:rsidR="00D50034" w:rsidRPr="002A4786">
        <w:rPr>
          <w:rFonts w:ascii="Times New Roman" w:hAnsi="Times New Roman" w:cs="Times New Roman"/>
          <w:sz w:val="28"/>
          <w:szCs w:val="28"/>
          <w:lang w:val="ru-RU"/>
        </w:rPr>
        <w:t>человек-знаковая</w:t>
      </w:r>
      <w:proofErr w:type="spellEnd"/>
      <w:proofErr w:type="gramEnd"/>
      <w:r w:rsidR="00D50034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система, </w:t>
      </w:r>
      <w:proofErr w:type="spellStart"/>
      <w:r w:rsidR="00D50034" w:rsidRPr="002A4786">
        <w:rPr>
          <w:rFonts w:ascii="Times New Roman" w:hAnsi="Times New Roman" w:cs="Times New Roman"/>
          <w:sz w:val="28"/>
          <w:szCs w:val="28"/>
          <w:lang w:val="ru-RU"/>
        </w:rPr>
        <w:t>человек-художественный</w:t>
      </w:r>
      <w:proofErr w:type="spellEnd"/>
      <w:r w:rsidR="00D50034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образ)</w:t>
      </w:r>
      <w:r w:rsidR="00193CAA" w:rsidRPr="002A47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93CAA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193CAA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одготовлены творческие работы (рисунки, сочинения) для организации выставки «В мире профессий»; учащиеся подбирали материалы о представляемой профессии (рисунки, фотографии, стихи, рассказы, пословицы, загадки).</w:t>
      </w:r>
      <w:proofErr w:type="gramEnd"/>
      <w:r w:rsidR="00D50034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Детей класса разделили на творческие группы, а на родительском</w:t>
      </w:r>
      <w:r w:rsidR="00A83F57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собрании родители решили включиться в процесс </w:t>
      </w:r>
      <w:r w:rsidR="00D50034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подготовк</w:t>
      </w:r>
      <w:r w:rsidR="00A83F57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и проведения</w:t>
      </w:r>
      <w:r w:rsidR="00D50034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мероприятия.</w:t>
      </w:r>
      <w:bookmarkStart w:id="0" w:name="_GoBack"/>
      <w:bookmarkEnd w:id="0"/>
      <w:r w:rsidR="00A83F57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Творческие группы детей и </w:t>
      </w:r>
      <w:r w:rsidR="00193CAA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их </w:t>
      </w:r>
      <w:r w:rsidR="00A83F57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родителей работали над сценарием </w:t>
      </w:r>
      <w:r w:rsidR="00193CAA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своего </w:t>
      </w:r>
      <w:r w:rsidR="00A83F57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мини-спектакля</w:t>
      </w:r>
      <w:r w:rsidR="00193CAA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 профессиях</w:t>
      </w:r>
      <w:r w:rsidR="00A83F57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костюмами, д</w:t>
      </w:r>
      <w:r w:rsidR="00193CAA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екорациями, подбирали музыку, </w:t>
      </w:r>
      <w:r w:rsidR="00A83F57" w:rsidRPr="002A47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готовили афиши, репетировали.</w:t>
      </w:r>
    </w:p>
    <w:p w:rsidR="00E249B6" w:rsidRPr="002A4786" w:rsidRDefault="00E249B6" w:rsidP="008E7A10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 подготовке к мероприятию учащиеся</w:t>
      </w:r>
      <w:r w:rsidR="00A83F57"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совместно с родителями</w:t>
      </w:r>
      <w:r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проявили активность, самостоятельность и инициативу, творческие способности. В ходе мероприятия группы учащихся демонстрировали подготовленные театрализованные постановки о представляемой профессии. </w:t>
      </w:r>
      <w:r w:rsidR="000477D6" w:rsidRPr="002A4786">
        <w:rPr>
          <w:rFonts w:ascii="Times New Roman" w:hAnsi="Times New Roman" w:cs="Times New Roman"/>
          <w:sz w:val="28"/>
          <w:szCs w:val="28"/>
          <w:lang w:val="ru-RU"/>
        </w:rPr>
        <w:t>Жюри фестиваля-конкурса определило 5 номинаций: «Лучший спектакль», «Лучшая актёрская работа», «Лучший художественный образ», «Приз зрительских симпатий», «Лучшая работа художника по костюмам</w:t>
      </w:r>
      <w:r w:rsidR="00571212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и декорациям</w:t>
      </w:r>
      <w:r w:rsidR="008E7A10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». Был  подготовлен </w:t>
      </w:r>
      <w:r w:rsidR="000477D6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наградной материал </w:t>
      </w:r>
      <w:r w:rsidR="00A9096B" w:rsidRPr="002A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каждой номинации конкурса.</w:t>
      </w:r>
    </w:p>
    <w:p w:rsidR="008E7A10" w:rsidRPr="002A4786" w:rsidRDefault="008E7A10" w:rsidP="008E7A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49B6" w:rsidRPr="002A4786" w:rsidRDefault="00E249B6" w:rsidP="008E7A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Основными результатами</w:t>
      </w:r>
      <w:r w:rsidR="008E7A10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проведенного 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мероприятия можно считать:</w:t>
      </w:r>
    </w:p>
    <w:p w:rsidR="00E249B6" w:rsidRPr="002A4786" w:rsidRDefault="00E249B6" w:rsidP="008E7A10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Повышение уровня осведомленности учащихся о мире профессий.</w:t>
      </w:r>
    </w:p>
    <w:p w:rsidR="00E249B6" w:rsidRPr="002A4786" w:rsidRDefault="00E249B6" w:rsidP="008E7A10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Расширение знаний о представленных профессиях.</w:t>
      </w:r>
    </w:p>
    <w:p w:rsidR="00E249B6" w:rsidRPr="002A4786" w:rsidRDefault="00E249B6" w:rsidP="008E7A10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навыков коммуникации, умения работать в творческой группе.</w:t>
      </w:r>
    </w:p>
    <w:p w:rsidR="00A83F57" w:rsidRPr="002A4786" w:rsidRDefault="008E7A10" w:rsidP="008E7A10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 w:rsidR="00193CAA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акт</w:t>
      </w:r>
      <w:r w:rsidR="00A83F57" w:rsidRPr="002A4786">
        <w:rPr>
          <w:rFonts w:ascii="Times New Roman" w:hAnsi="Times New Roman" w:cs="Times New Roman"/>
          <w:sz w:val="28"/>
          <w:szCs w:val="28"/>
          <w:lang w:val="ru-RU"/>
        </w:rPr>
        <w:t>ёрских</w:t>
      </w:r>
      <w:r w:rsidR="00193CAA" w:rsidRPr="002A4786">
        <w:rPr>
          <w:rFonts w:ascii="Times New Roman" w:hAnsi="Times New Roman" w:cs="Times New Roman"/>
          <w:sz w:val="28"/>
          <w:szCs w:val="28"/>
          <w:lang w:val="ru-RU"/>
        </w:rPr>
        <w:t>, художественных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, речевых </w:t>
      </w:r>
      <w:r w:rsidR="00A83F57" w:rsidRPr="002A4786">
        <w:rPr>
          <w:rFonts w:ascii="Times New Roman" w:hAnsi="Times New Roman" w:cs="Times New Roman"/>
          <w:sz w:val="28"/>
          <w:szCs w:val="28"/>
          <w:lang w:val="ru-RU"/>
        </w:rPr>
        <w:t>способностей</w:t>
      </w:r>
      <w:r w:rsidR="00193CAA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49B6" w:rsidRPr="002A4786" w:rsidRDefault="00E249B6" w:rsidP="008E7A10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Повышение уровня знаний учащихся о своих интересах, способностях, личностных особенностях.</w:t>
      </w:r>
    </w:p>
    <w:p w:rsidR="00E249B6" w:rsidRPr="002A4786" w:rsidRDefault="00193CAA" w:rsidP="008E7A1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Мож</w:t>
      </w:r>
      <w:r w:rsidR="00E249B6" w:rsidRPr="002A4786">
        <w:rPr>
          <w:rFonts w:ascii="Times New Roman" w:hAnsi="Times New Roman" w:cs="Times New Roman"/>
          <w:sz w:val="28"/>
          <w:szCs w:val="28"/>
          <w:lang w:val="ru-RU"/>
        </w:rPr>
        <w:t>но сделать вывод, что данное внеклассное мероприятие соответствует основным направлениям воспитательной работы школы, уровням развития классных коллективов начальной школы и  возрастным особенностям учащихся.</w:t>
      </w:r>
    </w:p>
    <w:p w:rsidR="00E249B6" w:rsidRPr="002A4786" w:rsidRDefault="00DD58D4" w:rsidP="00DD58D4">
      <w:pPr>
        <w:pStyle w:val="a3"/>
        <w:jc w:val="center"/>
        <w:rPr>
          <w:b/>
          <w:sz w:val="28"/>
          <w:szCs w:val="28"/>
          <w:lang w:val="ru-RU"/>
        </w:rPr>
      </w:pPr>
      <w:r w:rsidRPr="002A4786">
        <w:rPr>
          <w:b/>
          <w:sz w:val="28"/>
          <w:szCs w:val="28"/>
          <w:lang w:val="ru-RU"/>
        </w:rPr>
        <w:t>Ход мероприятия</w:t>
      </w:r>
    </w:p>
    <w:p w:rsidR="00DD58D4" w:rsidRPr="00EE4E99" w:rsidRDefault="00EE4E99" w:rsidP="00DD58D4">
      <w:pPr>
        <w:pStyle w:val="a3"/>
        <w:rPr>
          <w:sz w:val="28"/>
          <w:szCs w:val="28"/>
          <w:lang w:val="ru-RU"/>
        </w:rPr>
      </w:pPr>
      <w:r w:rsidRPr="00EE4E99">
        <w:rPr>
          <w:sz w:val="28"/>
          <w:szCs w:val="28"/>
          <w:lang w:val="ru-RU"/>
        </w:rPr>
        <w:t>Звучит песня “</w:t>
      </w:r>
      <w:r w:rsidR="00E77AC9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ыть человеком»</w:t>
      </w:r>
    </w:p>
    <w:p w:rsidR="00DD58D4" w:rsidRPr="002A4786" w:rsidRDefault="00DD58D4" w:rsidP="00DD58D4">
      <w:pPr>
        <w:pStyle w:val="a3"/>
        <w:rPr>
          <w:b/>
          <w:sz w:val="28"/>
          <w:szCs w:val="28"/>
          <w:lang w:val="ru-RU"/>
        </w:rPr>
      </w:pPr>
      <w:r w:rsidRPr="002A4786">
        <w:rPr>
          <w:b/>
          <w:sz w:val="28"/>
          <w:szCs w:val="28"/>
          <w:lang w:val="ru-RU"/>
        </w:rPr>
        <w:t xml:space="preserve">Ведущий. </w:t>
      </w:r>
    </w:p>
    <w:p w:rsidR="00DD58D4" w:rsidRPr="002A4786" w:rsidRDefault="00DD58D4" w:rsidP="00DD58D4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- Начинаем фестиваль-конкурс «Мы в профессии играли»</w:t>
      </w:r>
    </w:p>
    <w:p w:rsidR="00DD58D4" w:rsidRPr="002A4786" w:rsidRDefault="008E7A10" w:rsidP="00DD58D4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Представляем </w:t>
      </w:r>
      <w:r w:rsidR="00DD58D4" w:rsidRPr="002A4786">
        <w:rPr>
          <w:sz w:val="28"/>
          <w:szCs w:val="28"/>
          <w:lang w:val="ru-RU"/>
        </w:rPr>
        <w:t>жюри-фестиваля</w:t>
      </w:r>
      <w:r w:rsidRPr="002A4786">
        <w:rPr>
          <w:sz w:val="28"/>
          <w:szCs w:val="28"/>
          <w:lang w:val="ru-RU"/>
        </w:rPr>
        <w:t>.</w:t>
      </w:r>
    </w:p>
    <w:p w:rsidR="00E249B6" w:rsidRPr="002A4786" w:rsidRDefault="00DD58D4" w:rsidP="00E773F5">
      <w:pPr>
        <w:pStyle w:val="a3"/>
        <w:rPr>
          <w:b/>
          <w:sz w:val="28"/>
          <w:szCs w:val="28"/>
          <w:lang w:val="ru-RU"/>
        </w:rPr>
      </w:pPr>
      <w:r w:rsidRPr="002A4786">
        <w:rPr>
          <w:b/>
          <w:sz w:val="28"/>
          <w:szCs w:val="28"/>
          <w:lang w:val="ru-RU"/>
        </w:rPr>
        <w:t>Вступление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Прекрасных профессий на свете не счесть,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и каждой профессии слава и честь.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 мире много интересного,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Нам порою неизвестного.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Миру знаний нет предела,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Так скорей, друзья, за дело.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Вы увидите сейчас,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Что не только в классе учат –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Праздник тоже вас научит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Наблюдать и познавать,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Слушать, думать, рассуждать.</w:t>
      </w:r>
    </w:p>
    <w:p w:rsidR="00E773F5" w:rsidRPr="002A4786" w:rsidRDefault="00E773F5" w:rsidP="00E773F5">
      <w:pPr>
        <w:pStyle w:val="a3"/>
        <w:spacing w:after="240" w:afterAutospacing="0"/>
        <w:rPr>
          <w:sz w:val="28"/>
          <w:szCs w:val="28"/>
          <w:lang w:val="ru-RU"/>
        </w:rPr>
      </w:pP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Предлагаю вам я тему,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Хоть немного знаем все мы: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Книги, чашки, стол и дом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Создал человек трудом.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Вот о тех, кто создаёт,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Строит, </w:t>
      </w:r>
      <w:proofErr w:type="gramStart"/>
      <w:r w:rsidRPr="002A4786">
        <w:rPr>
          <w:sz w:val="28"/>
          <w:szCs w:val="28"/>
          <w:lang w:val="ru-RU"/>
        </w:rPr>
        <w:t>учит иль поёт</w:t>
      </w:r>
      <w:proofErr w:type="gramEnd"/>
      <w:r w:rsidRPr="002A4786">
        <w:rPr>
          <w:sz w:val="28"/>
          <w:szCs w:val="28"/>
          <w:lang w:val="ru-RU"/>
        </w:rPr>
        <w:t>,</w:t>
      </w:r>
    </w:p>
    <w:p w:rsidR="00E773F5" w:rsidRPr="002A4786" w:rsidRDefault="00E773F5" w:rsidP="00E773F5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Мы</w:t>
      </w:r>
      <w:r w:rsidR="00FC2C7A" w:rsidRPr="002A4786">
        <w:rPr>
          <w:sz w:val="28"/>
          <w:szCs w:val="28"/>
          <w:lang w:val="ru-RU"/>
        </w:rPr>
        <w:t xml:space="preserve"> сейчас спектакль начнём…</w:t>
      </w:r>
    </w:p>
    <w:p w:rsidR="00FC2C7A" w:rsidRPr="002A4786" w:rsidRDefault="00FC2C7A" w:rsidP="00E773F5">
      <w:pPr>
        <w:pStyle w:val="a3"/>
        <w:rPr>
          <w:i/>
          <w:sz w:val="28"/>
          <w:szCs w:val="28"/>
          <w:lang w:val="ru-RU"/>
        </w:rPr>
      </w:pPr>
      <w:r w:rsidRPr="002A4786">
        <w:rPr>
          <w:i/>
          <w:sz w:val="28"/>
          <w:szCs w:val="28"/>
          <w:lang w:val="ru-RU"/>
        </w:rPr>
        <w:t>Ведущий звенит в колокольчик</w:t>
      </w:r>
    </w:p>
    <w:p w:rsidR="00DD58D4" w:rsidRPr="002A4786" w:rsidRDefault="00DD58D4" w:rsidP="00DD58D4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- Колокольчик зазвенел,</w:t>
      </w:r>
      <w:r w:rsidRPr="002A4786">
        <w:rPr>
          <w:sz w:val="28"/>
          <w:szCs w:val="28"/>
          <w:lang w:val="ru-RU"/>
        </w:rPr>
        <w:br/>
        <w:t>Надо торопиться –</w:t>
      </w:r>
      <w:r w:rsidRPr="002A4786">
        <w:rPr>
          <w:sz w:val="28"/>
          <w:szCs w:val="28"/>
          <w:lang w:val="ru-RU"/>
        </w:rPr>
        <w:br/>
        <w:t>Время тем, кто не успел,</w:t>
      </w:r>
      <w:r w:rsidRPr="002A4786">
        <w:rPr>
          <w:sz w:val="28"/>
          <w:szCs w:val="28"/>
          <w:lang w:val="ru-RU"/>
        </w:rPr>
        <w:br/>
        <w:t>По местам садиться!</w:t>
      </w:r>
    </w:p>
    <w:p w:rsidR="00DD58D4" w:rsidRPr="002A4786" w:rsidRDefault="00DD58D4" w:rsidP="00DD58D4">
      <w:pPr>
        <w:pStyle w:val="ptext"/>
        <w:rPr>
          <w:i/>
          <w:sz w:val="28"/>
          <w:szCs w:val="28"/>
          <w:lang w:val="ru-RU"/>
        </w:rPr>
      </w:pPr>
      <w:r w:rsidRPr="002A4786">
        <w:rPr>
          <w:i/>
          <w:sz w:val="28"/>
          <w:szCs w:val="28"/>
          <w:lang w:val="ru-RU"/>
        </w:rPr>
        <w:t>Ведущий делает паузу и снова звонит в колокольчик.</w:t>
      </w:r>
    </w:p>
    <w:p w:rsidR="00DD58D4" w:rsidRPr="00CB3343" w:rsidRDefault="00DD58D4" w:rsidP="00DD58D4">
      <w:pPr>
        <w:pStyle w:val="prole"/>
        <w:rPr>
          <w:b/>
          <w:i/>
          <w:sz w:val="28"/>
          <w:szCs w:val="28"/>
          <w:u w:val="single"/>
        </w:rPr>
      </w:pPr>
      <w:proofErr w:type="spellStart"/>
      <w:r w:rsidRPr="00CB3343">
        <w:rPr>
          <w:b/>
          <w:i/>
          <w:sz w:val="28"/>
          <w:szCs w:val="28"/>
          <w:u w:val="single"/>
        </w:rPr>
        <w:t>Ведущий</w:t>
      </w:r>
      <w:proofErr w:type="spellEnd"/>
    </w:p>
    <w:p w:rsidR="00DD58D4" w:rsidRPr="002A4786" w:rsidRDefault="00DD58D4" w:rsidP="00DD58D4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Кто повыше, тем назад,</w:t>
      </w:r>
      <w:r w:rsidRPr="002A4786">
        <w:rPr>
          <w:sz w:val="28"/>
          <w:szCs w:val="28"/>
          <w:lang w:val="ru-RU"/>
        </w:rPr>
        <w:br/>
        <w:t>Ну, а кто пониже</w:t>
      </w:r>
      <w:proofErr w:type="gramStart"/>
      <w:r w:rsidRPr="002A4786">
        <w:rPr>
          <w:sz w:val="28"/>
          <w:szCs w:val="28"/>
          <w:lang w:val="ru-RU"/>
        </w:rPr>
        <w:br/>
        <w:t>И</w:t>
      </w:r>
      <w:proofErr w:type="gramEnd"/>
      <w:r w:rsidRPr="002A4786">
        <w:rPr>
          <w:sz w:val="28"/>
          <w:szCs w:val="28"/>
          <w:lang w:val="ru-RU"/>
        </w:rPr>
        <w:t>ли ходит в детский сад,</w:t>
      </w:r>
      <w:r w:rsidRPr="002A4786">
        <w:rPr>
          <w:sz w:val="28"/>
          <w:szCs w:val="28"/>
          <w:lang w:val="ru-RU"/>
        </w:rPr>
        <w:br/>
        <w:t>Пусть садится ближе.</w:t>
      </w:r>
    </w:p>
    <w:p w:rsidR="00DD58D4" w:rsidRPr="002A4786" w:rsidRDefault="00DD58D4" w:rsidP="00DD58D4">
      <w:pPr>
        <w:pStyle w:val="ptext"/>
        <w:rPr>
          <w:i/>
          <w:sz w:val="28"/>
          <w:szCs w:val="28"/>
          <w:lang w:val="ru-RU"/>
        </w:rPr>
      </w:pPr>
      <w:r w:rsidRPr="002A4786">
        <w:rPr>
          <w:i/>
          <w:sz w:val="28"/>
          <w:szCs w:val="28"/>
          <w:lang w:val="ru-RU"/>
        </w:rPr>
        <w:t>Ведущий делает паузу и снова звонит.</w:t>
      </w:r>
    </w:p>
    <w:p w:rsidR="00DD58D4" w:rsidRPr="00CB3343" w:rsidRDefault="00DD58D4" w:rsidP="00DD58D4">
      <w:pPr>
        <w:pStyle w:val="prole"/>
        <w:rPr>
          <w:b/>
          <w:i/>
          <w:sz w:val="28"/>
          <w:szCs w:val="28"/>
          <w:u w:val="single"/>
        </w:rPr>
      </w:pPr>
      <w:proofErr w:type="spellStart"/>
      <w:r w:rsidRPr="00CB3343">
        <w:rPr>
          <w:b/>
          <w:i/>
          <w:sz w:val="28"/>
          <w:szCs w:val="28"/>
          <w:u w:val="single"/>
        </w:rPr>
        <w:t>Ведущий</w:t>
      </w:r>
      <w:proofErr w:type="spellEnd"/>
    </w:p>
    <w:p w:rsidR="00DD58D4" w:rsidRPr="002A4786" w:rsidRDefault="00DD58D4" w:rsidP="00DD58D4">
      <w:pPr>
        <w:pStyle w:val="a3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Третий раз – последний раз,</w:t>
      </w:r>
      <w:r w:rsidRPr="002A4786">
        <w:rPr>
          <w:sz w:val="28"/>
          <w:szCs w:val="28"/>
          <w:lang w:val="ru-RU"/>
        </w:rPr>
        <w:br/>
        <w:t>Значит, начинаем!</w:t>
      </w:r>
      <w:r w:rsidRPr="002A4786">
        <w:rPr>
          <w:sz w:val="28"/>
          <w:szCs w:val="28"/>
          <w:lang w:val="ru-RU"/>
        </w:rPr>
        <w:br/>
        <w:t>Мы в профессии сейчас</w:t>
      </w:r>
      <w:proofErr w:type="gramStart"/>
      <w:r w:rsidRPr="002A4786">
        <w:rPr>
          <w:sz w:val="28"/>
          <w:szCs w:val="28"/>
          <w:lang w:val="ru-RU"/>
        </w:rPr>
        <w:br/>
        <w:t>В</w:t>
      </w:r>
      <w:proofErr w:type="gramEnd"/>
      <w:r w:rsidRPr="002A4786">
        <w:rPr>
          <w:sz w:val="28"/>
          <w:szCs w:val="28"/>
          <w:lang w:val="ru-RU"/>
        </w:rPr>
        <w:t>месте поиграем!</w:t>
      </w:r>
      <w:r w:rsidRPr="002A4786">
        <w:rPr>
          <w:sz w:val="28"/>
          <w:szCs w:val="28"/>
          <w:lang w:val="ru-RU"/>
        </w:rPr>
        <w:br/>
        <w:t>А теперь условный знак</w:t>
      </w:r>
      <w:r w:rsidRPr="002A4786">
        <w:rPr>
          <w:sz w:val="28"/>
          <w:szCs w:val="28"/>
          <w:lang w:val="ru-RU"/>
        </w:rPr>
        <w:br/>
        <w:t>Вам запомнить нужно:</w:t>
      </w:r>
      <w:r w:rsidRPr="002A4786">
        <w:rPr>
          <w:sz w:val="28"/>
          <w:szCs w:val="28"/>
          <w:lang w:val="ru-RU"/>
        </w:rPr>
        <w:br/>
        <w:t>Если сделаю вот так,</w:t>
      </w:r>
      <w:r w:rsidRPr="002A4786">
        <w:rPr>
          <w:sz w:val="28"/>
          <w:szCs w:val="28"/>
          <w:lang w:val="ru-RU"/>
        </w:rPr>
        <w:br/>
        <w:t>Отвечайте дружно!</w:t>
      </w:r>
    </w:p>
    <w:p w:rsidR="00DD58D4" w:rsidRPr="002A4786" w:rsidRDefault="00DD58D4" w:rsidP="00DD58D4">
      <w:pPr>
        <w:pStyle w:val="ptext"/>
        <w:rPr>
          <w:i/>
          <w:sz w:val="28"/>
          <w:szCs w:val="28"/>
          <w:lang w:val="ru-RU"/>
        </w:rPr>
      </w:pPr>
      <w:r w:rsidRPr="002A4786">
        <w:rPr>
          <w:i/>
          <w:sz w:val="28"/>
          <w:szCs w:val="28"/>
          <w:lang w:val="ru-RU"/>
        </w:rPr>
        <w:t>Ведущий делает взмах обеими руками, приглашая зрителей к участию.</w:t>
      </w:r>
    </w:p>
    <w:p w:rsidR="00DD58D4" w:rsidRPr="002A4786" w:rsidRDefault="00DD58D4" w:rsidP="00DD58D4">
      <w:pPr>
        <w:pStyle w:val="a3"/>
        <w:rPr>
          <w:sz w:val="28"/>
          <w:szCs w:val="28"/>
          <w:lang w:val="ru-RU"/>
        </w:rPr>
      </w:pPr>
    </w:p>
    <w:p w:rsidR="00D26854" w:rsidRDefault="00D26854" w:rsidP="00D268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09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Сценка</w:t>
      </w:r>
      <w:r w:rsidR="0009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1. </w:t>
      </w:r>
      <w:r w:rsidR="009B79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«Заботы ДОКТОРА</w:t>
      </w:r>
      <w:r w:rsidRPr="00090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»</w:t>
      </w:r>
    </w:p>
    <w:p w:rsidR="009B79B4" w:rsidRPr="009B79B4" w:rsidRDefault="009B79B4" w:rsidP="00D268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ru-RU" w:eastAsia="ru-RU"/>
        </w:rPr>
      </w:pPr>
      <w:r w:rsidRPr="009B79B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ru-RU" w:eastAsia="ru-RU"/>
        </w:rPr>
        <w:t>(группа профессий Человек-человек)</w:t>
      </w:r>
    </w:p>
    <w:p w:rsidR="00D26854" w:rsidRPr="00090798" w:rsidRDefault="00D26854" w:rsidP="00D2685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907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6854" w:rsidRPr="00090798" w:rsidRDefault="00D26854" w:rsidP="002A4786">
      <w:pPr>
        <w:spacing w:before="100" w:beforeAutospacing="1" w:after="100" w:afterAutospacing="1"/>
        <w:outlineLvl w:val="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09079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 ролях:</w:t>
      </w:r>
    </w:p>
    <w:p w:rsidR="00D26854" w:rsidRPr="002A4786" w:rsidRDefault="002A4786" w:rsidP="002A478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Ведущий –  Марьяна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Балерина – </w:t>
      </w:r>
      <w:r w:rsidR="00D26854" w:rsidRPr="0009079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Мирослава</w:t>
      </w:r>
      <w:r w:rsidR="00D26854" w:rsidRPr="00090798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Доктор – Миша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Пациент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D26854" w:rsidRPr="00090798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proofErr w:type="gramEnd"/>
      <w:r w:rsidR="00D26854" w:rsidRPr="00090798">
        <w:rPr>
          <w:rFonts w:ascii="Times New Roman" w:hAnsi="Times New Roman" w:cs="Times New Roman"/>
          <w:i/>
          <w:sz w:val="28"/>
          <w:szCs w:val="28"/>
          <w:lang w:val="ru-RU"/>
        </w:rPr>
        <w:t>има</w:t>
      </w:r>
      <w:r w:rsidR="00D26854" w:rsidRPr="00090798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Кресть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янин – </w:t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t>Роман</w:t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br/>
        <w:t>Родители:</w:t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Режиссё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р-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Юлия Юрьевна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Оператор-</w:t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t>Анаствсия</w:t>
      </w:r>
      <w:proofErr w:type="spellEnd"/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Вячеславовна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Гримёр – Лариса </w:t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t>Афанасье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вна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Художник-декоратор – </w:t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t>Наталья Викторовна</w:t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br/>
        <w:t>Костюме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р – </w:t>
      </w:r>
      <w:r w:rsidR="00D26854" w:rsidRPr="002A4786">
        <w:rPr>
          <w:rFonts w:ascii="Times New Roman" w:hAnsi="Times New Roman" w:cs="Times New Roman"/>
          <w:i/>
          <w:sz w:val="28"/>
          <w:szCs w:val="28"/>
          <w:lang w:val="ru-RU"/>
        </w:rPr>
        <w:t>Надежда Сергеевна</w:t>
      </w:r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Тот, кто за кулисой ждет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Выхода на сцену,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Если позовут, придет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гости непременно.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Любит он приказ писать,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Словно кура лапой,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бегут все выполнять –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Даже мама с папой.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Угощает он ребят,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 они не рады,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Но всё пьют и всё едят,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Потому, что надо.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Что захочет запретить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Может этот кто-то,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Даже в детский сад ходить!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Кто же это?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(Ведущий подает условный знак зрителям.)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Зрители - «Доктор»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(Из-за кулисы выходит Доктор.)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Ведущий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Очень рады видеть вас!</w:t>
      </w:r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Здравствуйте, ребята,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Каждый день и каждый час!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 болеть не надо!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здороваться должны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 при каждой встрече –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Этими словами мы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Без таблеток лечим.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Клад здоровья своего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Б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ерегите строже –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целом мире ничего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Нет его дороже!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(Из-за кулисы слева появляется Пациент.)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Пациент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Доктор! Доктор! Что со мной?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Пациент сталкивается с Доктором и отскакивает назад.</w:t>
      </w:r>
    </w:p>
    <w:p w:rsidR="00D26854" w:rsidRPr="00AA66A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прощенья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Опишите мне, больной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Ваши ощущенья.</w:t>
      </w:r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Пациент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Слезы катятся из глаз,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Тут…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(Пациент прижимает руки к груди.)</w:t>
      </w:r>
    </w:p>
    <w:p w:rsidR="00D26854" w:rsidRPr="00AA66A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волнуйтесь, грипп у вас.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Вылечитесь скоро.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Вот вам градусник.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(Доктор запихивает градусник подмышку Пациенту.)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Сейчас выпишу микстуры.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(Доктор достает лист бумаги и авторучку, затем вынимает градусник и смотрит на него.)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Очень странно, но у вас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 температуры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скажите мне, больной,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Есть еще симптомы? 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Пациент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Постоянно проездной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З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абываю дома!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(сокрушенно)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вашем возрасте склероз –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Как же это грустно!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Пропишу «</w:t>
      </w:r>
      <w:proofErr w:type="spell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Всёвспоминос</w:t>
      </w:r>
      <w:proofErr w:type="spell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Приведет вас в чувство!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(Доктор выписывает рецепт и дает Больному.</w:t>
      </w:r>
      <w:proofErr w:type="gram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Из-за кулисы появляется Балерина)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Балерина 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Записалась я на час!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(Из-за кулисы высовывается голова Крестьянина)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Крестьянин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на полвторого!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 уже, простите, пять!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(Крестьянин скрывается за кулисой)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Нам еще </w:t>
      </w:r>
      <w:r w:rsidRPr="002A47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немножко.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Балерина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Очень-очень больно ждать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вывихнутой ножкой.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Прыгнула, но вот, увы,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Плохо приземлилась.</w:t>
      </w:r>
    </w:p>
    <w:p w:rsidR="00D26854" w:rsidRPr="00AA66A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Пациент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Неужели это вы?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Думал, вновь </w:t>
      </w:r>
      <w:proofErr w:type="spell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прснилось</w:t>
      </w:r>
      <w:proofErr w:type="spell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Из-за вас ночей не сплю,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День и ночь страдаю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сей душой я вас люблю.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Лишь о вас мечтаю…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 вы, значит, влюблены!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Все рецепты мимо!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Вы действительно больны,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Но неизлечимо!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Пациент</w:t>
      </w:r>
      <w:r w:rsidRPr="002A478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(Балерине)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О, ночей моих звезда…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Балерина</w:t>
      </w:r>
      <w:r w:rsidRPr="002A478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(капризно)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– звезда балета!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  <w:r w:rsidRPr="002A478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(строго)</w:t>
      </w:r>
    </w:p>
    <w:p w:rsidR="00D26854" w:rsidRPr="00AA66A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звездам это не сюда!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proofErr w:type="spellEnd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(Пациент скрывается за кулисой.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Доктор осматривает Балерину)</w:t>
      </w:r>
      <w:proofErr w:type="gram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Так, теперь ваш вывих.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Балерина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</w:p>
    <w:p w:rsidR="00D26854" w:rsidRPr="002A4786" w:rsidRDefault="00090798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6854"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болит?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Балерина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Ужасно!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Потерпите!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Балерина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Боже мой!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Раз! И всё прекрасно –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Вывих вправлен!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(Балерина кружится по сцене.)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Балерина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я вам Благодарна!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(Из-за кулисы выглядывает Пациент.)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Пациент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Значит, </w:t>
      </w:r>
      <w:r w:rsidR="000907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 - таки 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жива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Жива!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Вон, как резво скачет! 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Пациент 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(Балерине)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руках готов носить!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Только разрешите!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Балерина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Нет! А впрочем, так и быть,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Разрешу – несите!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(Пациент с Балериной на руках скрывается за кулисой.)</w:t>
      </w:r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вы терпите </w:t>
      </w:r>
      <w:proofErr w:type="gramStart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таких</w:t>
      </w:r>
      <w:proofErr w:type="gramEnd"/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(Из-за </w:t>
      </w: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кулисы 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выглядывает Крестьянин.)</w:t>
      </w:r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Крестьянин</w:t>
      </w:r>
      <w:proofErr w:type="spellEnd"/>
    </w:p>
    <w:p w:rsidR="00D26854" w:rsidRPr="00AA66A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Принимать-то будем?</w:t>
      </w:r>
      <w:proofErr w:type="gramEnd"/>
    </w:p>
    <w:p w:rsidR="00D26854" w:rsidRPr="00090798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сердиться же на них,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Ведь больные люди!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Крестьянин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могу ждать до утра –</w:t>
      </w: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У меня ж коровы!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Доктор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Мне к моим больным пора!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Машет рукой зрителям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Будьте все здоровы!</w:t>
      </w:r>
    </w:p>
    <w:p w:rsidR="00A54735" w:rsidRPr="002A4786" w:rsidRDefault="00A54735" w:rsidP="002A478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D26854" w:rsidRDefault="00A54735" w:rsidP="002A478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Сценка про ПОЖАРНОГО</w:t>
      </w:r>
    </w:p>
    <w:p w:rsidR="009B79B4" w:rsidRPr="009B79B4" w:rsidRDefault="009B79B4" w:rsidP="002A478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ru-RU" w:eastAsia="ru-RU"/>
        </w:rPr>
      </w:pPr>
      <w:r w:rsidRPr="009B79B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ru-RU" w:eastAsia="ru-RU"/>
        </w:rPr>
        <w:t>(группа профессий человек-техника)</w:t>
      </w:r>
    </w:p>
    <w:p w:rsidR="00D26854" w:rsidRPr="002A4786" w:rsidRDefault="00D26854" w:rsidP="002A4786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Режиссеры - </w:t>
      </w:r>
      <w:proofErr w:type="spellStart"/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Каюмова</w:t>
      </w:r>
      <w:proofErr w:type="spellEnd"/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ЕА., </w:t>
      </w:r>
      <w:proofErr w:type="spellStart"/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Усатова</w:t>
      </w:r>
      <w:proofErr w:type="spellEnd"/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О.А.,</w:t>
      </w:r>
    </w:p>
    <w:p w:rsidR="00D26854" w:rsidRPr="002A4786" w:rsidRDefault="00D26854" w:rsidP="002A4786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Костюмеры – </w:t>
      </w:r>
      <w:proofErr w:type="spellStart"/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Майорова</w:t>
      </w:r>
      <w:proofErr w:type="spellEnd"/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О.В, Юшкова Л.В.,</w:t>
      </w:r>
    </w:p>
    <w:p w:rsidR="00D26854" w:rsidRPr="002A4786" w:rsidRDefault="00D26854" w:rsidP="002A4786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Художники-оформители – </w:t>
      </w:r>
      <w:proofErr w:type="spellStart"/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Усатова</w:t>
      </w:r>
      <w:proofErr w:type="spellEnd"/>
      <w:r w:rsidRPr="002A478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О.А., Суслова Е.В.</w:t>
      </w:r>
    </w:p>
    <w:p w:rsidR="00D26854" w:rsidRPr="008E7A10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E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Действующие</w:t>
      </w:r>
      <w:proofErr w:type="spellEnd"/>
      <w:r w:rsidRPr="008E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proofErr w:type="spellEnd"/>
      <w:r w:rsidRPr="008E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Ведущи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й-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Суслов Александр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Пожарные –</w:t>
      </w:r>
      <w:proofErr w:type="spell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Каюмов</w:t>
      </w:r>
      <w:proofErr w:type="spell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Роман, Юшков Сергей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 xml:space="preserve">Огоньки – Павлова Дарья, </w:t>
      </w:r>
      <w:proofErr w:type="spell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Майорова</w:t>
      </w:r>
      <w:proofErr w:type="spell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Александра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Вступление.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На сцене появляется Ведущий.</w:t>
      </w:r>
    </w:p>
    <w:p w:rsidR="00D26854" w:rsidRPr="00D26854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Угадайте, кто вот-вот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В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ыйдет к нам на сцену!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Хобот длинный у него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И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звергает пену.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Может на любой этаж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Он войти снаружи.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Там, где гость трудился наш,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Остаются лужи,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Но за это все ему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О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чень благодарны!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Сам я что-то не пойму,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Кто это? Пожарный!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90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Из-за кулис выходит Пожарный.</w:t>
      </w:r>
    </w:p>
    <w:p w:rsidR="00D26854" w:rsidRPr="00D26854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Здравствуйте, а вот и я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Прямо с пылу с жару!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Укротителем огня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 xml:space="preserve">Я зовусь 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 даром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Про него я знаю всё –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Где и как родился,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Что он ест и как растет,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Чем бы пригодился.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Может он нам суп варить,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Греть жилище в стужу,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А еще мотор крутить –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Много где он нужен.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Жалко только, не всегда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Он находит дело –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Съест без спроса дом тогда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И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ли город целый!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У меня с таким огнем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Разговор особый…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Из-под ширмы на сцене появляется Огонёк и начинает скакать.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Огонёк</w:t>
      </w:r>
    </w:p>
    <w:p w:rsidR="00D26854" w:rsidRPr="00D26854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Всё, что в мире есть – моё!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Потуши, попробуй!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Я уже съел прелый лист,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И траву, и палку!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proofErr w:type="spellEnd"/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отец</w:t>
      </w:r>
      <w:proofErr w:type="spellEnd"/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турист</w:t>
      </w:r>
      <w:proofErr w:type="gramStart"/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Мама – зажигалка!</w:t>
      </w:r>
    </w:p>
    <w:p w:rsidR="00D26854" w:rsidRPr="00D26854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Огонёк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Он в лесу меня зажег,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Покурил и бросил!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Я так голоден, что смог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С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ъесть бы пару сосен!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Съем кустарник, а затем</w:t>
      </w:r>
      <w:proofErr w:type="gramStart"/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З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аберусь повыше!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На сцене появляются кусты, деревья и дом. Огонёк набрасывается сначала на кусты, затем на деревья. Он съедает их одно за другим, становясь все больше и больше</w:t>
      </w: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Огонёк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 еще вдобавок съем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Дом до самой крыши!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Огонёк запрыгивает на дом и начинает прыгать по крыше и выглядывать в разные окошки</w:t>
      </w: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Огонёк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 могу поджечь подъезд,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Стены, пол и двери.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Мебель съем!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Ведущий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(в ужасе)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вправду, съест!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Огонёк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Можете поверить!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Я могу воспламенить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Окна и балконы!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Ведущий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Что же делать?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Позвонить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Мне по телефону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Ведущий берет телефон, снимает трубку и набирает номер.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Ведущий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Набираю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ноль-один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Раздается звонок телефона. Пожарный снимает трубку.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Слушаю!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Ведущий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(в панике)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Спасите!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Что случилось?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Ведущий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Мы горим</w:t>
      </w: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Выезжаю. Ждите.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Пожарный и Ведущий кладут трубку.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Далеко бегом бежать –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На ногах не шины!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Чтобы ехать на пожар,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Мне нужна машина!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 xml:space="preserve">Раздается </w:t>
      </w:r>
      <w:proofErr w:type="spellStart"/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бибиканье</w:t>
      </w:r>
      <w:proofErr w:type="spellEnd"/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, и на сцене появляется пожарная машина. Пожарный садится в кабину и едет. На середине сцены перед</w:t>
      </w: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ним появляется легковая машина. Пожарная машина тормозит.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Вот беда! Еще чуть-чуть,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Съест огонь и сцену!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Чтобы уступали путь,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Я включу сирену!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Раздается звук сирены. Легковая машина исчезает. Пожарный на своей машине подъезжает к горящему дому. По дому прыгают уже несколько огоньков. Один из Огоньков набрасывается на пожарного, но тут же отскакивает обратно.</w:t>
      </w:r>
    </w:p>
    <w:p w:rsidR="00D26854" w:rsidRPr="00D26854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Огонёк</w:t>
      </w:r>
      <w:proofErr w:type="spellEnd"/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68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268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обиженно</w:t>
      </w:r>
      <w:proofErr w:type="spellEnd"/>
      <w:r w:rsidRPr="00D268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 горит совсем в огне,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 xml:space="preserve">Хоть и 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аппетитный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 простой костюм на мне –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 теплозащитный!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Еще несколько огоньков наскакивают на Пожарного, но ни с чем убегают обратно в дом. Пожарный достает из-под ширмы крышку люка – открывает его, бросает туда один конец рукава и тянет второй конец к дому.</w:t>
      </w:r>
    </w:p>
    <w:p w:rsidR="00D26854" w:rsidRPr="00D26854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 к гидранту подключу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вой рукав пожарный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И водой вас окачу!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У пожарного от ствола до вертикальной тонкой проволочки, прячущейся за домом, натянута тонкая голубая ленточка. Актер шевелит проволочку, и лента извивается как струя воды, перемещаясь по стене дома, не достигая крыши. Огоньки, попавшие под ленточку, с шипением падают и исчезают.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Огоньки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Ах, какой коварный!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Остальные огоньки забираются на крышу, прыгают там и дразнятся. Струя до них не дотягивается.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Огоньки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Потушил? А мы вот так!</w:t>
      </w:r>
      <w:r w:rsidRPr="002A4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br/>
        <w:t>Мы уже на крыше!</w:t>
      </w:r>
      <w:r w:rsidRPr="002A4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br/>
        <w:t>Не достанешь нас никак!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(смеясь)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Залезайте выше!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Пожарный поднимает закрепленную на машине лестницу, забирается на нее и начинает тушить огоньки.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Огоньки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Перестаньте воду лить!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Пейте 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упаду!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Огоньки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Есть хотим мы, а не пить,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Нам воды не надо!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Остается только один – самый ловкий. Он спрыгивает с дома и бежит мимо пожарного в другую сторону</w:t>
      </w: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</w:t>
      </w:r>
    </w:p>
    <w:p w:rsidR="00D26854" w:rsidRPr="00D26854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Почему ты не погас,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Мелкий нарушитель?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На таких, как ты, у нас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Е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сть огнетушитель!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Пожарный достает огнетушитель и гонится</w:t>
      </w:r>
      <w:r w:rsidRPr="002A4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за маленьким огоньком.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Огонёк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Ой, не тронь! Не тронь! Не тронь!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Я так не согласен!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Пожарный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Непослушный ты огонь,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А такой – опасен!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Пожарный гоняется за Огоньком и «шипит» на него огнетушителем.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Нам с тобой нельзя шутить!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Огонёк</w:t>
      </w:r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(умоляюще)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Жить мне разрешите!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Буду чайник кипятить,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Только не тушите!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На сцене появляется плита, Огонёк заскакивает на нее и горит. Пожарный ставит на конфорку чайник.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Пожарный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Что, простим его, друзья?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Ведущий</w:t>
      </w: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 простим, пожалуй!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На все сто уверен я,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Что он добрый малый!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Звонит телефон. Пожарный берет трубку.</w:t>
      </w:r>
    </w:p>
    <w:p w:rsidR="00D26854" w:rsidRPr="00D26854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proofErr w:type="spellEnd"/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Что ж, ребята, нам пора</w:t>
      </w:r>
      <w:proofErr w:type="gramStart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С</w:t>
      </w:r>
      <w:proofErr w:type="gramEnd"/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нова на заданье!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Ведущий</w:t>
      </w:r>
    </w:p>
    <w:p w:rsidR="00D26854" w:rsidRPr="002A4786" w:rsidRDefault="00D26854" w:rsidP="002A47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26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2A478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До свиданья!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Пожарный садится на машину и под звук сирены уезжает за кулисы. Дом, плита с Огоньком и телефон исчезают. Ведущий и зрители аплодируют.</w:t>
      </w:r>
    </w:p>
    <w:p w:rsidR="00D26854" w:rsidRPr="002A4786" w:rsidRDefault="00D26854" w:rsidP="002A478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lastRenderedPageBreak/>
        <w:t>Конец.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6854" w:rsidRPr="002A4786" w:rsidRDefault="00D26854" w:rsidP="002A4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26854" w:rsidRPr="002A4786" w:rsidRDefault="00D26854" w:rsidP="002A4786">
      <w:pPr>
        <w:rPr>
          <w:lang w:val="ru-RU"/>
        </w:rPr>
      </w:pPr>
      <w:r w:rsidRPr="002A4786">
        <w:rPr>
          <w:lang w:val="ru-RU"/>
        </w:rPr>
        <w:t xml:space="preserve">  </w:t>
      </w:r>
    </w:p>
    <w:p w:rsidR="00A54735" w:rsidRPr="002A4786" w:rsidRDefault="00A54735" w:rsidP="002A478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6854" w:rsidRPr="002A4786" w:rsidRDefault="00D26854" w:rsidP="002A47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Сценка </w:t>
      </w:r>
      <w:r w:rsidR="00A54735" w:rsidRPr="002A4786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D26854" w:rsidRPr="009B79B4" w:rsidRDefault="00D26854" w:rsidP="002A4786">
      <w:pPr>
        <w:spacing w:after="0"/>
        <w:jc w:val="center"/>
        <w:rPr>
          <w:b/>
          <w:i/>
          <w:sz w:val="28"/>
          <w:szCs w:val="28"/>
          <w:lang w:val="ru-RU"/>
        </w:rPr>
      </w:pPr>
      <w:r w:rsidRPr="002A4786">
        <w:rPr>
          <w:b/>
          <w:i/>
          <w:sz w:val="28"/>
          <w:szCs w:val="28"/>
          <w:lang w:val="ru-RU"/>
        </w:rPr>
        <w:t>Профессии группы «Человек-природа»</w:t>
      </w:r>
      <w:r w:rsidR="009B79B4" w:rsidRPr="009B79B4">
        <w:rPr>
          <w:b/>
          <w:i/>
          <w:sz w:val="28"/>
          <w:szCs w:val="28"/>
          <w:lang w:val="ru-RU"/>
        </w:rPr>
        <w:t>-</w:t>
      </w:r>
    </w:p>
    <w:p w:rsidR="00C20D6F" w:rsidRPr="009B79B4" w:rsidRDefault="009B79B4" w:rsidP="002A4786">
      <w:pPr>
        <w:spacing w:after="0"/>
        <w:jc w:val="center"/>
        <w:rPr>
          <w:b/>
          <w:i/>
          <w:sz w:val="28"/>
          <w:szCs w:val="28"/>
          <w:lang w:val="ru-RU"/>
        </w:rPr>
      </w:pPr>
      <w:r w:rsidRPr="009B79B4">
        <w:rPr>
          <w:b/>
          <w:i/>
          <w:sz w:val="28"/>
          <w:szCs w:val="28"/>
          <w:lang w:val="ru-RU"/>
        </w:rPr>
        <w:t>ВЕТЕРЕНАР, ЕГЕРЬ</w:t>
      </w:r>
    </w:p>
    <w:p w:rsidR="00D26854" w:rsidRPr="002A4786" w:rsidRDefault="00D26854" w:rsidP="002A478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Роли:</w:t>
      </w:r>
      <w:r w:rsidR="002A4786">
        <w:rPr>
          <w:rFonts w:ascii="Times New Roman" w:hAnsi="Times New Roman" w:cs="Times New Roman"/>
          <w:sz w:val="28"/>
          <w:szCs w:val="28"/>
          <w:lang w:val="ru-RU"/>
        </w:rPr>
        <w:t xml:space="preserve"> Зайчонок – </w:t>
      </w:r>
    </w:p>
    <w:p w:rsid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Зайчиха</w:t>
      </w:r>
      <w:r w:rsidR="002A4786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Егерь</w:t>
      </w:r>
      <w:r w:rsidR="002A4786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Ветеренар</w:t>
      </w:r>
      <w:proofErr w:type="spellEnd"/>
      <w:r w:rsidR="002A4786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Ведущий –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Художники по костюмам, декораторы, гримёры, звукорежиссёры</w:t>
      </w:r>
      <w:r w:rsidR="008E7A10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родители</w:t>
      </w:r>
      <w:r w:rsidR="008E7A10"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учащихся.</w:t>
      </w:r>
    </w:p>
    <w:p w:rsidR="00D26854" w:rsidRPr="002A4786" w:rsidRDefault="00D26854" w:rsidP="002A478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6854" w:rsidRPr="00252C8B" w:rsidRDefault="00D26854" w:rsidP="002A4786">
      <w:pPr>
        <w:rPr>
          <w:rFonts w:ascii="Times New Roman" w:hAnsi="Times New Roman" w:cs="Times New Roman"/>
          <w:b/>
          <w:sz w:val="28"/>
          <w:szCs w:val="28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52C8B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как то раз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, ночной порой, Когда в лесу так тихо,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Встречают охотника за кустом зайчонок и зайчиха.</w:t>
      </w:r>
    </w:p>
    <w:p w:rsidR="00D26854" w:rsidRPr="002A4786" w:rsidRDefault="00D26854" w:rsidP="002A47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ЗАЙЧОНОК 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Мама, мама-это кто? у него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большо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ружо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Он охотник, он злодей. Мам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убегай скорей.</w:t>
      </w:r>
    </w:p>
    <w:p w:rsidR="00D26854" w:rsidRPr="002A4786" w:rsidRDefault="00D26854" w:rsidP="002A47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Их охотник замечает,  прямо  в зайчика стреляет.</w:t>
      </w:r>
    </w:p>
    <w:p w:rsidR="00D26854" w:rsidRPr="00252C8B" w:rsidRDefault="00D26854" w:rsidP="002A4786">
      <w:pPr>
        <w:rPr>
          <w:rFonts w:ascii="Times New Roman" w:hAnsi="Times New Roman" w:cs="Times New Roman"/>
          <w:sz w:val="28"/>
          <w:szCs w:val="28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252C8B">
        <w:rPr>
          <w:rFonts w:ascii="Times New Roman" w:hAnsi="Times New Roman" w:cs="Times New Roman"/>
          <w:sz w:val="28"/>
          <w:szCs w:val="28"/>
        </w:rPr>
        <w:t>Пиф</w:t>
      </w:r>
      <w:proofErr w:type="spellEnd"/>
      <w:r w:rsidRPr="00252C8B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252C8B">
        <w:rPr>
          <w:rFonts w:ascii="Times New Roman" w:hAnsi="Times New Roman" w:cs="Times New Roman"/>
          <w:sz w:val="28"/>
          <w:szCs w:val="28"/>
        </w:rPr>
        <w:t>паф</w:t>
      </w:r>
      <w:proofErr w:type="gramEnd"/>
      <w:r w:rsidRPr="00252C8B">
        <w:rPr>
          <w:rFonts w:ascii="Times New Roman" w:hAnsi="Times New Roman" w:cs="Times New Roman"/>
          <w:sz w:val="28"/>
          <w:szCs w:val="28"/>
        </w:rPr>
        <w:t>..</w:t>
      </w:r>
    </w:p>
    <w:p w:rsidR="00D26854" w:rsidRPr="00252C8B" w:rsidRDefault="00D26854" w:rsidP="002A4786">
      <w:pPr>
        <w:rPr>
          <w:rFonts w:ascii="Times New Roman" w:hAnsi="Times New Roman" w:cs="Times New Roman"/>
          <w:b/>
          <w:sz w:val="28"/>
          <w:szCs w:val="28"/>
        </w:rPr>
      </w:pPr>
      <w:r w:rsidRPr="00252C8B">
        <w:rPr>
          <w:rFonts w:ascii="Times New Roman" w:hAnsi="Times New Roman" w:cs="Times New Roman"/>
          <w:b/>
          <w:sz w:val="28"/>
          <w:szCs w:val="28"/>
        </w:rPr>
        <w:t>ЗАЙЧИХА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еей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... умирает зайчик мой. </w:t>
      </w:r>
    </w:p>
    <w:p w:rsidR="00D26854" w:rsidRPr="002A4786" w:rsidRDefault="00D26854" w:rsidP="002A47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В заповедник входит егерь. На плече висит ружье. 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Если в лес зашел вредитель, егерь будет победитель.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Он охотника найдет и порядок наведет.</w:t>
      </w:r>
    </w:p>
    <w:p w:rsidR="00D26854" w:rsidRPr="00252C8B" w:rsidRDefault="00D26854" w:rsidP="002A4786">
      <w:pPr>
        <w:rPr>
          <w:rFonts w:ascii="Times New Roman" w:hAnsi="Times New Roman" w:cs="Times New Roman"/>
          <w:b/>
          <w:sz w:val="28"/>
          <w:szCs w:val="28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52C8B">
        <w:rPr>
          <w:rFonts w:ascii="Times New Roman" w:hAnsi="Times New Roman" w:cs="Times New Roman"/>
          <w:b/>
          <w:sz w:val="28"/>
          <w:szCs w:val="28"/>
        </w:rPr>
        <w:t>ЕГЕРЬ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-Эй, охотник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выходи, руки к верху подними</w:t>
      </w:r>
    </w:p>
    <w:p w:rsidR="00D26854" w:rsidRPr="00252C8B" w:rsidRDefault="00D26854" w:rsidP="002A4786">
      <w:pPr>
        <w:rPr>
          <w:rFonts w:ascii="Times New Roman" w:hAnsi="Times New Roman" w:cs="Times New Roman"/>
          <w:sz w:val="28"/>
          <w:szCs w:val="28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И ружье свое отдай, и  в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зверюшек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... </w:t>
      </w:r>
      <w:proofErr w:type="spellStart"/>
      <w:r w:rsidRPr="00252C8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52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C8B">
        <w:rPr>
          <w:rFonts w:ascii="Times New Roman" w:hAnsi="Times New Roman" w:cs="Times New Roman"/>
          <w:sz w:val="28"/>
          <w:szCs w:val="28"/>
        </w:rPr>
        <w:t>стреляй</w:t>
      </w:r>
      <w:proofErr w:type="spellEnd"/>
      <w:r w:rsidRPr="00252C8B">
        <w:rPr>
          <w:rFonts w:ascii="Times New Roman" w:hAnsi="Times New Roman" w:cs="Times New Roman"/>
          <w:sz w:val="28"/>
          <w:szCs w:val="28"/>
        </w:rPr>
        <w:t>.</w:t>
      </w:r>
    </w:p>
    <w:p w:rsidR="00D26854" w:rsidRPr="00252C8B" w:rsidRDefault="00D26854" w:rsidP="002A4786">
      <w:pPr>
        <w:rPr>
          <w:rFonts w:ascii="Times New Roman" w:hAnsi="Times New Roman" w:cs="Times New Roman"/>
          <w:b/>
          <w:sz w:val="28"/>
          <w:szCs w:val="28"/>
        </w:rPr>
      </w:pPr>
      <w:r w:rsidRPr="00252C8B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26854" w:rsidRPr="002A4786" w:rsidRDefault="00D26854" w:rsidP="002A4786">
      <w:pPr>
        <w:pStyle w:val="a3"/>
        <w:shd w:val="clear" w:color="auto" w:fill="FFFFFF"/>
        <w:spacing w:before="0" w:beforeAutospacing="0" w:after="167" w:afterAutospacing="0"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Он зайчишку поднимает, </w:t>
      </w:r>
      <w:proofErr w:type="gramStart"/>
      <w:r w:rsidRPr="002A4786">
        <w:rPr>
          <w:sz w:val="28"/>
          <w:szCs w:val="28"/>
          <w:lang w:val="ru-RU"/>
        </w:rPr>
        <w:t>в</w:t>
      </w:r>
      <w:proofErr w:type="gramEnd"/>
      <w:r w:rsidRPr="002A4786">
        <w:rPr>
          <w:sz w:val="28"/>
          <w:szCs w:val="28"/>
          <w:lang w:val="ru-RU"/>
        </w:rPr>
        <w:t xml:space="preserve"> мягкий </w:t>
      </w:r>
      <w:proofErr w:type="spellStart"/>
      <w:r w:rsidRPr="002A4786">
        <w:rPr>
          <w:sz w:val="28"/>
          <w:szCs w:val="28"/>
          <w:lang w:val="ru-RU"/>
        </w:rPr>
        <w:t>пледик</w:t>
      </w:r>
      <w:proofErr w:type="spellEnd"/>
      <w:r w:rsidRPr="002A4786">
        <w:rPr>
          <w:sz w:val="28"/>
          <w:szCs w:val="28"/>
          <w:lang w:val="ru-RU"/>
        </w:rPr>
        <w:t xml:space="preserve"> укрывает</w:t>
      </w:r>
    </w:p>
    <w:p w:rsidR="00D26854" w:rsidRPr="002A4786" w:rsidRDefault="00D26854" w:rsidP="002A4786">
      <w:pPr>
        <w:pStyle w:val="a3"/>
        <w:shd w:val="clear" w:color="auto" w:fill="FFFFFF"/>
        <w:spacing w:before="0" w:beforeAutospacing="0" w:after="167" w:afterAutospacing="0"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И несет его туда, где высокая гора. </w:t>
      </w:r>
    </w:p>
    <w:p w:rsidR="00D26854" w:rsidRPr="002A4786" w:rsidRDefault="00D26854" w:rsidP="002A4786">
      <w:pPr>
        <w:pStyle w:val="a3"/>
        <w:shd w:val="clear" w:color="auto" w:fill="FFFFFF"/>
        <w:spacing w:before="0" w:beforeAutospacing="0" w:after="167" w:afterAutospacing="0"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А под той горой сидит 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Добрый доктор Айболит.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Он зайчишку принимает, градусник ему вставляет</w:t>
      </w:r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Достает бинты и вату..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от так мама будет рада...</w:t>
      </w:r>
    </w:p>
    <w:p w:rsidR="00D26854" w:rsidRPr="002A4786" w:rsidRDefault="00D26854" w:rsidP="002A47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АЙБОЛИ</w:t>
      </w:r>
      <w:proofErr w:type="gramStart"/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Т-</w:t>
      </w:r>
      <w:proofErr w:type="gramEnd"/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ветеренар</w:t>
      </w:r>
      <w:proofErr w:type="spellEnd"/>
    </w:p>
    <w:p w:rsidR="00D26854" w:rsidRPr="002A4786" w:rsidRDefault="00D26854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Будешь по полям скакать, ясно солнышко встречать</w:t>
      </w:r>
      <w:r w:rsidRPr="0025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6854" w:rsidRPr="002A4786" w:rsidRDefault="00D26854" w:rsidP="002A47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Звери, птицы, кто тут болен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здоровьем недоволен?</w:t>
      </w:r>
    </w:p>
    <w:p w:rsidR="00D26854" w:rsidRPr="002A4786" w:rsidRDefault="00D26854" w:rsidP="002A47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26854" w:rsidRPr="002A4786" w:rsidRDefault="00D26854" w:rsidP="002A478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Вас зовёт ветеринар 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—п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еревяжет, даст отвар.</w:t>
      </w:r>
    </w:p>
    <w:p w:rsidR="00DD58D4" w:rsidRPr="00090798" w:rsidRDefault="00D26854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090798">
        <w:rPr>
          <w:sz w:val="28"/>
          <w:szCs w:val="28"/>
          <w:lang w:val="ru-RU"/>
        </w:rPr>
        <w:t>Приходи ко мне лечиться и корова и волчица</w:t>
      </w:r>
      <w:r w:rsidR="00090798">
        <w:rPr>
          <w:sz w:val="28"/>
          <w:szCs w:val="28"/>
          <w:lang w:val="ru-RU"/>
        </w:rPr>
        <w:t>…</w:t>
      </w:r>
    </w:p>
    <w:p w:rsidR="00090798" w:rsidRPr="00090798" w:rsidRDefault="00090798" w:rsidP="002A4786">
      <w:pPr>
        <w:pStyle w:val="a3"/>
        <w:spacing w:line="276" w:lineRule="auto"/>
        <w:rPr>
          <w:sz w:val="28"/>
          <w:szCs w:val="28"/>
          <w:lang w:val="ru-RU"/>
        </w:rPr>
      </w:pPr>
    </w:p>
    <w:p w:rsidR="00293605" w:rsidRDefault="00C20D6F" w:rsidP="002A478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Сцена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. </w:t>
      </w:r>
      <w:r w:rsidR="009B79B4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Сценка про ПРОГРАММИСТА</w:t>
      </w:r>
      <w:r w:rsidR="00293605" w:rsidRPr="00C20D6F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</w:t>
      </w:r>
    </w:p>
    <w:p w:rsidR="009B79B4" w:rsidRPr="009B79B4" w:rsidRDefault="009B79B4" w:rsidP="002A4786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9B79B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(</w:t>
      </w:r>
      <w:r w:rsidRPr="009B79B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 xml:space="preserve">группа профессий </w:t>
      </w:r>
      <w:proofErr w:type="spellStart"/>
      <w:proofErr w:type="gramStart"/>
      <w:r w:rsidRPr="009B79B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>Человек-знаковая</w:t>
      </w:r>
      <w:proofErr w:type="spellEnd"/>
      <w:proofErr w:type="gramEnd"/>
      <w:r w:rsidRPr="009B79B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 xml:space="preserve"> система)</w:t>
      </w:r>
    </w:p>
    <w:p w:rsidR="00090798" w:rsidRPr="00090798" w:rsidRDefault="00090798" w:rsidP="002A4786">
      <w:pP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</w:pPr>
      <w:r w:rsidRPr="0009079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lastRenderedPageBreak/>
        <w:t>Действующие лица:</w:t>
      </w:r>
    </w:p>
    <w:p w:rsidR="00090798" w:rsidRPr="00090798" w:rsidRDefault="00090798" w:rsidP="002A4786">
      <w:pP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</w:pPr>
      <w:r w:rsidRPr="0009079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>Программист-</w:t>
      </w:r>
    </w:p>
    <w:p w:rsidR="00090798" w:rsidRPr="00090798" w:rsidRDefault="00090798" w:rsidP="002A4786">
      <w:pP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</w:pPr>
      <w:r w:rsidRPr="0009079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 xml:space="preserve">Робот- </w:t>
      </w:r>
    </w:p>
    <w:p w:rsidR="00090798" w:rsidRPr="00090798" w:rsidRDefault="00090798" w:rsidP="002A4786">
      <w:pP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</w:pPr>
      <w:r w:rsidRPr="0009079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>Ведущие-</w:t>
      </w:r>
    </w:p>
    <w:p w:rsidR="00090798" w:rsidRPr="009B79B4" w:rsidRDefault="00090798" w:rsidP="002A4786">
      <w:pP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</w:pPr>
      <w:r w:rsidRPr="009B79B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 xml:space="preserve">Режиссёры, костюмеры, декораторы </w:t>
      </w:r>
      <w:proofErr w:type="gramStart"/>
      <w:r w:rsidRPr="009B79B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>–р</w:t>
      </w:r>
      <w:proofErr w:type="gramEnd"/>
      <w:r w:rsidRPr="009B79B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ru-RU" w:eastAsia="ru-RU"/>
        </w:rPr>
        <w:t>одители детей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C20D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Ведущий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Тот, кто к нам сейчас придет,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Ловко мышь хватает</w:t>
      </w:r>
      <w:proofErr w:type="gramStart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И</w:t>
      </w:r>
      <w:proofErr w:type="gramEnd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весь день ее, как кот,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 столу катает.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Он по клавишам стучит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Пальца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двуручно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Хоть ни ноты не звучит,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А ему не скучно.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Сто машин перегрузить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Может очень быстро.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Так кого я пригласил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гости?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Ведущий подает условный знак зрителям.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Зрители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Программиста!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 сцене появляется Программист.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Программист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 работой, малыши,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Удивлю своею –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Я на языке машин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Г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оворить умею!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Каждый день железкам я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тдаю приказы,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И они во всем меня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Слушаются сразу!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Мысли их могу прочесть,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 душу заглянуть их,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Но для этого я сесть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Должен 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Ведущий подает условный знак зрителям.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Компьютер!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Перед Программистом на сцене появляется системный блок.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Вот компьютер – весь он там,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 домике высоком.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Называем домик сам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Мы системным…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Ведущий подает условный знак зрителям.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Блоком!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 скорее приступить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Нам к переговорам,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Этот блок соединить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адо с…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Ведущий подает условный знак зрителям.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Монитором!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Рядом с системным блоком появляется монитор.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нем компьютера видна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ся как есть натура.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Чтоб общаться с ней, 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нужна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Мне…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Ведущий подает условный знак зрителям.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Клавиатура!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 сцене появляется клавиатура. Программист начинает быстро и громко стучать по клавишам.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за ней весь день сижу,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Добиваюсь, чтобы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делал всё, что напишу,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Супермега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Ведущий подает условный знак зрителям.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 </w:t>
      </w:r>
      <w:r w:rsidRPr="00C20D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Робот!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 сцене появляется большой Робот с красной кнопкой на груди. Программист начинает печатать на клавиатуре. Робот озвучивает команды и выполняет их.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</w:t>
      </w:r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(монотонно-отрывистым голосом)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Впра-во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Вле-во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По-во-рот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поворачивается лицом к зрителям.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Здрав-ствуй-те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ре-бя-та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Ведущий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Пусть станцует и споет!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Программист печатает. Робот не спеша двигается, как будто танцует.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Тра-та-та-та-т</w:t>
      </w:r>
      <w:proofErr w:type="spellEnd"/>
      <w:proofErr w:type="gramStart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-та!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Далее Программист все время печатает, а робот выполняет.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Программист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Может тяжести таскать.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Под-ни-ма-ю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ги-ри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Программист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Может вместо нас считать.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Два плюс два –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че-ты-ре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Программист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Или в доме убирать…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достает пылесос и с жужжанием ведет им по краю сцены.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Пы-ли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нет! Всё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чис-то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Программист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Может лучшей няней стать!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(зрителям)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За-сы-пай-те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быст-ро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нем духовка есть, и скотч,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И библиотека.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Служит верно день и ночь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Робот человеку –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Летом холодит, зимой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ловно печка греет!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своею головой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умать он умеет?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Может сам себя чинить,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Но чтоб думал сам он,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Мне придется изменить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сю его…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Ведущий подает условный знак зрителям.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Программу!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20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Программист печатает.</w:t>
      </w:r>
      <w:proofErr w:type="gram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Кто я? Где я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на-хо-жусь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 чем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мо-ё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зна-чень-е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Программист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нём способность заложу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самообученью!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Мозг –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про-цес-сор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ме-ня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Вмес-то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нер-вов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про-вод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По-лу-ча-ет-ся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что я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Су-пер-ме-га-ро-бот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Всё, что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толь-ко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есть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во-круг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И-зу-чать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ста-ну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Шлю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за-прос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На-шёл-ся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вдруг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Су-пер-ме-га-ска-нер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жужжит, сканируя зрительный зал, а затем выдвигает из корпуса длинные руки и начинает щупать Программиста.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Эй, отстань! Да ты чего?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Мяг-кий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Не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же-лез-ный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Про-ска-ни-ро-вал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е-го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О-чень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ин-те-рес-но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Ес-ли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тут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по-ше-ве-лить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Бу-дет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мно-го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сме-ху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Робот щекочет Программиста руками подмышками. </w:t>
      </w:r>
      <w:proofErr w:type="spellStart"/>
      <w:proofErr w:type="gramStart"/>
      <w:r w:rsidRPr="00C20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</w:t>
      </w:r>
      <w:proofErr w:type="spellEnd"/>
      <w:r w:rsidRPr="00C20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20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хихикает</w:t>
      </w:r>
      <w:proofErr w:type="spellEnd"/>
      <w:r w:rsidRPr="00C20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Ну а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что-бы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по-бе-дить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Нуж-но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стук-нуть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свер-ху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становится выше и начинает гоняться за Программистом, норовя стукнуть его по голове.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Бу-дешь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знать, как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о-би-жать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Мо-е-го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со-бра-та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Пыль три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го-да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сду-вать</w:t>
      </w:r>
      <w:proofErr w:type="spellEnd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ма-те-рин-ской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пла-ты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Наконец, Робот настигает Программиста. Тот падает.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Программист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 не должен бить меня!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У робота появляется </w:t>
      </w:r>
      <w:proofErr w:type="gramStart"/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здоровенная</w:t>
      </w:r>
      <w:proofErr w:type="gramEnd"/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лазерная пушка.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ме-ня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есть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ла-зер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Хо-чешь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жить, так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вы-пол-няй</w:t>
      </w:r>
      <w:proofErr w:type="spellEnd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мо-и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при-ка-зы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отдает приказы, а Программист их выполняет.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Впра-во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Вле-во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По-во-рот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Каж-дый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мой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тран-зис-тор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Го-во-рит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что я вот-вот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Ста-ну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про-грам-мис-том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</w:t>
      </w:r>
      <w:proofErr w:type="spellEnd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тя-жес-ти</w:t>
      </w:r>
      <w:proofErr w:type="spellEnd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тас-кай</w:t>
      </w:r>
      <w:proofErr w:type="spellEnd"/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Программист берется за гирю и волоком тащит ее по сцене.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Программист</w:t>
      </w:r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(со вздохом)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Поднимаю гири!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те-перь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да-вай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счи-тай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Программист бросает гирю.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Программист</w:t>
      </w:r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(жалобно)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Два плюс два – четыре!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(зрителям)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за-став-лю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ми-ре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всех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Мне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по-ви-но-вать-ся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Эй, вы, в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за-ле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ру-ки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вверх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И-ли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бу-ду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драть-ся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направляет лазер на Ведущего. Ведущий поднимает руки.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Ведущий</w:t>
      </w:r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78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(Программисту)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теперь с ним совладать?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За-мол-чать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объ-ек-ту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Сами же просили дать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Волю интеллекту.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направляет лазер на Программиста, а потом на зал.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Труд-но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у-прав-лять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людь-ми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За-ря-жа-ю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ла-зер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</w:t>
      </w:r>
      <w:proofErr w:type="spellEnd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D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20D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насмешливо</w:t>
      </w:r>
      <w:proofErr w:type="spellEnd"/>
      <w:r w:rsidRPr="00C20D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Кнопку красную нажми,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Победишь всех сразу!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нажимает на кнопку на своем животе.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На-жи-ма-ю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 Ой! Ой! Ой!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Вот так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о-гор-чень-е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То не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че-ло-ве-ко-бой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Ведущий подает условный знак зрителям.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Отключенье!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падает на ширму лицом вниз.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властью мнимою своей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Он расстался быстро.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Пусть сильней, но не умней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Робот …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Ведущий подает условный знак зрителям.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proofErr w:type="spellEnd"/>
    </w:p>
    <w:p w:rsidR="00293605" w:rsidRPr="00C20D6F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</w:t>
      </w:r>
      <w:r w:rsidRPr="00C20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Программиста!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Программист садиться за клавиатуру и начинает печатать.</w:t>
      </w:r>
    </w:p>
    <w:p w:rsidR="00293605" w:rsidRPr="00C20D6F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Программист</w:t>
      </w:r>
      <w:proofErr w:type="spellEnd"/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Единицы и нули</w:t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ерепишем эти.</w:t>
      </w: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Ладно</w:t>
      </w:r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уж, вставай, пошли.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Робот поднимается и машет правой рукой зрителям.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</w:t>
      </w:r>
    </w:p>
    <w:p w:rsidR="00293605" w:rsidRPr="002A4786" w:rsidRDefault="00293605" w:rsidP="002A478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сви-дань-я</w:t>
      </w:r>
      <w:proofErr w:type="spell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де-ти</w:t>
      </w:r>
      <w:proofErr w:type="spellEnd"/>
      <w:proofErr w:type="gramEnd"/>
      <w:r w:rsidRPr="002A47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</w:p>
    <w:p w:rsidR="00293605" w:rsidRDefault="00293605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A4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Программист уходит со сцены. Робот за ним. Компьютер исчезает. Ведущий и зрители аплодируют.</w:t>
      </w:r>
    </w:p>
    <w:p w:rsidR="00090798" w:rsidRPr="00090798" w:rsidRDefault="00090798" w:rsidP="002A478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A54735" w:rsidRDefault="00293605" w:rsidP="002A478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proofErr w:type="gramStart"/>
      <w:r>
        <w:rPr>
          <w:b/>
          <w:i/>
          <w:sz w:val="28"/>
          <w:szCs w:val="28"/>
        </w:rPr>
        <w:lastRenderedPageBreak/>
        <w:t>Сценка</w:t>
      </w:r>
      <w:proofErr w:type="spellEnd"/>
      <w:r>
        <w:rPr>
          <w:b/>
          <w:i/>
          <w:sz w:val="28"/>
          <w:szCs w:val="28"/>
        </w:rPr>
        <w:t xml:space="preserve"> 5</w:t>
      </w:r>
      <w:r w:rsidR="009B79B4">
        <w:rPr>
          <w:b/>
          <w:i/>
          <w:sz w:val="28"/>
          <w:szCs w:val="28"/>
          <w:lang w:val="ru-RU"/>
        </w:rPr>
        <w:t>.</w:t>
      </w:r>
      <w:proofErr w:type="gramEnd"/>
      <w:r w:rsidR="009B79B4">
        <w:rPr>
          <w:b/>
          <w:i/>
          <w:sz w:val="28"/>
          <w:szCs w:val="28"/>
          <w:lang w:val="ru-RU"/>
        </w:rPr>
        <w:t xml:space="preserve">                            </w:t>
      </w:r>
      <w:proofErr w:type="spellStart"/>
      <w:r w:rsidR="00A54735" w:rsidRPr="00EC50E3">
        <w:rPr>
          <w:rFonts w:ascii="Times New Roman" w:hAnsi="Times New Roman" w:cs="Times New Roman"/>
          <w:b/>
          <w:i/>
          <w:sz w:val="28"/>
          <w:szCs w:val="28"/>
        </w:rPr>
        <w:t>Профессия</w:t>
      </w:r>
      <w:proofErr w:type="spellEnd"/>
      <w:r w:rsidR="00A54735" w:rsidRPr="00EC50E3">
        <w:rPr>
          <w:rFonts w:ascii="Times New Roman" w:hAnsi="Times New Roman" w:cs="Times New Roman"/>
          <w:b/>
          <w:i/>
          <w:sz w:val="28"/>
          <w:szCs w:val="28"/>
        </w:rPr>
        <w:t xml:space="preserve"> АРТИСТ</w:t>
      </w:r>
    </w:p>
    <w:p w:rsidR="009B79B4" w:rsidRPr="009B79B4" w:rsidRDefault="009B79B4" w:rsidP="002A4786">
      <w:pPr>
        <w:jc w:val="center"/>
        <w:rPr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 группа профессий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Человек-художественный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образ)</w:t>
      </w: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Сценарист и режиссёр</w:t>
      </w:r>
      <w:r w:rsidRP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- </w:t>
      </w:r>
      <w:proofErr w:type="spellStart"/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>Боталова</w:t>
      </w:r>
      <w:proofErr w:type="spellEnd"/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Е. А.</w:t>
      </w: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Костюмер </w:t>
      </w:r>
      <w:r w:rsidRP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– </w:t>
      </w:r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>Черепанова Л. П.</w:t>
      </w: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Художник</w:t>
      </w:r>
      <w:proofErr w:type="gramStart"/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и-</w:t>
      </w:r>
      <w:proofErr w:type="gramEnd"/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декораторы</w:t>
      </w:r>
      <w:r w:rsidRP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- </w:t>
      </w:r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>Гриднева Е.А., Толочкова О.А.</w:t>
      </w: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Гримёры</w:t>
      </w:r>
      <w:r w:rsidRP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– </w:t>
      </w:r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Сироткина Люба и  Сироткина Н.В. </w:t>
      </w: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Роли:</w:t>
      </w:r>
      <w:r w:rsidRP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Продюсер</w:t>
      </w:r>
      <w:r w:rsidRP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gramStart"/>
      <w:r w:rsid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-</w:t>
      </w:r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proofErr w:type="gramEnd"/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>аксим</w:t>
      </w: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Художник-осветитель, звукорежиссёр</w:t>
      </w:r>
      <w:r w:rsidRP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- </w:t>
      </w:r>
      <w:proofErr w:type="spellStart"/>
      <w:r w:rsidR="002A4786">
        <w:rPr>
          <w:rFonts w:ascii="Times New Roman" w:hAnsi="Times New Roman" w:cs="Times New Roman"/>
          <w:i/>
          <w:sz w:val="28"/>
          <w:szCs w:val="28"/>
          <w:lang w:val="ru-RU"/>
        </w:rPr>
        <w:t>Артемий</w:t>
      </w:r>
      <w:proofErr w:type="spellEnd"/>
      <w:r w:rsidR="002A4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Артисты </w:t>
      </w:r>
      <w:r w:rsidRPr="002A478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– </w:t>
      </w:r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2A4786">
        <w:rPr>
          <w:rFonts w:ascii="Times New Roman" w:hAnsi="Times New Roman" w:cs="Times New Roman"/>
          <w:i/>
          <w:sz w:val="28"/>
          <w:szCs w:val="28"/>
          <w:lang w:val="ru-RU"/>
        </w:rPr>
        <w:t>рина и Матвей</w:t>
      </w:r>
      <w:proofErr w:type="gramStart"/>
      <w:r w:rsidR="002A4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proofErr w:type="gramEnd"/>
      <w:r w:rsidRPr="002A4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A54735" w:rsidRPr="002A4786" w:rsidRDefault="00A54735" w:rsidP="002A478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Гримёр</w:t>
      </w:r>
      <w:r w:rsidR="002A4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2A4786">
        <w:rPr>
          <w:rFonts w:ascii="Times New Roman" w:hAnsi="Times New Roman" w:cs="Times New Roman"/>
          <w:i/>
          <w:sz w:val="28"/>
          <w:szCs w:val="28"/>
          <w:lang w:val="ru-RU"/>
        </w:rPr>
        <w:t>–Л</w:t>
      </w:r>
      <w:proofErr w:type="gramEnd"/>
      <w:r w:rsidR="002A47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юба 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( Выходят все дети без костюмов)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Матвей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   Трудна, извилиста, терниста</w:t>
      </w:r>
    </w:p>
    <w:p w:rsidR="00A54735" w:rsidRPr="002A4786" w:rsidRDefault="00A54735" w:rsidP="002A4786">
      <w:pPr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Жизнь популярного артиста</w:t>
      </w:r>
    </w:p>
    <w:p w:rsidR="00A54735" w:rsidRPr="002A4786" w:rsidRDefault="00A54735" w:rsidP="002A4786">
      <w:pPr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Гастроли, люди, поезда</w:t>
      </w:r>
    </w:p>
    <w:p w:rsidR="00A54735" w:rsidRPr="002A4786" w:rsidRDefault="00A54735" w:rsidP="002A4786">
      <w:pPr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Концерты, туры, города.</w:t>
      </w:r>
    </w:p>
    <w:p w:rsidR="00A54735" w:rsidRPr="002A4786" w:rsidRDefault="00A54735" w:rsidP="002A4786">
      <w:pPr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4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Артемий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>:    Сегодня Тула, завтр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Пермь</w:t>
      </w:r>
    </w:p>
    <w:p w:rsidR="00A54735" w:rsidRPr="002A4786" w:rsidRDefault="00A54735" w:rsidP="002A4786">
      <w:pPr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Расписан каждый Божий день!!!!</w:t>
      </w:r>
    </w:p>
    <w:p w:rsidR="00A54735" w:rsidRPr="002A4786" w:rsidRDefault="00A54735" w:rsidP="002A4786">
      <w:pPr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Ведь популярност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ь-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тяжкий труд</w:t>
      </w:r>
    </w:p>
    <w:p w:rsidR="00A54735" w:rsidRPr="002A4786" w:rsidRDefault="00A54735" w:rsidP="002A4786">
      <w:pPr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Звезду поклонники там ждут.</w:t>
      </w:r>
    </w:p>
    <w:p w:rsidR="00A54735" w:rsidRPr="002A4786" w:rsidRDefault="00A54735" w:rsidP="002A4786">
      <w:pPr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Максим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   Чтобы гастролям состояться-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Продюсер должен постараться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Найти большой концертный зал,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И не забыть про гонорар…..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Люба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        Настроит свет на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м-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осветитель,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Оформит за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художник- оформитель,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За музыку в ответ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звукорежиссер, 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За макияж, костюм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ы-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костюмер, гример.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Ирина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:      Давайте, мы откроем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закулисье</w:t>
      </w:r>
      <w:proofErr w:type="spellEnd"/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вам покажем, </w:t>
      </w:r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устроена</w:t>
      </w:r>
      <w:proofErr w:type="spellEnd"/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  <w:r w:rsidRPr="00A54735">
        <w:rPr>
          <w:rFonts w:ascii="Times New Roman" w:hAnsi="Times New Roman" w:cs="Times New Roman"/>
          <w:sz w:val="28"/>
          <w:szCs w:val="28"/>
        </w:rPr>
        <w:t xml:space="preserve">                   Профессия артиста!!!!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( Родители закрывают занавес.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Дети в раздевалке быстро 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одевают костюмы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и парики. Выносят стул для Аллы посредине класса. Алла садится на стул, перед ней зеркало и шляпа. На другой стул у двери кладут еще 1 шляпу и пиджак Филиппа.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Занавес открывается)</w:t>
      </w:r>
      <w:proofErr w:type="gramEnd"/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Сценка: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Продюсер: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(бегает с телефоном и размахивает руками):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-Алло? Да-да, конечно понимаю!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Седьмог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нет, через неделю- выезжаем.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Шестнадцатог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Астрахань, Казань.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Двадцать четвертог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Самара и Рязань.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Ну что такое? Я не понимаю….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Простите, я не Вам….               (смотрит на трубку)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Да-да, я подтверждаю!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Через неделю мы у Вас.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……Ну где же осветитель?     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размахивает руками)</w:t>
      </w:r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4735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микрофоны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Помощник режиссера</w:t>
      </w:r>
      <w:r w:rsidRPr="00A547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- Да.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Готовы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, шеф.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Прекрасно подготовил зал художни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оформитель!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Настроен звуки свет.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К концерту все готово!!!!</w:t>
      </w:r>
    </w:p>
    <w:p w:rsidR="00A54735" w:rsidRPr="002A4786" w:rsidRDefault="00EC50E3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Режиссёр</w:t>
      </w:r>
      <w:r w:rsidR="00A54735" w:rsidRPr="002A4786">
        <w:rPr>
          <w:rFonts w:ascii="Times New Roman" w:hAnsi="Times New Roman" w:cs="Times New Roman"/>
          <w:sz w:val="28"/>
          <w:szCs w:val="28"/>
          <w:lang w:val="ru-RU"/>
        </w:rPr>
        <w:t>: (смотрит на Любу)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Любаша, как артисты?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Гримёр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Настроение отличное!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Сейчас поправлю грим и макияж,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Прическу уложу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пофееричнее</w:t>
      </w:r>
      <w:proofErr w:type="gramEnd"/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Костюмы, вот увидит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ОТПАД!!!!!</w:t>
      </w:r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Режиссёр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Подходит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Алле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>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Алла Борисовна, ну как Вы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дорогая?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А.Б.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капризничая)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Мне кажется, мне платье не идет….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И шляпка мне нужна совсем другая!!!!</w:t>
      </w:r>
    </w:p>
    <w:p w:rsidR="00A54735" w:rsidRPr="002A4786" w:rsidRDefault="00EC50E3" w:rsidP="002A4786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Режиссёр</w:t>
      </w:r>
      <w:r w:rsidR="00A54735"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: 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Любаша!!!!!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Гримёр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 (Несет другую шляпу)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Может… эта подойдет!?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lastRenderedPageBreak/>
        <w:t>( Кисточкой поправляет макияж и волосы)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А.Б.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(Любуясь в зеркале собой)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Да…. Эта нравится мне больше,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Теперь, ну вот совсем другое дело!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Её мне привозил Филипп и Польши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Ну,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посмотрите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как помолодела?!!!!!!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Филлип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>: ( Возмущенно)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- А мне хоть кто-то уделит внимание?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Хоть кто-то королю поправит грим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Кто будет исполнять МОИ желания?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Стою один, как в Африке пингвин!!!!!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Режиссёр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 (успокаивая)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-Филипп, голубчик,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щас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мы все исправим….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Любаша, где костюм у короля?</w:t>
      </w:r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Гримёр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  <w:r w:rsidRPr="00A547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несуууу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>…..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Ну как же он прекрасен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смотрит восторженно)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Режиссёр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смотрит на часы)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все, друзья, на сцену  вам пора!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Закрывается занавес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На сцене остаются Алла и Филипп. Звучит фонограмма песни. Одновременно, Занавес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открывется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>. После окончания песни все участники выходят на поклон под аплодисменты.</w:t>
      </w:r>
    </w:p>
    <w:p w:rsidR="00A54735" w:rsidRPr="002A4786" w:rsidRDefault="00A54735" w:rsidP="002A478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Текст песни « Зайка </w:t>
      </w:r>
      <w:proofErr w:type="gramStart"/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моя</w:t>
      </w:r>
      <w:proofErr w:type="gramEnd"/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54735" w:rsidRPr="002A4786" w:rsidRDefault="00A54735" w:rsidP="002A478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Филлип</w:t>
      </w:r>
      <w:proofErr w:type="spellEnd"/>
      <w:r w:rsidRPr="002A478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Зайка мо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твой зайчик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Ручка мо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твой пальчик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          Рыбка мо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твой глазик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Банька мо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твой тазик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А.Б.</w:t>
      </w:r>
      <w:r w:rsidRPr="002A4786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Солнце мо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твой лучик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Дверца мо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твой ключик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Ты стебеле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твой пестик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Хором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     Мы навсегда с тобой вместе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Зайка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моя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Ф: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Я ночами плохо сплю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Потому что я тебя люблю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Потому что я давн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давно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Тебя люблю.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А.Б.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     Я ночами плохо сплю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Потому что я тебя люблю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Потому что я давн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давно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Тебя люблю.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Ты бережо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а я речка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Ты фитиле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а я свечка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Ты генера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погоны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Ты парово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з-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вагоны.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Филлип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>:    Крестик ты мой - я твой нолик,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Ты мой уда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в-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я твой кролик,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Ты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побежишь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а я рядом,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            Ты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украдешь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а я сяду. Зайка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моя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!!!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Припев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: артисты 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поочереди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О-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ооо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4 раза хором.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А.Б.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>:   Буду любить тебя страстно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Пусть говорят, что это опасно.</w:t>
      </w:r>
    </w:p>
    <w:p w:rsidR="00A54735" w:rsidRPr="00A54735" w:rsidRDefault="00A54735" w:rsidP="002A4786">
      <w:pPr>
        <w:rPr>
          <w:rFonts w:ascii="Times New Roman" w:hAnsi="Times New Roman" w:cs="Times New Roman"/>
          <w:sz w:val="28"/>
          <w:szCs w:val="28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A5473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тебя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35">
        <w:rPr>
          <w:rFonts w:ascii="Times New Roman" w:hAnsi="Times New Roman" w:cs="Times New Roman"/>
          <w:sz w:val="28"/>
          <w:szCs w:val="28"/>
        </w:rPr>
        <w:t>сверну</w:t>
      </w:r>
      <w:proofErr w:type="spellEnd"/>
      <w:r w:rsidRPr="00A54735">
        <w:rPr>
          <w:rFonts w:ascii="Times New Roman" w:hAnsi="Times New Roman" w:cs="Times New Roman"/>
          <w:sz w:val="28"/>
          <w:szCs w:val="28"/>
        </w:rPr>
        <w:t xml:space="preserve"> горы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473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Ты-Пугачева</w:t>
      </w:r>
      <w:proofErr w:type="spellEnd"/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, но я ведь </w:t>
      </w:r>
      <w:proofErr w:type="spell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Киркоров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>!!!!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Зайка </w:t>
      </w:r>
      <w:proofErr w:type="gramStart"/>
      <w:r w:rsidRPr="002A4786">
        <w:rPr>
          <w:rFonts w:ascii="Times New Roman" w:hAnsi="Times New Roman" w:cs="Times New Roman"/>
          <w:sz w:val="28"/>
          <w:szCs w:val="28"/>
          <w:lang w:val="ru-RU"/>
        </w:rPr>
        <w:t>моя</w:t>
      </w:r>
      <w:proofErr w:type="gramEnd"/>
      <w:r w:rsidRPr="002A478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b/>
          <w:sz w:val="28"/>
          <w:szCs w:val="28"/>
          <w:lang w:val="ru-RU"/>
        </w:rPr>
        <w:t>Припев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: А.Б. и </w:t>
      </w:r>
      <w:proofErr w:type="spellStart"/>
      <w:r w:rsidR="00293605" w:rsidRPr="002A4786">
        <w:rPr>
          <w:rFonts w:ascii="Times New Roman" w:hAnsi="Times New Roman" w:cs="Times New Roman"/>
          <w:sz w:val="28"/>
          <w:szCs w:val="28"/>
          <w:lang w:val="ru-RU"/>
        </w:rPr>
        <w:t>Филлип</w:t>
      </w:r>
      <w:proofErr w:type="spellEnd"/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по очереди.</w:t>
      </w:r>
    </w:p>
    <w:p w:rsidR="00A54735" w:rsidRPr="002A4786" w:rsidRDefault="00A5473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(В проигрыш Матвей выносит цветы Ирине и дарит, стоя на 1 колене на последний аккорд в музыке)</w:t>
      </w:r>
    </w:p>
    <w:p w:rsidR="00E773F5" w:rsidRPr="002A4786" w:rsidRDefault="0002783A" w:rsidP="002A4786">
      <w:pPr>
        <w:pStyle w:val="a3"/>
        <w:spacing w:line="276" w:lineRule="auto"/>
        <w:jc w:val="center"/>
        <w:rPr>
          <w:b/>
          <w:sz w:val="28"/>
          <w:szCs w:val="28"/>
          <w:lang w:val="ru-RU"/>
        </w:rPr>
      </w:pPr>
      <w:r w:rsidRPr="002A4786">
        <w:rPr>
          <w:b/>
          <w:sz w:val="28"/>
          <w:szCs w:val="28"/>
          <w:lang w:val="ru-RU"/>
        </w:rPr>
        <w:t>ИГРЫ</w:t>
      </w:r>
      <w:r w:rsidR="00E773F5" w:rsidRPr="002A4786">
        <w:rPr>
          <w:b/>
          <w:sz w:val="28"/>
          <w:szCs w:val="28"/>
          <w:lang w:val="ru-RU"/>
        </w:rPr>
        <w:t xml:space="preserve"> В АНТРАКТЕ</w:t>
      </w:r>
    </w:p>
    <w:p w:rsidR="00FC2C7A" w:rsidRPr="00090798" w:rsidRDefault="00090798" w:rsidP="002A4786">
      <w:pPr>
        <w:pStyle w:val="a3"/>
        <w:spacing w:line="276" w:lineRule="auto"/>
        <w:jc w:val="center"/>
        <w:rPr>
          <w:sz w:val="28"/>
          <w:szCs w:val="28"/>
          <w:lang w:val="ru-RU"/>
        </w:rPr>
      </w:pPr>
      <w:r w:rsidRPr="00090798">
        <w:rPr>
          <w:sz w:val="28"/>
          <w:szCs w:val="28"/>
          <w:lang w:val="ru-RU"/>
        </w:rPr>
        <w:t>(между сценками игр</w:t>
      </w:r>
      <w:r>
        <w:rPr>
          <w:sz w:val="28"/>
          <w:szCs w:val="28"/>
          <w:lang w:val="ru-RU"/>
        </w:rPr>
        <w:t xml:space="preserve">ы </w:t>
      </w:r>
      <w:r w:rsidR="00FC2C7A" w:rsidRPr="00090798">
        <w:rPr>
          <w:sz w:val="28"/>
          <w:szCs w:val="28"/>
          <w:lang w:val="ru-RU"/>
        </w:rPr>
        <w:t>со зрителями)</w:t>
      </w:r>
    </w:p>
    <w:p w:rsidR="00FC2C7A" w:rsidRPr="002A4786" w:rsidRDefault="00FC2C7A" w:rsidP="002A4786">
      <w:pPr>
        <w:pStyle w:val="a3"/>
        <w:spacing w:line="276" w:lineRule="auto"/>
        <w:rPr>
          <w:b/>
          <w:sz w:val="28"/>
          <w:szCs w:val="28"/>
          <w:u w:val="single"/>
          <w:lang w:val="ru-RU"/>
        </w:rPr>
      </w:pPr>
      <w:r w:rsidRPr="002A4786">
        <w:rPr>
          <w:b/>
          <w:sz w:val="28"/>
          <w:szCs w:val="28"/>
          <w:u w:val="single"/>
          <w:lang w:val="ru-RU"/>
        </w:rPr>
        <w:t>ИГРА 1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Профессий всех не сосчитать!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А </w:t>
      </w:r>
      <w:proofErr w:type="gramStart"/>
      <w:r w:rsidRPr="002A4786">
        <w:rPr>
          <w:sz w:val="28"/>
          <w:szCs w:val="28"/>
          <w:lang w:val="ru-RU"/>
        </w:rPr>
        <w:t>вы</w:t>
      </w:r>
      <w:proofErr w:type="gramEnd"/>
      <w:r w:rsidRPr="002A4786">
        <w:rPr>
          <w:sz w:val="28"/>
          <w:szCs w:val="28"/>
          <w:lang w:val="ru-RU"/>
        </w:rPr>
        <w:t xml:space="preserve"> какие можете назвать?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Поезд водит… (машинист).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Пашет поле… (тракторист).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Самолётом правит… (лётчик).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Клеит книжки… (переплётчик).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 школе учит нас… (учитель).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Строит здания… (строитель).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lastRenderedPageBreak/>
        <w:t>Красит стены нам… (маляр).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Столы делает… (столяр).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Песни нам поёт… (певец).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Торговлей занят… (продавец).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На станке ткёт ткани… (ткач).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От болезней лечит… (врач).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Лекарства выдаст нам… (аптекарь).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Хлеб выпечет в пекарне… (пекарь).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Нарисует нам… (художник).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Сапоги сошьёт… (сапожник).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 другого языка переведёт… (переводчик).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Исправит кран… (водопроводчик).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Часы чинит… (часовщик).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Грузит краном… (крановщик).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Рыбу ловит нам… (рыбак).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Служит на море… (моряк).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Хлеб убирает… (комбайнёр).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 шахте трудится…(шахтёр).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 жаркой кузнице… (кузнец).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Кто всё знает - молодец!</w:t>
      </w:r>
    </w:p>
    <w:p w:rsidR="00056F6C" w:rsidRPr="002A4786" w:rsidRDefault="00056F6C" w:rsidP="002A4786">
      <w:pPr>
        <w:rPr>
          <w:lang w:val="ru-RU"/>
        </w:rPr>
      </w:pPr>
    </w:p>
    <w:p w:rsidR="00E773F5" w:rsidRPr="002A4786" w:rsidRDefault="00FC2C7A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b/>
          <w:sz w:val="28"/>
          <w:szCs w:val="28"/>
          <w:u w:val="single"/>
          <w:lang w:val="ru-RU"/>
        </w:rPr>
        <w:t>ИГРА 2</w:t>
      </w:r>
      <w:r w:rsidRPr="002A4786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 </w:t>
      </w:r>
      <w:r w:rsidR="00E773F5" w:rsidRPr="002A4786">
        <w:rPr>
          <w:b/>
          <w:bCs/>
          <w:sz w:val="28"/>
          <w:szCs w:val="28"/>
          <w:lang w:val="ru-RU"/>
        </w:rPr>
        <w:t xml:space="preserve"> «Бюро находок».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-Кому принадлежат эти вещи? Человеку, какой профессии?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lastRenderedPageBreak/>
        <w:t>1.Кисточка, карандаш, краски</w:t>
      </w:r>
      <w:proofErr w:type="gramStart"/>
      <w:r w:rsidRPr="002A4786">
        <w:rPr>
          <w:sz w:val="28"/>
          <w:szCs w:val="28"/>
          <w:lang w:val="ru-RU"/>
        </w:rPr>
        <w:t>.</w:t>
      </w:r>
      <w:proofErr w:type="gramEnd"/>
      <w:r w:rsidRPr="002A4786">
        <w:rPr>
          <w:sz w:val="28"/>
          <w:szCs w:val="28"/>
          <w:lang w:val="ru-RU"/>
        </w:rPr>
        <w:t xml:space="preserve"> (</w:t>
      </w:r>
      <w:proofErr w:type="gramStart"/>
      <w:r w:rsidRPr="002A4786">
        <w:rPr>
          <w:sz w:val="28"/>
          <w:szCs w:val="28"/>
          <w:lang w:val="ru-RU"/>
        </w:rPr>
        <w:t>х</w:t>
      </w:r>
      <w:proofErr w:type="gramEnd"/>
      <w:r w:rsidRPr="002A4786">
        <w:rPr>
          <w:sz w:val="28"/>
          <w:szCs w:val="28"/>
          <w:lang w:val="ru-RU"/>
        </w:rPr>
        <w:t>удожнику)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2.Ножницы, метр, иголка с ниткой, пуговицы</w:t>
      </w:r>
      <w:proofErr w:type="gramStart"/>
      <w:r w:rsidRPr="002A4786">
        <w:rPr>
          <w:sz w:val="28"/>
          <w:szCs w:val="28"/>
          <w:lang w:val="ru-RU"/>
        </w:rPr>
        <w:t>.</w:t>
      </w:r>
      <w:proofErr w:type="gramEnd"/>
      <w:r w:rsidRPr="002A4786">
        <w:rPr>
          <w:sz w:val="28"/>
          <w:szCs w:val="28"/>
          <w:lang w:val="ru-RU"/>
        </w:rPr>
        <w:t xml:space="preserve"> (</w:t>
      </w:r>
      <w:proofErr w:type="gramStart"/>
      <w:r w:rsidRPr="002A4786">
        <w:rPr>
          <w:sz w:val="28"/>
          <w:szCs w:val="28"/>
          <w:lang w:val="ru-RU"/>
        </w:rPr>
        <w:t>ш</w:t>
      </w:r>
      <w:proofErr w:type="gramEnd"/>
      <w:r w:rsidRPr="002A4786">
        <w:rPr>
          <w:sz w:val="28"/>
          <w:szCs w:val="28"/>
          <w:lang w:val="ru-RU"/>
        </w:rPr>
        <w:t>вее)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3.Ручка, тетрадь, книга</w:t>
      </w:r>
      <w:proofErr w:type="gramStart"/>
      <w:r w:rsidRPr="002A4786">
        <w:rPr>
          <w:sz w:val="28"/>
          <w:szCs w:val="28"/>
          <w:lang w:val="ru-RU"/>
        </w:rPr>
        <w:t>.</w:t>
      </w:r>
      <w:proofErr w:type="gramEnd"/>
      <w:r w:rsidRPr="002A4786">
        <w:rPr>
          <w:sz w:val="28"/>
          <w:szCs w:val="28"/>
          <w:lang w:val="ru-RU"/>
        </w:rPr>
        <w:t xml:space="preserve"> (</w:t>
      </w:r>
      <w:proofErr w:type="gramStart"/>
      <w:r w:rsidRPr="002A4786">
        <w:rPr>
          <w:sz w:val="28"/>
          <w:szCs w:val="28"/>
          <w:lang w:val="ru-RU"/>
        </w:rPr>
        <w:t>у</w:t>
      </w:r>
      <w:proofErr w:type="gramEnd"/>
      <w:r w:rsidRPr="002A4786">
        <w:rPr>
          <w:sz w:val="28"/>
          <w:szCs w:val="28"/>
          <w:lang w:val="ru-RU"/>
        </w:rPr>
        <w:t>чителю)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4.Молоток, гвозди, долото, отвёртка</w:t>
      </w:r>
      <w:proofErr w:type="gramStart"/>
      <w:r w:rsidRPr="002A4786">
        <w:rPr>
          <w:sz w:val="28"/>
          <w:szCs w:val="28"/>
          <w:lang w:val="ru-RU"/>
        </w:rPr>
        <w:t>.</w:t>
      </w:r>
      <w:proofErr w:type="gramEnd"/>
      <w:r w:rsidRPr="002A4786">
        <w:rPr>
          <w:sz w:val="28"/>
          <w:szCs w:val="28"/>
          <w:lang w:val="ru-RU"/>
        </w:rPr>
        <w:t xml:space="preserve"> (</w:t>
      </w:r>
      <w:proofErr w:type="gramStart"/>
      <w:r w:rsidRPr="002A4786">
        <w:rPr>
          <w:sz w:val="28"/>
          <w:szCs w:val="28"/>
          <w:lang w:val="ru-RU"/>
        </w:rPr>
        <w:t>п</w:t>
      </w:r>
      <w:proofErr w:type="gramEnd"/>
      <w:r w:rsidRPr="002A4786">
        <w:rPr>
          <w:sz w:val="28"/>
          <w:szCs w:val="28"/>
          <w:lang w:val="ru-RU"/>
        </w:rPr>
        <w:t>лотнику)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5.Лампочка, розетка, индикатор</w:t>
      </w:r>
      <w:proofErr w:type="gramStart"/>
      <w:r w:rsidRPr="002A4786">
        <w:rPr>
          <w:sz w:val="28"/>
          <w:szCs w:val="28"/>
          <w:lang w:val="ru-RU"/>
        </w:rPr>
        <w:t>.</w:t>
      </w:r>
      <w:proofErr w:type="gramEnd"/>
      <w:r w:rsidRPr="002A4786">
        <w:rPr>
          <w:sz w:val="28"/>
          <w:szCs w:val="28"/>
          <w:lang w:val="ru-RU"/>
        </w:rPr>
        <w:t xml:space="preserve"> (</w:t>
      </w:r>
      <w:proofErr w:type="gramStart"/>
      <w:r w:rsidRPr="002A4786">
        <w:rPr>
          <w:sz w:val="28"/>
          <w:szCs w:val="28"/>
          <w:lang w:val="ru-RU"/>
        </w:rPr>
        <w:t>э</w:t>
      </w:r>
      <w:proofErr w:type="gramEnd"/>
      <w:r w:rsidRPr="002A4786">
        <w:rPr>
          <w:sz w:val="28"/>
          <w:szCs w:val="28"/>
          <w:lang w:val="ru-RU"/>
        </w:rPr>
        <w:t>лектрику)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6. Письма, газеты, сумка (почтальон)</w:t>
      </w:r>
      <w:r w:rsidRPr="00E773F5">
        <w:rPr>
          <w:sz w:val="28"/>
          <w:szCs w:val="28"/>
        </w:rPr>
        <w:t> 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7. Градусник, шприц (врач)</w:t>
      </w:r>
      <w:r w:rsidRPr="00E773F5">
        <w:rPr>
          <w:sz w:val="28"/>
          <w:szCs w:val="28"/>
        </w:rPr>
        <w:t> 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8. Расческа, ножницы (парикмахер)</w:t>
      </w:r>
      <w:r w:rsidRPr="00E773F5">
        <w:rPr>
          <w:sz w:val="28"/>
          <w:szCs w:val="28"/>
        </w:rPr>
        <w:t> 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9. Парик, костюм (актер</w:t>
      </w:r>
      <w:r w:rsidRPr="002A4786">
        <w:rPr>
          <w:b/>
          <w:bCs/>
          <w:sz w:val="28"/>
          <w:szCs w:val="28"/>
          <w:lang w:val="ru-RU"/>
        </w:rPr>
        <w:t>)</w:t>
      </w:r>
      <w:r w:rsidRPr="00E773F5">
        <w:rPr>
          <w:b/>
          <w:bCs/>
          <w:sz w:val="28"/>
          <w:szCs w:val="28"/>
        </w:rPr>
        <w:t> </w:t>
      </w:r>
    </w:p>
    <w:p w:rsidR="0002783A" w:rsidRPr="002A4786" w:rsidRDefault="0002783A" w:rsidP="002A4786">
      <w:pPr>
        <w:pStyle w:val="a3"/>
        <w:spacing w:line="276" w:lineRule="auto"/>
        <w:rPr>
          <w:b/>
          <w:bCs/>
          <w:sz w:val="28"/>
          <w:szCs w:val="28"/>
          <w:lang w:val="ru-RU"/>
        </w:rPr>
      </w:pPr>
      <w:r w:rsidRPr="002A4786">
        <w:rPr>
          <w:b/>
          <w:bCs/>
          <w:sz w:val="28"/>
          <w:szCs w:val="28"/>
          <w:u w:val="single"/>
          <w:lang w:val="ru-RU"/>
        </w:rPr>
        <w:t>ИГРА  3</w:t>
      </w:r>
      <w:r w:rsidR="00E773F5" w:rsidRPr="002A4786">
        <w:rPr>
          <w:b/>
          <w:bCs/>
          <w:sz w:val="28"/>
          <w:szCs w:val="28"/>
          <w:lang w:val="ru-RU"/>
        </w:rPr>
        <w:t xml:space="preserve"> «Лишний инструмент»</w:t>
      </w:r>
      <w:r w:rsidR="00E773F5" w:rsidRPr="00E773F5">
        <w:rPr>
          <w:b/>
          <w:bCs/>
          <w:sz w:val="28"/>
          <w:szCs w:val="28"/>
        </w:rPr>
        <w:t> 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 цепочке слов найдите лишний предмет</w:t>
      </w:r>
      <w:proofErr w:type="gramStart"/>
      <w:r w:rsidRPr="002A4786">
        <w:rPr>
          <w:sz w:val="28"/>
          <w:szCs w:val="28"/>
          <w:lang w:val="ru-RU"/>
        </w:rPr>
        <w:t xml:space="preserve"> .</w:t>
      </w:r>
      <w:proofErr w:type="gramEnd"/>
    </w:p>
    <w:p w:rsidR="00E773F5" w:rsidRPr="00E773F5" w:rsidRDefault="00E773F5" w:rsidP="002A4786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E773F5">
        <w:rPr>
          <w:sz w:val="28"/>
          <w:szCs w:val="28"/>
        </w:rPr>
        <w:t>Кисть</w:t>
      </w:r>
      <w:proofErr w:type="spellEnd"/>
      <w:r w:rsidRPr="00E773F5">
        <w:rPr>
          <w:sz w:val="28"/>
          <w:szCs w:val="28"/>
        </w:rPr>
        <w:t xml:space="preserve">- </w:t>
      </w:r>
      <w:proofErr w:type="spellStart"/>
      <w:r w:rsidRPr="00E773F5">
        <w:rPr>
          <w:sz w:val="28"/>
          <w:szCs w:val="28"/>
        </w:rPr>
        <w:t>клей</w:t>
      </w:r>
      <w:proofErr w:type="spellEnd"/>
      <w:r w:rsidRPr="00E773F5">
        <w:rPr>
          <w:sz w:val="28"/>
          <w:szCs w:val="28"/>
        </w:rPr>
        <w:t xml:space="preserve">- </w:t>
      </w:r>
      <w:proofErr w:type="spellStart"/>
      <w:r w:rsidRPr="00E773F5">
        <w:rPr>
          <w:sz w:val="28"/>
          <w:szCs w:val="28"/>
        </w:rPr>
        <w:t>линейка</w:t>
      </w:r>
      <w:proofErr w:type="spellEnd"/>
      <w:r w:rsidRPr="00E773F5">
        <w:rPr>
          <w:sz w:val="28"/>
          <w:szCs w:val="28"/>
        </w:rPr>
        <w:t>- </w:t>
      </w:r>
      <w:proofErr w:type="spellStart"/>
      <w:r w:rsidRPr="00E773F5">
        <w:rPr>
          <w:b/>
          <w:bCs/>
          <w:sz w:val="28"/>
          <w:szCs w:val="28"/>
          <w:u w:val="single"/>
        </w:rPr>
        <w:t>спица</w:t>
      </w:r>
      <w:proofErr w:type="spellEnd"/>
      <w:r w:rsidRPr="00E773F5">
        <w:rPr>
          <w:sz w:val="28"/>
          <w:szCs w:val="28"/>
        </w:rPr>
        <w:t xml:space="preserve">- </w:t>
      </w:r>
      <w:proofErr w:type="spellStart"/>
      <w:r w:rsidRPr="00E773F5">
        <w:rPr>
          <w:sz w:val="28"/>
          <w:szCs w:val="28"/>
        </w:rPr>
        <w:t>ножницы</w:t>
      </w:r>
      <w:proofErr w:type="spellEnd"/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2) Игла </w:t>
      </w:r>
      <w:proofErr w:type="gramStart"/>
      <w:r w:rsidRPr="002A4786">
        <w:rPr>
          <w:sz w:val="28"/>
          <w:szCs w:val="28"/>
          <w:lang w:val="ru-RU"/>
        </w:rPr>
        <w:t>–н</w:t>
      </w:r>
      <w:proofErr w:type="gramEnd"/>
      <w:r w:rsidRPr="002A4786">
        <w:rPr>
          <w:sz w:val="28"/>
          <w:szCs w:val="28"/>
          <w:lang w:val="ru-RU"/>
        </w:rPr>
        <w:t>итки –</w:t>
      </w:r>
      <w:r w:rsidRPr="002A4786">
        <w:rPr>
          <w:b/>
          <w:bCs/>
          <w:sz w:val="28"/>
          <w:szCs w:val="28"/>
          <w:u w:val="single"/>
          <w:lang w:val="ru-RU"/>
        </w:rPr>
        <w:t>гвоздь</w:t>
      </w:r>
      <w:r w:rsidRPr="00E773F5">
        <w:rPr>
          <w:sz w:val="28"/>
          <w:szCs w:val="28"/>
        </w:rPr>
        <w:t> </w:t>
      </w:r>
      <w:r w:rsidRPr="002A4786">
        <w:rPr>
          <w:sz w:val="28"/>
          <w:szCs w:val="28"/>
          <w:lang w:val="ru-RU"/>
        </w:rPr>
        <w:t>–напёрсток – сантиметровая лента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3) Кастрюля </w:t>
      </w:r>
      <w:proofErr w:type="gramStart"/>
      <w:r w:rsidRPr="002A4786">
        <w:rPr>
          <w:sz w:val="28"/>
          <w:szCs w:val="28"/>
          <w:lang w:val="ru-RU"/>
        </w:rPr>
        <w:t>–л</w:t>
      </w:r>
      <w:proofErr w:type="gramEnd"/>
      <w:r w:rsidRPr="002A4786">
        <w:rPr>
          <w:sz w:val="28"/>
          <w:szCs w:val="28"/>
          <w:lang w:val="ru-RU"/>
        </w:rPr>
        <w:t>ожка –тёрка –</w:t>
      </w:r>
      <w:r w:rsidRPr="002A4786">
        <w:rPr>
          <w:b/>
          <w:bCs/>
          <w:sz w:val="28"/>
          <w:szCs w:val="28"/>
          <w:u w:val="single"/>
          <w:lang w:val="ru-RU"/>
        </w:rPr>
        <w:t>крючок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4) Пряжа </w:t>
      </w:r>
      <w:proofErr w:type="gramStart"/>
      <w:r w:rsidRPr="002A4786">
        <w:rPr>
          <w:sz w:val="28"/>
          <w:szCs w:val="28"/>
          <w:lang w:val="ru-RU"/>
        </w:rPr>
        <w:t>–</w:t>
      </w:r>
      <w:r w:rsidRPr="002A4786">
        <w:rPr>
          <w:b/>
          <w:bCs/>
          <w:sz w:val="28"/>
          <w:szCs w:val="28"/>
          <w:u w:val="single"/>
          <w:lang w:val="ru-RU"/>
        </w:rPr>
        <w:t>н</w:t>
      </w:r>
      <w:proofErr w:type="gramEnd"/>
      <w:r w:rsidRPr="002A4786">
        <w:rPr>
          <w:b/>
          <w:bCs/>
          <w:sz w:val="28"/>
          <w:szCs w:val="28"/>
          <w:u w:val="single"/>
          <w:lang w:val="ru-RU"/>
        </w:rPr>
        <w:t>ож</w:t>
      </w:r>
      <w:r w:rsidRPr="00E773F5">
        <w:rPr>
          <w:sz w:val="28"/>
          <w:szCs w:val="28"/>
        </w:rPr>
        <w:t> </w:t>
      </w:r>
      <w:r w:rsidRPr="002A4786">
        <w:rPr>
          <w:sz w:val="28"/>
          <w:szCs w:val="28"/>
          <w:lang w:val="ru-RU"/>
        </w:rPr>
        <w:t>–спицы –ножницы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Молодцы, ребята! Прекрасно справились со всеми задания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b/>
          <w:bCs/>
          <w:sz w:val="28"/>
          <w:szCs w:val="28"/>
          <w:lang w:val="ru-RU"/>
        </w:rPr>
        <w:t>Разминка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</w:t>
      </w:r>
      <w:r w:rsidRPr="00E773F5">
        <w:rPr>
          <w:sz w:val="28"/>
          <w:szCs w:val="28"/>
        </w:rPr>
        <w:t> </w:t>
      </w:r>
      <w:r w:rsidRPr="002A4786">
        <w:rPr>
          <w:sz w:val="28"/>
          <w:szCs w:val="28"/>
          <w:lang w:val="ru-RU"/>
        </w:rPr>
        <w:t>кресла ты скорей вставай, слушай стих и повторяй.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Мы в профессии играли –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Вмиг мы лётчиками стали!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 самолёте полетали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И шофёрами вдруг стали!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lastRenderedPageBreak/>
        <w:t>Руль теперь в руках у нас-</w:t>
      </w:r>
    </w:p>
    <w:p w:rsidR="00E773F5" w:rsidRPr="002A4786" w:rsidRDefault="0002783A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Быстро едет дружный </w:t>
      </w:r>
      <w:r w:rsidR="00E773F5" w:rsidRPr="002A4786">
        <w:rPr>
          <w:sz w:val="28"/>
          <w:szCs w:val="28"/>
          <w:lang w:val="ru-RU"/>
        </w:rPr>
        <w:t>класс!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А теперь на стройке мы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Кладём ровно кирпичи.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Раз - кирпич и два, и три –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Строим дом мы, посмотри!</w:t>
      </w:r>
    </w:p>
    <w:p w:rsidR="00E773F5" w:rsidRPr="002A4786" w:rsidRDefault="00E773F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Вот закончена игра,</w:t>
      </w:r>
    </w:p>
    <w:p w:rsidR="00E773F5" w:rsidRPr="002A4786" w:rsidRDefault="00E773F5" w:rsidP="002A4786">
      <w:pPr>
        <w:pStyle w:val="a3"/>
        <w:spacing w:line="276" w:lineRule="auto"/>
        <w:rPr>
          <w:lang w:val="ru-RU"/>
        </w:rPr>
      </w:pPr>
      <w:r w:rsidRPr="002A4786">
        <w:rPr>
          <w:lang w:val="ru-RU"/>
        </w:rPr>
        <w:t>Вновь садиться вам пора.</w:t>
      </w:r>
    </w:p>
    <w:p w:rsidR="00E773F5" w:rsidRDefault="0002783A" w:rsidP="002A47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ИГРА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</w:t>
      </w:r>
      <w:r w:rsidRPr="002A47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lang w:val="ru-RU"/>
        </w:rPr>
        <w:t>«Угадай профессию».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E773F5" w:rsidRPr="002A4786">
        <w:rPr>
          <w:rFonts w:ascii="Times New Roman" w:hAnsi="Times New Roman" w:cs="Times New Roman"/>
          <w:sz w:val="28"/>
          <w:szCs w:val="28"/>
          <w:lang w:val="ru-RU"/>
        </w:rPr>
        <w:t>1. Кто делает лекарства в аптеке?</w:t>
      </w:r>
      <w:r w:rsidR="00E773F5" w:rsidRPr="00E773F5">
        <w:rPr>
          <w:rFonts w:ascii="Times New Roman" w:hAnsi="Times New Roman" w:cs="Times New Roman"/>
          <w:sz w:val="28"/>
          <w:szCs w:val="28"/>
        </w:rPr>
        <w:t> 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фармацевт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br/>
      </w:r>
      <w:r w:rsidR="00E773F5" w:rsidRPr="002A4786">
        <w:rPr>
          <w:rFonts w:ascii="Times New Roman" w:hAnsi="Times New Roman" w:cs="Times New Roman"/>
          <w:sz w:val="28"/>
          <w:szCs w:val="28"/>
          <w:lang w:val="ru-RU"/>
        </w:rPr>
        <w:t>2. Детский врач?</w:t>
      </w:r>
      <w:r w:rsidR="00E773F5" w:rsidRPr="00E773F5">
        <w:rPr>
          <w:rFonts w:ascii="Times New Roman" w:hAnsi="Times New Roman" w:cs="Times New Roman"/>
          <w:sz w:val="28"/>
          <w:szCs w:val="28"/>
        </w:rPr>
        <w:t> 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педиатр</w:t>
      </w:r>
      <w:r w:rsidR="00E773F5" w:rsidRPr="002A4786">
        <w:rPr>
          <w:rFonts w:ascii="Times New Roman" w:hAnsi="Times New Roman" w:cs="Times New Roman"/>
          <w:sz w:val="28"/>
          <w:szCs w:val="28"/>
          <w:lang w:val="ru-RU"/>
        </w:rPr>
        <w:br/>
        <w:t>3. Профессиональная танцовщица балета?</w:t>
      </w:r>
      <w:r w:rsidR="00E773F5" w:rsidRPr="00E773F5">
        <w:rPr>
          <w:rFonts w:ascii="Times New Roman" w:hAnsi="Times New Roman" w:cs="Times New Roman"/>
          <w:sz w:val="28"/>
          <w:szCs w:val="28"/>
        </w:rPr>
        <w:t> 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балерина</w:t>
      </w:r>
      <w:r w:rsidR="00E773F5" w:rsidRPr="002A4786">
        <w:rPr>
          <w:rFonts w:ascii="Times New Roman" w:hAnsi="Times New Roman" w:cs="Times New Roman"/>
          <w:sz w:val="28"/>
          <w:szCs w:val="28"/>
          <w:lang w:val="ru-RU"/>
        </w:rPr>
        <w:br/>
        <w:t>4. Владелец или управляющий банком?</w:t>
      </w:r>
      <w:r w:rsidR="00E773F5" w:rsidRPr="00E773F5">
        <w:rPr>
          <w:rFonts w:ascii="Times New Roman" w:hAnsi="Times New Roman" w:cs="Times New Roman"/>
          <w:sz w:val="28"/>
          <w:szCs w:val="28"/>
        </w:rPr>
        <w:t> 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банкир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br/>
      </w:r>
      <w:r w:rsidR="00E773F5" w:rsidRPr="002A4786">
        <w:rPr>
          <w:rFonts w:ascii="Times New Roman" w:hAnsi="Times New Roman" w:cs="Times New Roman"/>
          <w:sz w:val="28"/>
          <w:szCs w:val="28"/>
          <w:lang w:val="ru-RU"/>
        </w:rPr>
        <w:t>5. Руководитель оркестра?</w:t>
      </w:r>
      <w:r w:rsidR="00E773F5" w:rsidRPr="00E773F5">
        <w:rPr>
          <w:rFonts w:ascii="Times New Roman" w:hAnsi="Times New Roman" w:cs="Times New Roman"/>
          <w:sz w:val="28"/>
          <w:szCs w:val="28"/>
        </w:rPr>
        <w:t> 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дирижёр</w:t>
      </w:r>
      <w:r w:rsidR="00E773F5" w:rsidRPr="002A4786">
        <w:rPr>
          <w:rFonts w:ascii="Times New Roman" w:hAnsi="Times New Roman" w:cs="Times New Roman"/>
          <w:sz w:val="28"/>
          <w:szCs w:val="28"/>
          <w:lang w:val="ru-RU"/>
        </w:rPr>
        <w:br/>
        <w:t>6. Водитель воздушных лайнеров?</w:t>
      </w:r>
      <w:r w:rsidR="00E773F5" w:rsidRPr="00E773F5">
        <w:rPr>
          <w:rFonts w:ascii="Times New Roman" w:hAnsi="Times New Roman" w:cs="Times New Roman"/>
          <w:sz w:val="28"/>
          <w:szCs w:val="28"/>
        </w:rPr>
        <w:t> 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пилот</w:t>
      </w:r>
      <w:r w:rsidR="00E773F5" w:rsidRPr="002A4786">
        <w:rPr>
          <w:rFonts w:ascii="Times New Roman" w:hAnsi="Times New Roman" w:cs="Times New Roman"/>
          <w:sz w:val="28"/>
          <w:szCs w:val="28"/>
          <w:lang w:val="ru-RU"/>
        </w:rPr>
        <w:br/>
        <w:t>7. Специалист, отвечающий за постановку фильмов, спектаклей, мюзиклов?</w:t>
      </w:r>
      <w:r w:rsidR="00E773F5" w:rsidRPr="00E773F5">
        <w:rPr>
          <w:rFonts w:ascii="Times New Roman" w:hAnsi="Times New Roman" w:cs="Times New Roman"/>
          <w:sz w:val="28"/>
          <w:szCs w:val="28"/>
        </w:rPr>
        <w:t> </w:t>
      </w:r>
      <w:r w:rsidR="00E773F5" w:rsidRPr="002A47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режиссёр</w:t>
      </w:r>
      <w:r w:rsidR="00E773F5" w:rsidRPr="002A4786">
        <w:rPr>
          <w:rFonts w:ascii="Times New Roman" w:hAnsi="Times New Roman" w:cs="Times New Roman"/>
          <w:sz w:val="28"/>
          <w:szCs w:val="28"/>
          <w:lang w:val="ru-RU"/>
        </w:rPr>
        <w:br/>
        <w:t xml:space="preserve">8. </w:t>
      </w:r>
      <w:proofErr w:type="spellStart"/>
      <w:r w:rsidR="00E773F5" w:rsidRPr="00E773F5">
        <w:rPr>
          <w:rFonts w:ascii="Times New Roman" w:hAnsi="Times New Roman" w:cs="Times New Roman"/>
          <w:sz w:val="28"/>
          <w:szCs w:val="28"/>
        </w:rPr>
        <w:t>Зубной</w:t>
      </w:r>
      <w:proofErr w:type="spellEnd"/>
      <w:r w:rsidR="00E773F5" w:rsidRPr="00E77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3F5" w:rsidRPr="00E773F5">
        <w:rPr>
          <w:rFonts w:ascii="Times New Roman" w:hAnsi="Times New Roman" w:cs="Times New Roman"/>
          <w:sz w:val="28"/>
          <w:szCs w:val="28"/>
        </w:rPr>
        <w:t>врач</w:t>
      </w:r>
      <w:proofErr w:type="spellEnd"/>
      <w:r w:rsidR="00E773F5" w:rsidRPr="00E773F5">
        <w:rPr>
          <w:rFonts w:ascii="Times New Roman" w:hAnsi="Times New Roman" w:cs="Times New Roman"/>
          <w:sz w:val="28"/>
          <w:szCs w:val="28"/>
        </w:rPr>
        <w:t>? </w:t>
      </w:r>
      <w:proofErr w:type="spellStart"/>
      <w:r w:rsidR="00E773F5" w:rsidRPr="00E773F5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Стоматолог</w:t>
      </w:r>
      <w:proofErr w:type="spellEnd"/>
    </w:p>
    <w:p w:rsidR="00E773F5" w:rsidRPr="00090798" w:rsidRDefault="00090798" w:rsidP="002A478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Ведущий</w:t>
      </w:r>
    </w:p>
    <w:p w:rsidR="00E773F5" w:rsidRPr="002A4786" w:rsidRDefault="00E773F5" w:rsidP="002A47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4786">
        <w:rPr>
          <w:rFonts w:ascii="Times New Roman" w:hAnsi="Times New Roman" w:cs="Times New Roman"/>
          <w:sz w:val="28"/>
          <w:szCs w:val="28"/>
          <w:lang w:val="ru-RU"/>
        </w:rPr>
        <w:t>Показали вам ребята,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br/>
        <w:t>Кем мы можем стать когда-то,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br/>
        <w:t>Но и это не предел,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br/>
        <w:t>На Земле так много дел.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br/>
        <w:t>Надо лучше нам учиться,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br/>
        <w:t>В жизни всё нам пригодится.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br/>
        <w:t>Все работы хороши,</w:t>
      </w:r>
      <w:r w:rsidRPr="002A4786">
        <w:rPr>
          <w:rFonts w:ascii="Times New Roman" w:hAnsi="Times New Roman" w:cs="Times New Roman"/>
          <w:sz w:val="28"/>
          <w:szCs w:val="28"/>
          <w:lang w:val="ru-RU"/>
        </w:rPr>
        <w:br/>
        <w:t>Лишь работай от души!</w:t>
      </w:r>
    </w:p>
    <w:p w:rsidR="00EC50E3" w:rsidRPr="002A4786" w:rsidRDefault="0002783A" w:rsidP="002A4786">
      <w:pPr>
        <w:pStyle w:val="prole"/>
        <w:spacing w:line="276" w:lineRule="auto"/>
        <w:rPr>
          <w:b/>
          <w:sz w:val="28"/>
          <w:szCs w:val="28"/>
          <w:lang w:val="ru-RU"/>
        </w:rPr>
      </w:pPr>
      <w:r w:rsidRPr="002A4786">
        <w:rPr>
          <w:b/>
          <w:sz w:val="28"/>
          <w:szCs w:val="28"/>
          <w:lang w:val="ru-RU"/>
        </w:rPr>
        <w:t>Ведущий</w:t>
      </w:r>
    </w:p>
    <w:p w:rsidR="00EC50E3" w:rsidRPr="002A4786" w:rsidRDefault="00EC50E3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Профессий много в мире есть,</w:t>
      </w:r>
    </w:p>
    <w:p w:rsidR="00EC50E3" w:rsidRPr="002A4786" w:rsidRDefault="00EC50E3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Их невозможно перечесть.</w:t>
      </w:r>
    </w:p>
    <w:p w:rsidR="00EC50E3" w:rsidRPr="002A4786" w:rsidRDefault="00EC50E3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lastRenderedPageBreak/>
        <w:t>Сегодня многие важны</w:t>
      </w:r>
    </w:p>
    <w:p w:rsidR="00EC50E3" w:rsidRPr="002A4786" w:rsidRDefault="00EC50E3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И актуальны, и нужны.</w:t>
      </w:r>
    </w:p>
    <w:p w:rsidR="00EC50E3" w:rsidRPr="002A4786" w:rsidRDefault="00EC50E3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И ты скорее подрастай –</w:t>
      </w:r>
    </w:p>
    <w:p w:rsidR="00EC50E3" w:rsidRPr="002A4786" w:rsidRDefault="00EC50E3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Профессией овладевай.</w:t>
      </w:r>
    </w:p>
    <w:p w:rsidR="00EC50E3" w:rsidRPr="002A4786" w:rsidRDefault="00EC50E3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Старайся в деле первым быть</w:t>
      </w:r>
    </w:p>
    <w:p w:rsidR="00EC50E3" w:rsidRPr="002A4786" w:rsidRDefault="00EC50E3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И людям пользу приносить!</w:t>
      </w:r>
    </w:p>
    <w:p w:rsidR="00EC50E3" w:rsidRPr="002A4786" w:rsidRDefault="00EC50E3" w:rsidP="002A4786">
      <w:pPr>
        <w:pStyle w:val="prole"/>
        <w:spacing w:line="276" w:lineRule="auto"/>
        <w:rPr>
          <w:b/>
          <w:sz w:val="28"/>
          <w:szCs w:val="28"/>
          <w:lang w:val="ru-RU"/>
        </w:rPr>
      </w:pPr>
    </w:p>
    <w:p w:rsidR="0002783A" w:rsidRPr="002A4786" w:rsidRDefault="0002783A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>Раз! И кончилась игра –</w:t>
      </w:r>
      <w:r w:rsidRPr="002A4786">
        <w:rPr>
          <w:sz w:val="28"/>
          <w:szCs w:val="28"/>
          <w:lang w:val="ru-RU"/>
        </w:rPr>
        <w:br/>
        <w:t>Правила такие!</w:t>
      </w:r>
      <w:r w:rsidRPr="002A4786">
        <w:rPr>
          <w:sz w:val="28"/>
          <w:szCs w:val="28"/>
          <w:lang w:val="ru-RU"/>
        </w:rPr>
        <w:br/>
        <w:t>Расставаться нам пора,</w:t>
      </w:r>
      <w:r w:rsidRPr="002A4786">
        <w:rPr>
          <w:sz w:val="28"/>
          <w:szCs w:val="28"/>
          <w:lang w:val="ru-RU"/>
        </w:rPr>
        <w:br/>
        <w:t>Гости дорогие!</w:t>
      </w:r>
      <w:r w:rsidRPr="002A4786">
        <w:rPr>
          <w:sz w:val="28"/>
          <w:szCs w:val="28"/>
          <w:lang w:val="ru-RU"/>
        </w:rPr>
        <w:br/>
        <w:t xml:space="preserve">На чуть-чуть, не </w:t>
      </w:r>
      <w:proofErr w:type="gramStart"/>
      <w:r w:rsidRPr="002A4786">
        <w:rPr>
          <w:sz w:val="28"/>
          <w:szCs w:val="28"/>
          <w:lang w:val="ru-RU"/>
        </w:rPr>
        <w:t>насовсем</w:t>
      </w:r>
      <w:proofErr w:type="gramEnd"/>
      <w:r w:rsidRPr="002A4786">
        <w:rPr>
          <w:sz w:val="28"/>
          <w:szCs w:val="28"/>
          <w:lang w:val="ru-RU"/>
        </w:rPr>
        <w:t xml:space="preserve">! </w:t>
      </w:r>
      <w:r w:rsidRPr="002A4786">
        <w:rPr>
          <w:sz w:val="28"/>
          <w:szCs w:val="28"/>
          <w:lang w:val="ru-RU"/>
        </w:rPr>
        <w:br/>
        <w:t>Я даю вам слово!</w:t>
      </w:r>
      <w:r w:rsidRPr="002A4786">
        <w:rPr>
          <w:sz w:val="28"/>
          <w:szCs w:val="28"/>
          <w:lang w:val="ru-RU"/>
        </w:rPr>
        <w:br/>
        <w:t>Так все делают затем,</w:t>
      </w:r>
      <w:r w:rsidRPr="002A4786">
        <w:rPr>
          <w:sz w:val="28"/>
          <w:szCs w:val="28"/>
          <w:lang w:val="ru-RU"/>
        </w:rPr>
        <w:br/>
        <w:t>Чтоб встречаться снова!</w:t>
      </w:r>
    </w:p>
    <w:p w:rsidR="00293605" w:rsidRDefault="00293605" w:rsidP="002A4786">
      <w:pPr>
        <w:pStyle w:val="a3"/>
        <w:spacing w:line="276" w:lineRule="auto"/>
        <w:rPr>
          <w:sz w:val="28"/>
          <w:szCs w:val="28"/>
          <w:lang w:val="ru-RU"/>
        </w:rPr>
      </w:pPr>
      <w:r w:rsidRPr="002A4786">
        <w:rPr>
          <w:sz w:val="28"/>
          <w:szCs w:val="28"/>
          <w:lang w:val="ru-RU"/>
        </w:rPr>
        <w:t xml:space="preserve">Жюри фестиваля </w:t>
      </w:r>
      <w:proofErr w:type="gramStart"/>
      <w:r w:rsidRPr="002A4786">
        <w:rPr>
          <w:sz w:val="28"/>
          <w:szCs w:val="28"/>
          <w:lang w:val="ru-RU"/>
        </w:rPr>
        <w:t>–к</w:t>
      </w:r>
      <w:proofErr w:type="gramEnd"/>
      <w:r w:rsidRPr="002A4786">
        <w:rPr>
          <w:sz w:val="28"/>
          <w:szCs w:val="28"/>
          <w:lang w:val="ru-RU"/>
        </w:rPr>
        <w:t>онкурса подводят итоги и награждают победителей в номинациях:  «Лучший спектакль», «Лучшая актёрская работа», «Лучший художественный образ», «Приз зрительских симпатий», «Лучшая работа художника по костюмам и декорациям».</w:t>
      </w:r>
    </w:p>
    <w:p w:rsidR="00E77AC9" w:rsidRDefault="00E77AC9" w:rsidP="002A4786">
      <w:pPr>
        <w:pStyle w:val="a3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Исполнение песни «Быть Человеком»</w:t>
      </w:r>
    </w:p>
    <w:p w:rsidR="00E77AC9" w:rsidRPr="00E77AC9" w:rsidRDefault="00E77AC9" w:rsidP="002A4786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 w:eastAsia="ru-RU"/>
        </w:rPr>
      </w:pPr>
      <w:r w:rsidRPr="00E77AC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 w:eastAsia="ru-RU"/>
        </w:rPr>
        <w:t>«Быть Человеком»</w:t>
      </w:r>
    </w:p>
    <w:p w:rsidR="00E77AC9" w:rsidRPr="001364DB" w:rsidRDefault="00E77AC9" w:rsidP="002A4786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Нам от самого порога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Жизнь раскинула пути.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Выбирай свою дорогу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,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И по ней смелей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иди.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Пусть к тебе придет удача,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Если честно ты прожил.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Пусть судьба тебе назначит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То, чего ты заслужил.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lastRenderedPageBreak/>
        <w:t>Только помни, только помни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 грохоте и ритме века!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Самая главная в жизни профессия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Быть человеком!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Только помни, только помни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,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 грохоте и ритме века!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Самая главная в жизни профессия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Быть человеком!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 жизни прожитой дороги</w:t>
      </w:r>
      <w:proofErr w:type="gramStart"/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О</w:t>
      </w:r>
      <w:proofErr w:type="gramEnd"/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чень уж порой круты.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Мы к себе </w:t>
      </w:r>
      <w:proofErr w:type="gramStart"/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бываем</w:t>
      </w:r>
      <w:proofErr w:type="gramEnd"/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строги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,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За собою жжем мосты.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Ненавидим мы и любим,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Разрушаем и творим.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И в жару и в холод лютый</w:t>
      </w:r>
    </w:p>
    <w:p w:rsidR="00E77AC9" w:rsidRDefault="00E77AC9" w:rsidP="00E77AC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</w:pP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Мы друг другу говорим.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Только помни, только помни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,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 грохоте и ритме века!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Самая главная в жизни профессия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Быть человеком!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Только помни, только помни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,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 грохоте и ритме века!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Самая главная в жизни професси</w:t>
      </w:r>
      <w:proofErr w:type="gramStart"/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proofErr w:type="gramEnd"/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Быть человеком!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Пусть к тебе придет удача,</w:t>
      </w:r>
      <w:r w:rsidRPr="001364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Если честно ты прожил.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2A47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Пусть судьба тебе назначит</w:t>
      </w:r>
      <w:proofErr w:type="gramStart"/>
      <w:r w:rsidRPr="002A478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2A47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Т</w:t>
      </w:r>
      <w:proofErr w:type="gramEnd"/>
      <w:r w:rsidRPr="002A47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о, чего ты заслужил.</w:t>
      </w:r>
    </w:p>
    <w:p w:rsidR="0002783A" w:rsidRPr="00E77AC9" w:rsidRDefault="00E77AC9" w:rsidP="00E77A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Только помни, только помни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,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 грохоте и ритме века!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Самая главная в жизни профессия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Быть человеком!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Только помни, только помни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,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В грохоте и ритме века!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lastRenderedPageBreak/>
        <w:t>Самая главная в жизни професси</w:t>
      </w:r>
      <w:proofErr w:type="gramStart"/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-</w:t>
      </w:r>
      <w:proofErr w:type="gramEnd"/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Быть человеком!</w:t>
      </w:r>
      <w:r w:rsidRPr="00E77A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</w:r>
    </w:p>
    <w:sectPr w:rsidR="0002783A" w:rsidRPr="00E77AC9" w:rsidSect="00B4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C6F"/>
    <w:multiLevelType w:val="multilevel"/>
    <w:tmpl w:val="FC8A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856C8"/>
    <w:multiLevelType w:val="hybridMultilevel"/>
    <w:tmpl w:val="0F741470"/>
    <w:lvl w:ilvl="0" w:tplc="AA10C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A83D69"/>
    <w:multiLevelType w:val="hybridMultilevel"/>
    <w:tmpl w:val="38C40C30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EE9"/>
    <w:rsid w:val="0002783A"/>
    <w:rsid w:val="000477D6"/>
    <w:rsid w:val="00056F6C"/>
    <w:rsid w:val="00072DB0"/>
    <w:rsid w:val="00090798"/>
    <w:rsid w:val="000E38F2"/>
    <w:rsid w:val="00193CAA"/>
    <w:rsid w:val="001961E9"/>
    <w:rsid w:val="00293605"/>
    <w:rsid w:val="002A4786"/>
    <w:rsid w:val="00571212"/>
    <w:rsid w:val="00635980"/>
    <w:rsid w:val="0064043C"/>
    <w:rsid w:val="007B3784"/>
    <w:rsid w:val="008E7A10"/>
    <w:rsid w:val="009B79B4"/>
    <w:rsid w:val="00A54735"/>
    <w:rsid w:val="00A83F57"/>
    <w:rsid w:val="00A9096B"/>
    <w:rsid w:val="00B4319C"/>
    <w:rsid w:val="00C20D6F"/>
    <w:rsid w:val="00CA15ED"/>
    <w:rsid w:val="00CB3343"/>
    <w:rsid w:val="00D11119"/>
    <w:rsid w:val="00D26854"/>
    <w:rsid w:val="00D50034"/>
    <w:rsid w:val="00DA6854"/>
    <w:rsid w:val="00DD58D4"/>
    <w:rsid w:val="00E249B6"/>
    <w:rsid w:val="00E773F5"/>
    <w:rsid w:val="00E77AC9"/>
    <w:rsid w:val="00EC50E3"/>
    <w:rsid w:val="00EE0EC7"/>
    <w:rsid w:val="00EE4E99"/>
    <w:rsid w:val="00F15EE9"/>
    <w:rsid w:val="00FC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6F"/>
  </w:style>
  <w:style w:type="paragraph" w:styleId="1">
    <w:name w:val="heading 1"/>
    <w:basedOn w:val="a"/>
    <w:next w:val="a"/>
    <w:link w:val="10"/>
    <w:uiPriority w:val="9"/>
    <w:qFormat/>
    <w:rsid w:val="00C20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D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D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D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D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D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D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le">
    <w:name w:val="prole"/>
    <w:basedOn w:val="a"/>
    <w:rsid w:val="00CB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CB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CB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D6F"/>
    <w:pPr>
      <w:ind w:left="720"/>
      <w:contextualSpacing/>
    </w:pPr>
  </w:style>
  <w:style w:type="character" w:customStyle="1" w:styleId="apple-converted-space">
    <w:name w:val="apple-converted-space"/>
    <w:basedOn w:val="a0"/>
    <w:rsid w:val="00E249B6"/>
  </w:style>
  <w:style w:type="character" w:customStyle="1" w:styleId="c1">
    <w:name w:val="c1"/>
    <w:basedOn w:val="a0"/>
    <w:rsid w:val="00E249B6"/>
  </w:style>
  <w:style w:type="character" w:customStyle="1" w:styleId="10">
    <w:name w:val="Заголовок 1 Знак"/>
    <w:basedOn w:val="a0"/>
    <w:link w:val="1"/>
    <w:uiPriority w:val="9"/>
    <w:rsid w:val="00C20D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omrole">
    <w:name w:val="comrole"/>
    <w:basedOn w:val="a0"/>
    <w:rsid w:val="00293605"/>
  </w:style>
  <w:style w:type="character" w:customStyle="1" w:styleId="20">
    <w:name w:val="Заголовок 2 Знак"/>
    <w:basedOn w:val="a0"/>
    <w:link w:val="2"/>
    <w:uiPriority w:val="9"/>
    <w:semiHidden/>
    <w:rsid w:val="00C20D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0D6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C20D6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C20D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0D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0D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0D6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0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0D6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20D6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20D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20D6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20D6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20D6F"/>
    <w:rPr>
      <w:b/>
      <w:bCs/>
    </w:rPr>
  </w:style>
  <w:style w:type="character" w:styleId="ab">
    <w:name w:val="Emphasis"/>
    <w:basedOn w:val="a0"/>
    <w:uiPriority w:val="20"/>
    <w:qFormat/>
    <w:rsid w:val="00C20D6F"/>
    <w:rPr>
      <w:i/>
      <w:iCs/>
    </w:rPr>
  </w:style>
  <w:style w:type="paragraph" w:styleId="ac">
    <w:name w:val="No Spacing"/>
    <w:uiPriority w:val="1"/>
    <w:qFormat/>
    <w:rsid w:val="00C20D6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20D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0D6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0D6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0D6F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C20D6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0D6F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20D6F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C20D6F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0D6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0D6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6F193-FEB3-49FE-A122-52B1AA23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4567</Words>
  <Characters>26035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колотовы</cp:lastModifiedBy>
  <cp:revision>9</cp:revision>
  <dcterms:created xsi:type="dcterms:W3CDTF">2019-02-10T13:10:00Z</dcterms:created>
  <dcterms:modified xsi:type="dcterms:W3CDTF">2020-04-02T11:59:00Z</dcterms:modified>
</cp:coreProperties>
</file>