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52" w:rsidRPr="008731B1" w:rsidRDefault="00A82352" w:rsidP="008731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D61813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город Когалым «Колокольчик»</w:t>
      </w:r>
    </w:p>
    <w:p w:rsidR="00A82352" w:rsidRPr="00A82352" w:rsidRDefault="00A82352" w:rsidP="005D67D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A82352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Конспект </w:t>
      </w:r>
      <w:r w:rsidR="005D67DE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познавательно экспериментальной  деятельнос</w:t>
      </w:r>
      <w:r w:rsidR="00F144DC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ти </w:t>
      </w:r>
      <w:r w:rsidRPr="00A82352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по теме: «</w:t>
      </w:r>
      <w:r w:rsidR="00B04C13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Маленькие капельки</w:t>
      </w:r>
      <w:bookmarkStart w:id="0" w:name="_GoBack"/>
      <w:bookmarkEnd w:id="0"/>
      <w:r w:rsidRPr="00A82352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»</w:t>
      </w:r>
    </w:p>
    <w:p w:rsidR="00A82352" w:rsidRPr="00D61813" w:rsidRDefault="008731B1" w:rsidP="00A8235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44240E" wp14:editId="18281A8F">
            <wp:extent cx="4289367" cy="4289367"/>
            <wp:effectExtent l="0" t="0" r="0" b="0"/>
            <wp:docPr id="4" name="Рисунок 4" descr="http://shop.million-otkrytok.ru/pub_images/catalog/46070914405080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op.million-otkrytok.ru/pub_images/catalog/4607091440508059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407" cy="427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C13">
        <w:rPr>
          <w:rFonts w:ascii="Times New Roman" w:eastAsia="Times New Roman" w:hAnsi="Times New Roman" w:cs="Times New Roman"/>
          <w:b/>
          <w:i/>
          <w:kern w:val="36"/>
          <w:sz w:val="40"/>
          <w:szCs w:val="36"/>
          <w:lang w:eastAsia="ru-RU"/>
        </w:rPr>
        <w:t>е капельки»</w:t>
      </w:r>
    </w:p>
    <w:p w:rsidR="00A82352" w:rsidRPr="00D61813" w:rsidRDefault="00A82352" w:rsidP="00A82352">
      <w:pPr>
        <w:spacing w:after="0" w:line="240" w:lineRule="auto"/>
        <w:rPr>
          <w:b/>
          <w:i/>
        </w:rPr>
      </w:pPr>
    </w:p>
    <w:p w:rsidR="00A82352" w:rsidRPr="00D61813" w:rsidRDefault="00C80C5A" w:rsidP="00A8235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36"/>
          <w:lang w:eastAsia="ru-RU"/>
        </w:rPr>
      </w:pPr>
      <w:r w:rsidRPr="00D61813">
        <w:rPr>
          <w:rFonts w:ascii="Times New Roman" w:eastAsia="Times New Roman" w:hAnsi="Times New Roman" w:cs="Times New Roman"/>
          <w:b/>
          <w:i/>
          <w:noProof/>
          <w:kern w:val="36"/>
          <w:sz w:val="40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F53F7" wp14:editId="6644FF3F">
                <wp:simplePos x="0" y="0"/>
                <wp:positionH relativeFrom="column">
                  <wp:posOffset>2305685</wp:posOffset>
                </wp:positionH>
                <wp:positionV relativeFrom="paragraph">
                  <wp:posOffset>330200</wp:posOffset>
                </wp:positionV>
                <wp:extent cx="3905250" cy="781050"/>
                <wp:effectExtent l="0" t="0" r="19050" b="19050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78105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352" w:rsidRPr="00605044" w:rsidRDefault="00A82352" w:rsidP="00A8235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605044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Барышева</w:t>
                            </w:r>
                            <w:proofErr w:type="spellEnd"/>
                            <w:r w:rsidRPr="00605044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Белла Борисовна</w:t>
                            </w:r>
                          </w:p>
                          <w:p w:rsidR="00A82352" w:rsidRPr="00605044" w:rsidRDefault="00A82352" w:rsidP="00A8235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605044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воспитатель МОДОУ «Колокольчик»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6" style="position:absolute;margin-left:181.55pt;margin-top:26pt;width:307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0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" adj="-11796480,,5400" path="m130178,l3905250,r,l3905250,650872v,71895,-58283,130178,-130178,130178l,781050r,l,130178c,58283,58283,,130178,xe" fillcolor="white [3212]" strokecolor="#70ad47 [3209]" strokeweight="1pt">
                <v:stroke joinstyle="miter"/>
                <v:formulas/>
                <v:path arrowok="t" o:connecttype="custom" o:connectlocs="130178,0;3905250,0;3905250,0;3905250,650872;3775072,781050;0,781050;0,781050;0,130178;130178,0" o:connectangles="0,0,0,0,0,0,0,0,0" textboxrect="0,0,3905250,781050"/>
                <v:textbox>
                  <w:txbxContent>
                    <w:p w:rsidR="00A82352" w:rsidRPr="00605044" w:rsidRDefault="00A82352" w:rsidP="00A82352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605044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Барышева</w:t>
                      </w:r>
                      <w:proofErr w:type="spellEnd"/>
                      <w:r w:rsidRPr="00605044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Белла Борисовна</w:t>
                      </w:r>
                    </w:p>
                    <w:p w:rsidR="00A82352" w:rsidRPr="00605044" w:rsidRDefault="00A82352" w:rsidP="00A82352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4"/>
                        </w:rPr>
                      </w:pPr>
                      <w:r w:rsidRPr="00605044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>воспитатель МОДОУ «Колокольчик»</w:t>
                      </w:r>
                    </w:p>
                  </w:txbxContent>
                </v:textbox>
              </v:shape>
            </w:pict>
          </mc:Fallback>
        </mc:AlternateContent>
      </w:r>
    </w:p>
    <w:p w:rsidR="00A82352" w:rsidRPr="00D61813" w:rsidRDefault="00A82352" w:rsidP="00A8235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36"/>
          <w:lang w:eastAsia="ru-RU"/>
        </w:rPr>
      </w:pPr>
    </w:p>
    <w:p w:rsidR="008731B1" w:rsidRDefault="008731B1" w:rsidP="008731B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6"/>
          <w:lang w:eastAsia="ru-RU"/>
        </w:rPr>
      </w:pPr>
    </w:p>
    <w:p w:rsidR="00C80C5A" w:rsidRDefault="00C80C5A" w:rsidP="008731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6"/>
          <w:lang w:eastAsia="ru-RU"/>
        </w:rPr>
      </w:pPr>
    </w:p>
    <w:p w:rsidR="00A82352" w:rsidRPr="008731B1" w:rsidRDefault="00A82352" w:rsidP="008731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6"/>
          <w:lang w:eastAsia="ru-RU"/>
        </w:rPr>
      </w:pPr>
      <w:r w:rsidRPr="008731B1">
        <w:rPr>
          <w:rFonts w:ascii="Times New Roman" w:eastAsia="Times New Roman" w:hAnsi="Times New Roman" w:cs="Times New Roman"/>
          <w:b/>
          <w:i/>
          <w:kern w:val="36"/>
          <w:sz w:val="32"/>
          <w:szCs w:val="36"/>
          <w:lang w:eastAsia="ru-RU"/>
        </w:rPr>
        <w:t>Когалым 20</w:t>
      </w:r>
      <w:r w:rsidR="005D67DE">
        <w:rPr>
          <w:rFonts w:ascii="Times New Roman" w:eastAsia="Times New Roman" w:hAnsi="Times New Roman" w:cs="Times New Roman"/>
          <w:b/>
          <w:i/>
          <w:kern w:val="36"/>
          <w:sz w:val="32"/>
          <w:szCs w:val="36"/>
          <w:lang w:eastAsia="ru-RU"/>
        </w:rPr>
        <w:t>20г</w:t>
      </w:r>
      <w:r w:rsidRPr="008731B1">
        <w:rPr>
          <w:rFonts w:ascii="Times New Roman" w:eastAsia="Times New Roman" w:hAnsi="Times New Roman" w:cs="Times New Roman"/>
          <w:b/>
          <w:i/>
          <w:kern w:val="36"/>
          <w:sz w:val="32"/>
          <w:szCs w:val="36"/>
          <w:lang w:eastAsia="ru-RU"/>
        </w:rPr>
        <w:t>.</w:t>
      </w:r>
    </w:p>
    <w:p w:rsidR="00A82352" w:rsidRPr="00A82352" w:rsidRDefault="00A54D34" w:rsidP="008731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35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Актуальность темы занятия:</w:t>
      </w:r>
      <w:r w:rsidRPr="00A823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«Здоровье – бесценный дар, потеряв его в молодости, не найдешь до самой старости!» - так гласит народная мудрость.</w:t>
      </w:r>
      <w:r w:rsidRPr="00A823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в наш стремительный век новейших технологий, исследований и разработок, проблема сохранения здоровья стоит очень остро. Особую тревогу вызывают физическое развитие и состояние здоровья подрастающего поколения. Свыше чем у 60% детей в возрасте 3-7 лет выявляется отклонения в состоянии здоровья. </w:t>
      </w:r>
      <w:r w:rsidRPr="00A823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помочь подрастающему ребенку реализовать свое право на здоровье и счастливую жизнь? </w:t>
      </w:r>
      <w:r w:rsidRPr="00A823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путей решения этой проблемы является организация работы </w:t>
      </w:r>
      <w:r w:rsidR="00A82352" w:rsidRPr="00A8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детском дошкольном учреждении </w:t>
      </w:r>
      <w:r w:rsidRPr="00A8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воспитанию сознательного отношения к своему здоровью</w:t>
      </w:r>
      <w:r w:rsidR="00A82352" w:rsidRPr="00A8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дошкольников</w:t>
      </w:r>
      <w:r w:rsidRPr="00A8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2352" w:rsidRDefault="00A82352" w:rsidP="00DC0117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C0117" w:rsidRDefault="0081399B" w:rsidP="00DC0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Конспект </w:t>
      </w:r>
      <w:r w:rsidR="00505696" w:rsidRPr="00DC011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исследовательской деятельностью (ОБЖ) по теме: </w:t>
      </w:r>
    </w:p>
    <w:p w:rsidR="00505696" w:rsidRPr="00DC0117" w:rsidRDefault="00505696" w:rsidP="00DC0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C011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«Путешествие в страну Здоровья»</w:t>
      </w:r>
    </w:p>
    <w:p w:rsidR="00505696" w:rsidRPr="00DC0117" w:rsidRDefault="00505696" w:rsidP="00DC0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696" w:rsidRPr="00DC0117" w:rsidRDefault="00505696" w:rsidP="00937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3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включения детей – инвалидов в образовательную деятельность</w:t>
      </w: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0117" w:rsidRDefault="00505696" w:rsidP="00DC01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:rsidR="00505696" w:rsidRPr="00DC0117" w:rsidRDefault="00505696" w:rsidP="00DC01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Образовательные:</w:t>
      </w:r>
    </w:p>
    <w:p w:rsidR="00505696" w:rsidRPr="00DC0117" w:rsidRDefault="00505696" w:rsidP="00DC0117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основы безопасности собственной жизнедеятельности, в том числе здоровья;</w:t>
      </w:r>
    </w:p>
    <w:p w:rsidR="00505696" w:rsidRPr="00DC0117" w:rsidRDefault="00505696" w:rsidP="00DC0117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кругозор детей об окружающей действительности, в части представлений о здоровье и ЗОЖ человека;</w:t>
      </w:r>
    </w:p>
    <w:p w:rsidR="00505696" w:rsidRPr="00DC0117" w:rsidRDefault="00505696" w:rsidP="00DC0117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представления об элементарных общепринятых нормах и правилах поведения (соблюдение культурно-гигиенических навыков, полезных привычек);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Развивающие:</w:t>
      </w:r>
    </w:p>
    <w:p w:rsidR="00505696" w:rsidRPr="00DC0117" w:rsidRDefault="00505696" w:rsidP="00DC0117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партнерские взаимоотношения с взрослыми и детьми в становлении ценностей ЗОЖ;</w:t>
      </w:r>
    </w:p>
    <w:p w:rsidR="00505696" w:rsidRPr="00DC0117" w:rsidRDefault="00505696" w:rsidP="00DC0117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элементарные представления о собственном здоровье.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Воспитательные:</w:t>
      </w:r>
    </w:p>
    <w:p w:rsidR="00505696" w:rsidRPr="00DC0117" w:rsidRDefault="00505696" w:rsidP="00DC0117">
      <w:pPr>
        <w:pStyle w:val="a3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разным видам деятельности;</w:t>
      </w:r>
    </w:p>
    <w:p w:rsidR="00505696" w:rsidRDefault="00505696" w:rsidP="00DC0117">
      <w:pPr>
        <w:pStyle w:val="a3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дружеские взаимоотношения детей в совместной деятельности;</w:t>
      </w:r>
    </w:p>
    <w:p w:rsidR="00937F8F" w:rsidRPr="00DC0117" w:rsidRDefault="00937F8F" w:rsidP="00DC0117">
      <w:pPr>
        <w:pStyle w:val="a3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уважение, сопереживание, сочувствие к детям – инвалидам. </w:t>
      </w:r>
    </w:p>
    <w:p w:rsidR="00505696" w:rsidRPr="00DC0117" w:rsidRDefault="00505696" w:rsidP="00DC0117">
      <w:pPr>
        <w:pStyle w:val="a3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ребенка как субъекта здоровье</w:t>
      </w:r>
      <w:r w:rsidR="00ED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сберегающей деятельности и поведения.</w:t>
      </w:r>
    </w:p>
    <w:p w:rsidR="00505696" w:rsidRPr="00DC0117" w:rsidRDefault="00505696" w:rsidP="005056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Предварительная работа: </w:t>
      </w: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произведений К. И. Чуковского «Мойдодыр», «Федорино горе», «Айболит»; просмотр мультфильма «Цветик-</w:t>
      </w:r>
      <w:proofErr w:type="spellStart"/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семицветик</w:t>
      </w:r>
      <w:proofErr w:type="spellEnd"/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«Винни-Пух в гостях у кролика»; беседы с детьми на темы здоровья, здорового образа жизни, безопасного поведения в быту и на улице, о бережном отношении к своему телу, органам чувств; выполнение логических заданий, разгадывание загадок; заучивание советов от Айболита.</w:t>
      </w:r>
    </w:p>
    <w:p w:rsidR="00505696" w:rsidRPr="00DC0117" w:rsidRDefault="00505696" w:rsidP="005056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Формы и методы организации совместной деятельности:</w:t>
      </w: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медитация, утренний круг-приветствие, загадывание загадки, чтение стихов, беседа, самостоятельная практическая работа, работа в подгруппе, рефлексия, использование аудиозаписи, мультимедиа, наглядного дидактического материала.</w:t>
      </w:r>
    </w:p>
    <w:p w:rsidR="00505696" w:rsidRPr="00DC0117" w:rsidRDefault="00505696" w:rsidP="005056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мультимедиа, стулья, столы, ноутбук, аудиозапись, дидактическая игра «Найди лишний предмет», дидактическая игра на подгруппу детей «Опасно-Безопасно», интеллект-карта (ватман, иллюстрации для творческой работы, кисточки, клей, салфетки, мольберт.</w:t>
      </w:r>
    </w:p>
    <w:p w:rsidR="00DC0117" w:rsidRDefault="00DC0117" w:rsidP="00505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</w:t>
      </w:r>
    </w:p>
    <w:p w:rsidR="00505696" w:rsidRDefault="00DC0117" w:rsidP="00505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r w:rsidR="00505696" w:rsidRPr="00DC0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Ход деятельности:</w:t>
      </w:r>
    </w:p>
    <w:p w:rsidR="00DC0117" w:rsidRPr="00DC0117" w:rsidRDefault="00DC0117" w:rsidP="005056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0B4" w:rsidRPr="00DC0117" w:rsidRDefault="00505696" w:rsidP="002500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Организационный момент:</w:t>
      </w:r>
      <w:r w:rsidR="002500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5696" w:rsidRPr="00DC0117" w:rsidRDefault="00A954B5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Игра </w:t>
      </w:r>
      <w:r w:rsidR="00505696"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Медитация «Тепло моего сердца»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(проводится под спокойную музыку).</w:t>
      </w:r>
    </w:p>
    <w:p w:rsidR="00A954B5" w:rsidRDefault="00DC0117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В.: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пошлём друг другу и гостям немного света и тепла своего сердца (руки вынести вперед).</w:t>
      </w:r>
    </w:p>
    <w:p w:rsidR="00505696" w:rsidRPr="00A954B5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Приветствие в кругу «Встанем рядышком по кругу»</w:t>
      </w:r>
    </w:p>
    <w:p w:rsidR="00505696" w:rsidRPr="00DC0117" w:rsidRDefault="00A954B5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давайте возьмемся за руки и поприветствуем друг друга: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Встанем рядышком по кругу,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Скажем «Здравствуйте» друг другу.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здороваться не лень: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«Привет!» и «Добрый день».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каждый улыбнется –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 доброе начнется!</w:t>
      </w:r>
    </w:p>
    <w:p w:rsidR="00505696" w:rsidRDefault="00A954B5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что похоже слово «Здравствуйте?» (на здоровье). Да, ребята, мы пожелали друг другу здоровья.</w:t>
      </w:r>
    </w:p>
    <w:p w:rsidR="00EA65A6" w:rsidRPr="00DC0117" w:rsidRDefault="00EA65A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В.: Ребята, вы хотите отправиться в путешествие в волшебную страну «Здоровья»? (Да) Попасть туда можно, только если у вас хорошее здоровье и доброе сердце.</w:t>
      </w:r>
    </w:p>
    <w:p w:rsidR="00A954B5" w:rsidRDefault="00A954B5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вам хочу загадать загадку послушайте с кажите про кого она?</w:t>
      </w:r>
    </w:p>
    <w:p w:rsidR="00505696" w:rsidRPr="00DC0117" w:rsidRDefault="00A954B5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Лечит маленьких детей,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Лечит птичек и зверей,</w:t>
      </w:r>
    </w:p>
    <w:p w:rsidR="00505696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Сквозь очки свои </w:t>
      </w:r>
      <w:r w:rsidR="008B10DF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глядит</w:t>
      </w:r>
      <w:r w:rsidR="008B1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Добрый</w:t>
      </w:r>
      <w:r w:rsidR="008B10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доктор Айболит</w:t>
      </w:r>
    </w:p>
    <w:p w:rsidR="008B10DF" w:rsidRPr="008B10DF" w:rsidRDefault="008B10DF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B10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экране заставка с «Айболитом»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8B10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Правильно!</w:t>
      </w:r>
      <w:r w:rsidR="00A95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 загадка про самого знаменитого и известного всеми детьми   доктора Айболита </w:t>
      </w:r>
    </w:p>
    <w:p w:rsidR="00505696" w:rsidRPr="00A954B5" w:rsidRDefault="00A954B5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Сл. Игра </w:t>
      </w:r>
      <w:r w:rsidR="00505696"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«Советы доктора Айболита» </w:t>
      </w:r>
    </w:p>
    <w:p w:rsidR="00505696" w:rsidRDefault="00A954B5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Посмотрите на экран, у нас в гостях сегодня доктор Айболит (включить слайд № 2). </w:t>
      </w:r>
      <w:r w:rsidR="00ED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как вы думаете какой совет может нам дать знаменитый доктор чтобы вы были не болели и были здоровы. 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Пожалуйста, поделитесь с нами! (</w:t>
      </w:r>
      <w:r w:rsidR="00505696" w:rsidRPr="000108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читают стихи 4 слайда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A65A6" w:rsidRPr="00EA65A6" w:rsidRDefault="00EA65A6" w:rsidP="00EA65A6">
      <w:pPr>
        <w:pStyle w:val="a3"/>
        <w:numPr>
          <w:ilvl w:val="0"/>
          <w:numId w:val="14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здоровым, крепким быть. Нужно развиваться и для тела для души спортом заниматься.</w:t>
      </w:r>
    </w:p>
    <w:p w:rsidR="00EA65A6" w:rsidRPr="00EA65A6" w:rsidRDefault="00EA65A6" w:rsidP="00EA65A6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с мылом надо мыть чтоб здоровенькими быть. Чтоб микробам жить не дать, руки в рот не надо брать …</w:t>
      </w:r>
    </w:p>
    <w:p w:rsidR="00EA65A6" w:rsidRPr="00EA65A6" w:rsidRDefault="00EA65A6" w:rsidP="00EA65A6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Зубы - как цветы на грядке. Помни! И без лишних слов. Содержи их все в порядке – садовод своих зубов.</w:t>
      </w:r>
    </w:p>
    <w:p w:rsidR="00EA65A6" w:rsidRPr="00EA65A6" w:rsidRDefault="00EA65A6" w:rsidP="00EA65A6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Чистота – залог здоровья, Чистота нужна везде. Дома, в школе, а работе</w:t>
      </w:r>
      <w:proofErr w:type="gramStart"/>
      <w:r w:rsidRPr="00EA6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EA6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суше и в воде…</w:t>
      </w:r>
    </w:p>
    <w:p w:rsidR="00891749" w:rsidRDefault="00545CEB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C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Молодцы! Вот сколько советов мы узнали! А кто еще может добавить, что нужно делать, чтобы быть здоровыми? </w:t>
      </w:r>
    </w:p>
    <w:p w:rsidR="00505696" w:rsidRDefault="008B10DF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0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чтобы быть здоровым, нужно закаляться, дышать свежим воздухом, плавать, кататься на лыжах и коньках, соблюдать режим дня, ходить в походы, а главное – быть добрым и дарить близким хорошее настроение.</w:t>
      </w:r>
    </w:p>
    <w:p w:rsidR="009A1863" w:rsidRPr="00891749" w:rsidRDefault="009A1863" w:rsidP="009A1863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108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Отгадывание загадок «Предметы помощники»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(предмет личной гигиены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</w:p>
    <w:p w:rsidR="009A1863" w:rsidRDefault="009A1863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еще чтобы быть здоровым нужно пользоваться только своими предметами личной гигиены. А про них нам сейчас ребята загадают загадки.</w:t>
      </w:r>
    </w:p>
    <w:p w:rsidR="002B4EBF" w:rsidRPr="002B4EBF" w:rsidRDefault="002B4EBF" w:rsidP="002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Ручка есть, а ножек – нет.</w:t>
      </w:r>
    </w:p>
    <w:p w:rsidR="002B4EBF" w:rsidRPr="002B4EBF" w:rsidRDefault="002B4EBF" w:rsidP="002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 зубов – не счесть!</w:t>
      </w:r>
    </w:p>
    <w:p w:rsidR="002B4EBF" w:rsidRPr="002B4EBF" w:rsidRDefault="002B4EBF" w:rsidP="002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Но не нужен ей обед:</w:t>
      </w:r>
    </w:p>
    <w:p w:rsidR="002B4EBF" w:rsidRPr="002B4EBF" w:rsidRDefault="002B4EBF" w:rsidP="002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lastRenderedPageBreak/>
        <w:t>Не умеет есть.</w:t>
      </w:r>
    </w:p>
    <w:p w:rsidR="002B4EBF" w:rsidRPr="002B4EBF" w:rsidRDefault="002B4EBF" w:rsidP="002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Не акула и не тигр,</w:t>
      </w:r>
    </w:p>
    <w:p w:rsidR="002B4EBF" w:rsidRPr="002B4EBF" w:rsidRDefault="002B4EBF" w:rsidP="002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Не для кухни, не для игр.</w:t>
      </w:r>
    </w:p>
    <w:p w:rsidR="002B4EBF" w:rsidRPr="002B4EBF" w:rsidRDefault="002B4EBF" w:rsidP="002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"Для чего?" – тогда вопрос. –</w:t>
      </w:r>
    </w:p>
    <w:p w:rsidR="002B4EBF" w:rsidRPr="002B4EBF" w:rsidRDefault="002B4EBF" w:rsidP="002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Ну, конечно, для волос! –</w:t>
      </w:r>
    </w:p>
    <w:p w:rsidR="002B4EBF" w:rsidRPr="002B4EBF" w:rsidRDefault="002B4EBF" w:rsidP="002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Зубы – длинные полоски,</w:t>
      </w:r>
    </w:p>
    <w:p w:rsidR="002B4EBF" w:rsidRDefault="002B4EBF" w:rsidP="002B4EBF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А зовут её –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РАСЧЁСКА.</w:t>
      </w:r>
    </w:p>
    <w:p w:rsidR="002B4EBF" w:rsidRDefault="002B4EBF" w:rsidP="002B4EBF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2B4EBF" w:rsidRDefault="002B4EBF" w:rsidP="002B4EBF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2B4E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Не люблю </w:t>
      </w:r>
      <w:proofErr w:type="spellStart"/>
      <w:r w:rsidRPr="002B4E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грязнуль</w:t>
      </w:r>
      <w:proofErr w:type="spellEnd"/>
      <w:r w:rsidRPr="002B4E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proofErr w:type="spellStart"/>
      <w:r w:rsidRPr="002B4E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нерях</w:t>
      </w:r>
      <w:proofErr w:type="spellEnd"/>
      <w:r w:rsidRPr="002B4E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</w:t>
      </w:r>
      <w:r w:rsidRPr="002B4E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br/>
        <w:t>Грязных шортиков, рубах.</w:t>
      </w:r>
      <w:r w:rsidRPr="002B4E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br/>
        <w:t>Чтоб без сажи были лица,</w:t>
      </w:r>
      <w:r w:rsidRPr="002B4E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br/>
        <w:t>Предлагаю всем умыться.</w:t>
      </w:r>
      <w:r w:rsidRPr="002B4E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br/>
        <w:t>А чтоб тело чистым было,</w:t>
      </w:r>
      <w:r w:rsidRPr="002B4E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br/>
        <w:t>Вам поможет в этом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–МЫЛО.</w:t>
      </w:r>
    </w:p>
    <w:p w:rsidR="002B4EBF" w:rsidRDefault="002B4EBF" w:rsidP="002B4EBF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2B4EBF" w:rsidRPr="002B4EBF" w:rsidRDefault="002B4EBF" w:rsidP="002B4EB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2B4EBF">
        <w:rPr>
          <w:rFonts w:eastAsia="+mn-ea"/>
          <w:bCs/>
          <w:color w:val="000000"/>
          <w:kern w:val="24"/>
          <w:sz w:val="28"/>
          <w:szCs w:val="28"/>
        </w:rPr>
        <w:t>Худая девчонка – </w:t>
      </w:r>
    </w:p>
    <w:p w:rsidR="002B4EBF" w:rsidRPr="002B4EBF" w:rsidRDefault="002B4EBF" w:rsidP="002B4EB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2B4EBF">
        <w:rPr>
          <w:rFonts w:eastAsia="+mn-ea"/>
          <w:bCs/>
          <w:color w:val="000000"/>
          <w:kern w:val="24"/>
          <w:sz w:val="28"/>
          <w:szCs w:val="28"/>
        </w:rPr>
        <w:t>Жесткая чёлка, </w:t>
      </w:r>
    </w:p>
    <w:p w:rsidR="002B4EBF" w:rsidRPr="002B4EBF" w:rsidRDefault="002B4EBF" w:rsidP="002B4EB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2B4EBF">
        <w:rPr>
          <w:rFonts w:eastAsia="+mn-ea"/>
          <w:bCs/>
          <w:color w:val="000000"/>
          <w:kern w:val="24"/>
          <w:sz w:val="28"/>
          <w:szCs w:val="28"/>
        </w:rPr>
        <w:t>Днём прохлаждается. </w:t>
      </w:r>
    </w:p>
    <w:p w:rsidR="002B4EBF" w:rsidRPr="002B4EBF" w:rsidRDefault="002B4EBF" w:rsidP="002B4EB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2B4EBF">
        <w:rPr>
          <w:rFonts w:eastAsia="+mn-ea"/>
          <w:bCs/>
          <w:color w:val="000000"/>
          <w:kern w:val="24"/>
          <w:sz w:val="28"/>
          <w:szCs w:val="28"/>
        </w:rPr>
        <w:t>А по утрам да вечерам </w:t>
      </w:r>
    </w:p>
    <w:p w:rsidR="002B4EBF" w:rsidRPr="002B4EBF" w:rsidRDefault="002B4EBF" w:rsidP="002B4EB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2B4EBF">
        <w:rPr>
          <w:rFonts w:eastAsia="+mn-ea"/>
          <w:bCs/>
          <w:color w:val="000000"/>
          <w:kern w:val="24"/>
          <w:sz w:val="28"/>
          <w:szCs w:val="28"/>
        </w:rPr>
        <w:t>Работать принимается: </w:t>
      </w:r>
    </w:p>
    <w:p w:rsidR="002B4EBF" w:rsidRPr="002B4EBF" w:rsidRDefault="002B4EBF" w:rsidP="002B4EB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2B4EBF">
        <w:rPr>
          <w:rFonts w:eastAsia="+mn-ea"/>
          <w:bCs/>
          <w:color w:val="000000"/>
          <w:kern w:val="24"/>
          <w:sz w:val="28"/>
          <w:szCs w:val="28"/>
        </w:rPr>
        <w:t>Голову покроет </w:t>
      </w:r>
    </w:p>
    <w:p w:rsidR="002B4EBF" w:rsidRPr="002B4EBF" w:rsidRDefault="002B4EBF" w:rsidP="002B4EB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2B4EBF">
        <w:rPr>
          <w:rFonts w:eastAsia="+mn-ea"/>
          <w:bCs/>
          <w:color w:val="000000"/>
          <w:kern w:val="24"/>
          <w:sz w:val="28"/>
          <w:szCs w:val="28"/>
        </w:rPr>
        <w:t xml:space="preserve">Да стены </w:t>
      </w:r>
      <w:r w:rsidR="008B10DF" w:rsidRPr="002B4EBF">
        <w:rPr>
          <w:rFonts w:eastAsia="+mn-ea"/>
          <w:bCs/>
          <w:color w:val="000000"/>
          <w:kern w:val="24"/>
          <w:sz w:val="28"/>
          <w:szCs w:val="28"/>
        </w:rPr>
        <w:t>помоет.</w:t>
      </w:r>
      <w:r w:rsidR="008B10DF">
        <w:rPr>
          <w:rFonts w:eastAsia="+mn-ea"/>
          <w:bCs/>
          <w:color w:val="000000"/>
          <w:kern w:val="24"/>
          <w:sz w:val="28"/>
          <w:szCs w:val="28"/>
        </w:rPr>
        <w:t xml:space="preserve"> -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ЗУБНАЯ ЩЁТКА</w:t>
      </w:r>
    </w:p>
    <w:p w:rsidR="002B4EBF" w:rsidRPr="002B4EBF" w:rsidRDefault="002B4EBF" w:rsidP="002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696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B4E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</w:t>
      </w:r>
      <w:r w:rsidR="002B4EBF" w:rsidRPr="002B4E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2B4E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минутка </w:t>
      </w:r>
      <w:r w:rsidR="00332E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«Солнышко лучистое хочет скакать»</w:t>
      </w:r>
    </w:p>
    <w:p w:rsidR="00332ED6" w:rsidRPr="002B4EBF" w:rsidRDefault="00332ED6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«Правильные советы»</w:t>
      </w:r>
    </w:p>
    <w:p w:rsidR="00505696" w:rsidRPr="00DC0117" w:rsidRDefault="002B4EBF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E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</w:t>
      </w:r>
      <w:r w:rsidR="008B1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пройдите на ковер, встаньте свободно, мы с вами немного поиграем.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мой совет хороший,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похлопайте в ладоши.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неправильный совет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потопайте - нет, нет!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 нужно есть,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здоровья кашу,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Фрукты, овощи, омлет,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Творог, простоквашу. (Дети хлопают)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грызите лист капустный,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Он совсем, совсем невкусный.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ешьте шоколад,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Вафли, сахар, мармелад. (Дети топают - нет, нет)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Зубы вы почистили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идите спать.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Захватите булочку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Сладкую в кровать. (Дети топают - нет, нет)</w:t>
      </w:r>
    </w:p>
    <w:p w:rsidR="00E10ED7" w:rsidRPr="00E10ED7" w:rsidRDefault="00E10ED7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10E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Экспериментальная деятельность «Водица-вода»</w:t>
      </w:r>
    </w:p>
    <w:p w:rsidR="00E10ED7" w:rsidRDefault="00E10ED7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скажите без чего человек не сможет прожить</w:t>
      </w:r>
      <w:r w:rsidR="0006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 сможет быть </w:t>
      </w:r>
      <w:r w:rsidR="00AA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по-настоящему</w:t>
      </w:r>
      <w:r w:rsidR="0006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10ED7" w:rsidRDefault="00E10ED7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без солнца, воздуха и воды.</w:t>
      </w:r>
    </w:p>
    <w:p w:rsidR="00E10ED7" w:rsidRDefault="00E10ED7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Закройте свои глаза и представьте на минуту, что с нашей зелёной планеты вдруг исчезла вода. Как вы думаете, что может случиться?</w:t>
      </w:r>
    </w:p>
    <w:p w:rsidR="00067687" w:rsidRDefault="00067687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Всё живое засохнет, погибнет и не смоет жить без воды.</w:t>
      </w:r>
    </w:p>
    <w:p w:rsidR="00067687" w:rsidRDefault="00067687" w:rsidP="000676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 w:rsidRPr="0006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же такое вода, какими свойствами она обладает – все это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свами попробуем 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выяснить, в нашей лаборатории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7687" w:rsidRPr="0093344A" w:rsidRDefault="00067687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Ну, что приступим (дети проходят к рабочим местам. На столах емкости, вода, </w:t>
      </w:r>
      <w:r w:rsidR="00A94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вода с крахмалом, кристаллики с красителями, </w:t>
      </w:r>
      <w:r w:rsidR="00A942DC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мелкие игрушки, стакан с питьевой водой)</w:t>
      </w:r>
    </w:p>
    <w:p w:rsidR="00067687" w:rsidRPr="00E06638" w:rsidRDefault="00067687" w:rsidP="0006768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Исследования</w:t>
      </w:r>
    </w:p>
    <w:p w:rsidR="00067687" w:rsidRPr="0093344A" w:rsidRDefault="00AA14DD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</w:t>
      </w:r>
      <w:r w:rsidR="00077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 две ёмкости с водой. Как вы думаете, вода в них одинаковая?</w:t>
      </w:r>
    </w:p>
    <w:p w:rsidR="00067687" w:rsidRPr="0093344A" w:rsidRDefault="00067687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Нет. Одна чистая, другая – грязная.</w:t>
      </w:r>
    </w:p>
    <w:p w:rsidR="00067687" w:rsidRPr="0093344A" w:rsidRDefault="00AA14DD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думаете, очистить грязную воду можно? Посмотрите – я для этого возьму воронку, вложу в неё листок специальной бумаги и начну пропускать грязную воду через эту воронку. Что у нас получается?</w:t>
      </w:r>
    </w:p>
    <w:p w:rsidR="00067687" w:rsidRPr="0093344A" w:rsidRDefault="00067687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Вода становится чистой.</w:t>
      </w:r>
    </w:p>
    <w:p w:rsidR="00067687" w:rsidRPr="0093344A" w:rsidRDefault="00AA14DD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стало с нашей бумагой?</w:t>
      </w:r>
    </w:p>
    <w:p w:rsidR="00067687" w:rsidRPr="0093344A" w:rsidRDefault="00067687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Грязная стала</w:t>
      </w:r>
    </w:p>
    <w:p w:rsidR="00067687" w:rsidRPr="0093344A" w:rsidRDefault="00AA14DD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как вы думаете, в какой воде смогут жить рыбки?</w:t>
      </w:r>
      <w:r w:rsidR="00077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какую воду мы должны с вами пить?</w:t>
      </w:r>
    </w:p>
    <w:p w:rsidR="00067687" w:rsidRPr="0093344A" w:rsidRDefault="00067687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7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рыбки живут в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чистой</w:t>
      </w:r>
      <w:r w:rsidR="00077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воде, а мы пьём чистую воду.</w:t>
      </w:r>
    </w:p>
    <w:p w:rsidR="00067687" w:rsidRPr="0093344A" w:rsidRDefault="00AA14DD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Да, только в чистой воде могут жить рыбки и лягушки.</w:t>
      </w:r>
    </w:p>
    <w:p w:rsidR="00067687" w:rsidRPr="0093344A" w:rsidRDefault="00067687" w:rsidP="000676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опыт провела я. А сейчас вы будете проводить свои опыты.</w:t>
      </w:r>
      <w:r w:rsidR="00AA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(работа по под группам)</w:t>
      </w:r>
    </w:p>
    <w:p w:rsidR="00067687" w:rsidRPr="0093344A" w:rsidRDefault="00067687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1 стол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87537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прозрачность </w:t>
      </w:r>
      <w:r w:rsidRPr="00875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воды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Опустить </w:t>
      </w:r>
      <w:r w:rsidR="00875370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875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стакан</w:t>
      </w:r>
      <w:r w:rsidR="00875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кристаллики </w:t>
      </w:r>
      <w:r w:rsidR="00875370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краски</w:t>
      </w:r>
      <w:r w:rsidR="00875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когда вода окрасится опустить туда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мелкую игрушку видна она или нет. Затем в стакан с водой</w:t>
      </w:r>
      <w:r w:rsidR="00875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опустить другую игрушку.</w:t>
      </w:r>
    </w:p>
    <w:p w:rsidR="00067687" w:rsidRPr="0093344A" w:rsidRDefault="00067687" w:rsidP="000676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 – Вода прозрачна.</w:t>
      </w:r>
    </w:p>
    <w:p w:rsidR="00067687" w:rsidRPr="0093344A" w:rsidRDefault="00067687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2 стол</w:t>
      </w:r>
      <w:r w:rsidRPr="00AA14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7537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есть ли вкус у </w:t>
      </w:r>
      <w:r w:rsidRPr="00875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воды</w:t>
      </w:r>
      <w:r w:rsidR="00875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Спросить перед опытом, какого вкуса вода. После дети должны попробовать кипяченную воду. </w:t>
      </w:r>
      <w:r w:rsidR="00E0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положить кусочек сахара в один стакан, а в другой щепотку соли размешать и попробовать</w:t>
      </w:r>
      <w:r w:rsidR="00875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067687" w:rsidRPr="0093344A" w:rsidRDefault="00067687" w:rsidP="000676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 –вкуса.</w:t>
      </w:r>
    </w:p>
    <w:p w:rsidR="00067687" w:rsidRDefault="00067687" w:rsidP="000676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3 стол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опустить кусочек сахара в воду. Растаял, растворился.</w:t>
      </w:r>
    </w:p>
    <w:p w:rsidR="00E06638" w:rsidRPr="0093344A" w:rsidRDefault="00E06638" w:rsidP="000676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растворитель сахара и соли </w:t>
      </w:r>
    </w:p>
    <w:p w:rsidR="00067687" w:rsidRPr="0093344A" w:rsidRDefault="00AA14DD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в жизни мы можем наблюдать это?</w:t>
      </w:r>
    </w:p>
    <w:p w:rsidR="00067687" w:rsidRPr="0093344A" w:rsidRDefault="00067687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завтраком, когда кладем сахар в чай.</w:t>
      </w:r>
    </w:p>
    <w:p w:rsidR="00067687" w:rsidRPr="0093344A" w:rsidRDefault="00AA14DD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Каким становится он?</w:t>
      </w:r>
    </w:p>
    <w:p w:rsidR="00067687" w:rsidRPr="0093344A" w:rsidRDefault="00067687" w:rsidP="000676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Сладкий</w:t>
      </w:r>
    </w:p>
    <w:p w:rsidR="00067687" w:rsidRPr="0007726C" w:rsidRDefault="00AA14DD" w:rsidP="0006768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A1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7687" w:rsidRPr="00A942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 эксперимента</w:t>
      </w:r>
      <w:r w:rsidR="00067687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вода – одно из самых удивительных веществ. Она обладает многими </w:t>
      </w:r>
      <w:r w:rsidR="00067687" w:rsidRPr="0007726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свойствами</w:t>
      </w:r>
      <w:r w:rsidR="00067687" w:rsidRPr="000772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067687" w:rsidRPr="0093344A" w:rsidRDefault="00067687" w:rsidP="000676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-прозрачность</w:t>
      </w:r>
    </w:p>
    <w:p w:rsidR="00067687" w:rsidRPr="0093344A" w:rsidRDefault="00067687" w:rsidP="000676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-нет запаха</w:t>
      </w:r>
    </w:p>
    <w:p w:rsidR="00067687" w:rsidRPr="0093344A" w:rsidRDefault="00067687" w:rsidP="000676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-без вкуса</w:t>
      </w:r>
    </w:p>
    <w:p w:rsidR="00067687" w:rsidRDefault="00067687" w:rsidP="0006768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растворитель.</w:t>
      </w:r>
    </w:p>
    <w:p w:rsidR="00A942DC" w:rsidRDefault="00E06638" w:rsidP="00A942D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6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Хорошо поработали.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</w:t>
      </w:r>
      <w:r w:rsidR="00A94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думаю вы теперь еще боле узнали о </w:t>
      </w:r>
      <w:r w:rsidR="00A94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воде. Будите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её беречь </w:t>
      </w:r>
      <w:r w:rsidR="00A942DC" w:rsidRPr="00933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мы с вами могли пить чистую воду, умываться и мыть руки, нужно беречь воду – не тратить её зря. Если вы помыли руки или лицо, не забывайте закрывать кран.</w:t>
      </w:r>
      <w:r w:rsidR="00A94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будите всегда Здоровы!</w:t>
      </w:r>
    </w:p>
    <w:p w:rsidR="00A32610" w:rsidRPr="00A32610" w:rsidRDefault="00A32610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26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 Ира:</w:t>
      </w:r>
      <w:r w:rsidR="00505696" w:rsidRPr="00A326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326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«Полезно не полезно» </w:t>
      </w:r>
      <w:r w:rsidRPr="00A3261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(продукты питания)</w:t>
      </w:r>
      <w:r w:rsidR="00EE53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около мольберта </w:t>
      </w:r>
    </w:p>
    <w:p w:rsidR="00A32610" w:rsidRDefault="00A32610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6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подумайте и скажите какие продукты питания полезные, а какие вредные для нашего здоровья.</w:t>
      </w:r>
      <w:r w:rsidR="00EE5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(разложить в корзину полезные продукты, ведро вредные)</w:t>
      </w:r>
    </w:p>
    <w:p w:rsidR="00EE53EA" w:rsidRDefault="00EE53EA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E53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«Что делать чтобы не болеть?»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r w:rsidRPr="00EE53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э</w:t>
      </w:r>
      <w:r w:rsidRPr="00EE53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кране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</w:p>
    <w:p w:rsidR="0007726C" w:rsidRPr="0069590D" w:rsidRDefault="0007726C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9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 w:rsidR="0069590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69590D" w:rsidRPr="00695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скажите, а как нужно заботиться о своем здоровье? Что нужно делать чтобы не кода н болеть и быть всегда здоровыми?</w:t>
      </w:r>
    </w:p>
    <w:p w:rsidR="00505696" w:rsidRPr="00DC0117" w:rsidRDefault="00EE53EA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отметьте,</w:t>
      </w: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делать, чтобы не болеть, </w:t>
      </w:r>
      <w:r w:rsidR="00412471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внимание на экран.</w:t>
      </w:r>
    </w:p>
    <w:p w:rsidR="00505696" w:rsidRPr="00EE53EA" w:rsidRDefault="00EE53EA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53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Игра «</w:t>
      </w:r>
      <w:proofErr w:type="spellStart"/>
      <w:r w:rsidR="00505696" w:rsidRPr="00EE53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Мульт</w:t>
      </w:r>
      <w:proofErr w:type="spellEnd"/>
      <w:r w:rsidR="00505696" w:rsidRPr="00EE53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-викторина</w:t>
      </w:r>
      <w:r w:rsidRPr="00EE53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505696" w:rsidRPr="00EE53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05696" w:rsidRPr="00DC0117" w:rsidRDefault="00EE53EA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4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а сейчас я вам предлагаю немного отдохнуть и вспомнить мультфильмы, где герои говорят о здоровье! Присядьте на стулья. Чтобы увидеть отрывок из мультфильма, нужно правильно ответить на вопрос. Готовы?</w:t>
      </w:r>
    </w:p>
    <w:p w:rsidR="00505696" w:rsidRPr="00DC0117" w:rsidRDefault="00505696" w:rsidP="005056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Заключительная часть:</w:t>
      </w:r>
      <w:r w:rsidR="00EE53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Расслабляющая релаксация «Стук сердца»</w:t>
      </w:r>
    </w:p>
    <w:p w:rsidR="00505696" w:rsidRPr="00DC0117" w:rsidRDefault="00EE53EA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4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я предлагаю вам пройти на ковер и </w:t>
      </w:r>
      <w:r w:rsidR="00695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сесть, как и куда хотите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Закройте глаза и послушайте мелодию своего сердца. (Аудиозапись «Мелодия сердца»).</w:t>
      </w:r>
    </w:p>
    <w:p w:rsidR="00505696" w:rsidRPr="00DA14D1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14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Стихотворение А. </w:t>
      </w:r>
      <w:proofErr w:type="spellStart"/>
      <w:r w:rsidRPr="00DA14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Барто</w:t>
      </w:r>
      <w:proofErr w:type="spellEnd"/>
      <w:r w:rsidRPr="00DA14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«Дарю тебе сердце»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 тебе сердце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листике белом,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Дарю тебе сердце,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хочешь с ним делай.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Гуляй где угодно,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 с ним повсюду,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Рисуй что захочешь,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Сердиться не буду.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лучше на нем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Рисовать не учись ты,</w:t>
      </w:r>
    </w:p>
    <w:p w:rsidR="00505696" w:rsidRPr="00DC0117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Пускай мое сердце</w:t>
      </w:r>
    </w:p>
    <w:p w:rsidR="00505696" w:rsidRDefault="00505696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Останется чистым.</w:t>
      </w:r>
    </w:p>
    <w:p w:rsidR="00332ED6" w:rsidRPr="00332ED6" w:rsidRDefault="00332ED6" w:rsidP="0050569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2E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(Дети дарят гостям поделки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 виде </w:t>
      </w:r>
      <w:r w:rsidRPr="00332E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Сердц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</w:t>
      </w:r>
      <w:r w:rsidRPr="00332E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505696" w:rsidRDefault="00EE53EA" w:rsidP="005056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4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В.:</w:t>
      </w:r>
      <w:r w:rsidR="00505696" w:rsidRPr="00DC0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Откройте глаза и сядьте. Пусть ваши сердечки всегда будут чистыми и здоровыми! Сердце – это двигатель нашей жизни. Давайте беречь свое здоровье. Вы со мной согласны (Ответы детей).</w:t>
      </w:r>
    </w:p>
    <w:p w:rsidR="006D3BBA" w:rsidRPr="006D3BBA" w:rsidRDefault="006D3BBA" w:rsidP="005056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3B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«Тетушка вес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Pr="006D3B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льчак»</w:t>
      </w:r>
    </w:p>
    <w:p w:rsidR="006B2B70" w:rsidRDefault="006B2B70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3BBA" w:rsidRDefault="006D3BBA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731B1" w:rsidRDefault="00873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C12C4" wp14:editId="5238AC6A">
                <wp:simplePos x="0" y="0"/>
                <wp:positionH relativeFrom="column">
                  <wp:posOffset>-3470910</wp:posOffset>
                </wp:positionH>
                <wp:positionV relativeFrom="paragraph">
                  <wp:posOffset>3585210</wp:posOffset>
                </wp:positionV>
                <wp:extent cx="4354195" cy="666750"/>
                <wp:effectExtent l="0" t="0" r="2730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19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C5A" w:rsidRPr="00C80C5A" w:rsidRDefault="00C80C5A" w:rsidP="00C80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ИГРА приветствие: «</w:t>
                            </w:r>
                            <w:r w:rsidRPr="00C80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Если каждый улыбнётся </w:t>
                            </w:r>
                          </w:p>
                          <w:p w:rsidR="00C80C5A" w:rsidRPr="00C80C5A" w:rsidRDefault="00C80C5A" w:rsidP="00C80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C80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Утро доброе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C80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начнётся…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  <w:r w:rsidRPr="00C80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margin-left:-273.3pt;margin-top:282.3pt;width:342.8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" fillcolor="white [3201]" strokecolor="#70ad47 [3209]" strokeweight="1pt">
                <v:stroke joinstyle="miter"/>
                <v:textbox>
                  <w:txbxContent>
                    <w:p w:rsidR="00C80C5A" w:rsidRPr="00C80C5A" w:rsidRDefault="00C80C5A" w:rsidP="00C80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ИГРА приветствие: «</w:t>
                      </w:r>
                      <w:r w:rsidRPr="00C80C5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Если каждый улыбнётся </w:t>
                      </w:r>
                    </w:p>
                    <w:p w:rsidR="00C80C5A" w:rsidRPr="00C80C5A" w:rsidRDefault="00C80C5A" w:rsidP="00C80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C80C5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Утро доброе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Pr="00C80C5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начнётся…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  <w:r w:rsidRPr="00C80C5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FAA3DDF" wp14:editId="01146FA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88510" cy="3441065"/>
            <wp:effectExtent l="0" t="0" r="2540" b="6985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731B1" w:rsidRDefault="008731B1">
      <w:pPr>
        <w:rPr>
          <w:rFonts w:ascii="Times New Roman" w:hAnsi="Times New Roman" w:cs="Times New Roman"/>
          <w:sz w:val="28"/>
          <w:szCs w:val="28"/>
        </w:rPr>
      </w:pPr>
    </w:p>
    <w:p w:rsidR="008731B1" w:rsidRPr="00C80C5A" w:rsidRDefault="008731B1">
      <w:pPr>
        <w:rPr>
          <w:rFonts w:ascii="Times New Roman" w:hAnsi="Times New Roman" w:cs="Times New Roman"/>
          <w:b/>
          <w:sz w:val="28"/>
          <w:szCs w:val="28"/>
        </w:rPr>
      </w:pPr>
    </w:p>
    <w:p w:rsidR="008731B1" w:rsidRDefault="008731B1">
      <w:pPr>
        <w:rPr>
          <w:rFonts w:ascii="Times New Roman" w:hAnsi="Times New Roman" w:cs="Times New Roman"/>
          <w:sz w:val="28"/>
          <w:szCs w:val="28"/>
        </w:rPr>
      </w:pPr>
    </w:p>
    <w:p w:rsidR="008731B1" w:rsidRDefault="008731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2144857</wp:posOffset>
                </wp:positionH>
                <wp:positionV relativeFrom="paragraph">
                  <wp:posOffset>3985491</wp:posOffset>
                </wp:positionV>
                <wp:extent cx="3607724" cy="598517"/>
                <wp:effectExtent l="0" t="0" r="12065" b="114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724" cy="5985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C5A" w:rsidRPr="00C80C5A" w:rsidRDefault="00C80C5A" w:rsidP="00C80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C80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Д/ игра: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«</w:t>
                            </w:r>
                            <w:r w:rsidRPr="00C80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Полезные и вредные продукты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8" style="position:absolute;margin-left:168.9pt;margin-top:313.8pt;width:284.05pt;height:47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" fillcolor="white [3201]" strokecolor="#70ad47 [3209]" strokeweight="1pt">
                <v:textbox>
                  <w:txbxContent>
                    <w:p w:rsidR="00C80C5A" w:rsidRPr="00C80C5A" w:rsidRDefault="00C80C5A" w:rsidP="00C80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C80C5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Д/ игра: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«</w:t>
                      </w:r>
                      <w:r w:rsidRPr="00C80C5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Полезные и вредные продукты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0998A1A" wp14:editId="73221FC7">
            <wp:extent cx="4721629" cy="3541223"/>
            <wp:effectExtent l="0" t="0" r="3175" b="254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154" cy="356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B1" w:rsidRDefault="008731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5F1C18F" wp14:editId="041A182D">
            <wp:extent cx="4522122" cy="3391592"/>
            <wp:effectExtent l="0" t="0" r="0" b="0"/>
            <wp:docPr id="6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233" cy="33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B1" w:rsidRDefault="00C80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152400</wp:posOffset>
                </wp:positionV>
                <wp:extent cx="3381375" cy="65722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C5A" w:rsidRPr="00C80C5A" w:rsidRDefault="00C80C5A" w:rsidP="00C80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C80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Экспериментальная деятельность….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29" style="position:absolute;margin-left:200.7pt;margin-top:12pt;width:266.25pt;height:5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" fillcolor="white [3201]" strokecolor="#70ad47 [3209]" strokeweight="1pt">
                <v:stroke joinstyle="miter"/>
                <v:textbox>
                  <w:txbxContent>
                    <w:p w:rsidR="00C80C5A" w:rsidRPr="00C80C5A" w:rsidRDefault="00C80C5A" w:rsidP="00C80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C80C5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Экспериментальная деятельность….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31B1" w:rsidRDefault="008731B1">
      <w:pPr>
        <w:rPr>
          <w:rFonts w:ascii="Times New Roman" w:hAnsi="Times New Roman" w:cs="Times New Roman"/>
          <w:sz w:val="28"/>
          <w:szCs w:val="28"/>
        </w:rPr>
      </w:pPr>
    </w:p>
    <w:p w:rsidR="008731B1" w:rsidRDefault="008731B1">
      <w:pPr>
        <w:rPr>
          <w:rFonts w:ascii="Times New Roman" w:hAnsi="Times New Roman" w:cs="Times New Roman"/>
          <w:sz w:val="28"/>
          <w:szCs w:val="28"/>
        </w:rPr>
      </w:pPr>
    </w:p>
    <w:p w:rsidR="00C80C5A" w:rsidRDefault="00C80C5A">
      <w:pPr>
        <w:rPr>
          <w:rFonts w:ascii="Times New Roman" w:hAnsi="Times New Roman" w:cs="Times New Roman"/>
          <w:sz w:val="28"/>
          <w:szCs w:val="28"/>
        </w:rPr>
      </w:pPr>
    </w:p>
    <w:p w:rsidR="008731B1" w:rsidRDefault="008731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82279F" wp14:editId="7E36CF88">
            <wp:extent cx="4522123" cy="3391593"/>
            <wp:effectExtent l="0" t="0" r="0" b="0"/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533" cy="34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C5A" w:rsidRDefault="00C80C5A">
      <w:pPr>
        <w:rPr>
          <w:rFonts w:ascii="Times New Roman" w:hAnsi="Times New Roman" w:cs="Times New Roman"/>
          <w:sz w:val="28"/>
          <w:szCs w:val="28"/>
        </w:rPr>
      </w:pPr>
    </w:p>
    <w:p w:rsidR="00C80C5A" w:rsidRDefault="00C80C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D9B52" wp14:editId="5B4C6F41">
                <wp:simplePos x="0" y="0"/>
                <wp:positionH relativeFrom="column">
                  <wp:posOffset>2891790</wp:posOffset>
                </wp:positionH>
                <wp:positionV relativeFrom="paragraph">
                  <wp:posOffset>59055</wp:posOffset>
                </wp:positionV>
                <wp:extent cx="3038475" cy="61912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C5A" w:rsidRPr="00C80C5A" w:rsidRDefault="00C80C5A" w:rsidP="00C80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80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Самый интересный опыт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 w:rsidRPr="00C80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Фильтрация воды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  <w:r w:rsidRPr="00C80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margin-left:227.7pt;margin-top:4.65pt;width:239.25pt;height:4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" fillcolor="white [3201]" strokecolor="#70ad47 [3209]" strokeweight="1pt">
                <v:stroke joinstyle="miter"/>
                <v:textbox>
                  <w:txbxContent>
                    <w:p w:rsidR="00C80C5A" w:rsidRPr="00C80C5A" w:rsidRDefault="00C80C5A" w:rsidP="00C80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80C5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Самый интересный опыт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 w:rsidRPr="00C80C5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Фильтрация воды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  <w:r w:rsidRPr="00C80C5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0C5A" w:rsidRPr="00DC0117" w:rsidRDefault="00C80C5A">
      <w:pPr>
        <w:rPr>
          <w:rFonts w:ascii="Times New Roman" w:hAnsi="Times New Roman" w:cs="Times New Roman"/>
          <w:sz w:val="28"/>
          <w:szCs w:val="28"/>
        </w:rPr>
      </w:pPr>
    </w:p>
    <w:sectPr w:rsidR="00C80C5A" w:rsidRPr="00DC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FDE"/>
    <w:multiLevelType w:val="hybridMultilevel"/>
    <w:tmpl w:val="F5EAC594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108F633A"/>
    <w:multiLevelType w:val="hybridMultilevel"/>
    <w:tmpl w:val="B1BE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725D9"/>
    <w:multiLevelType w:val="hybridMultilevel"/>
    <w:tmpl w:val="7DBC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960C2"/>
    <w:multiLevelType w:val="hybridMultilevel"/>
    <w:tmpl w:val="5BB6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F397E"/>
    <w:multiLevelType w:val="hybridMultilevel"/>
    <w:tmpl w:val="90B8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32243"/>
    <w:multiLevelType w:val="hybridMultilevel"/>
    <w:tmpl w:val="5C1C0596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>
    <w:nsid w:val="2FA500D0"/>
    <w:multiLevelType w:val="hybridMultilevel"/>
    <w:tmpl w:val="9A2E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E7239"/>
    <w:multiLevelType w:val="hybridMultilevel"/>
    <w:tmpl w:val="9AA8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D4E4F"/>
    <w:multiLevelType w:val="hybridMultilevel"/>
    <w:tmpl w:val="D026B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201410"/>
    <w:multiLevelType w:val="hybridMultilevel"/>
    <w:tmpl w:val="D180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182B"/>
    <w:multiLevelType w:val="hybridMultilevel"/>
    <w:tmpl w:val="E1D8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C46DD"/>
    <w:multiLevelType w:val="hybridMultilevel"/>
    <w:tmpl w:val="BE34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91199"/>
    <w:multiLevelType w:val="hybridMultilevel"/>
    <w:tmpl w:val="B102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D76E8"/>
    <w:multiLevelType w:val="hybridMultilevel"/>
    <w:tmpl w:val="6AD0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A7D90"/>
    <w:multiLevelType w:val="hybridMultilevel"/>
    <w:tmpl w:val="96A24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DA"/>
    <w:rsid w:val="000108C1"/>
    <w:rsid w:val="00067687"/>
    <w:rsid w:val="0007726C"/>
    <w:rsid w:val="002500B4"/>
    <w:rsid w:val="002B4EBF"/>
    <w:rsid w:val="002E6519"/>
    <w:rsid w:val="002E6FB1"/>
    <w:rsid w:val="00332ED6"/>
    <w:rsid w:val="00361670"/>
    <w:rsid w:val="00412471"/>
    <w:rsid w:val="00505696"/>
    <w:rsid w:val="005149EF"/>
    <w:rsid w:val="00545CEB"/>
    <w:rsid w:val="005D67DE"/>
    <w:rsid w:val="0069590D"/>
    <w:rsid w:val="006A5D37"/>
    <w:rsid w:val="006B2B70"/>
    <w:rsid w:val="006D3BBA"/>
    <w:rsid w:val="006F5874"/>
    <w:rsid w:val="0081399B"/>
    <w:rsid w:val="008731B1"/>
    <w:rsid w:val="00875370"/>
    <w:rsid w:val="00891749"/>
    <w:rsid w:val="008B10DF"/>
    <w:rsid w:val="00937F8F"/>
    <w:rsid w:val="009A1863"/>
    <w:rsid w:val="00A13FDA"/>
    <w:rsid w:val="00A32610"/>
    <w:rsid w:val="00A54D34"/>
    <w:rsid w:val="00A82352"/>
    <w:rsid w:val="00A942DC"/>
    <w:rsid w:val="00A954B5"/>
    <w:rsid w:val="00AA14DD"/>
    <w:rsid w:val="00B04C13"/>
    <w:rsid w:val="00B473D0"/>
    <w:rsid w:val="00BC340C"/>
    <w:rsid w:val="00BF1956"/>
    <w:rsid w:val="00C2401E"/>
    <w:rsid w:val="00C80C5A"/>
    <w:rsid w:val="00C87CE6"/>
    <w:rsid w:val="00D07BC4"/>
    <w:rsid w:val="00DA14D1"/>
    <w:rsid w:val="00DC0117"/>
    <w:rsid w:val="00E06638"/>
    <w:rsid w:val="00E10ED7"/>
    <w:rsid w:val="00E24DDA"/>
    <w:rsid w:val="00E65ADC"/>
    <w:rsid w:val="00EA65A6"/>
    <w:rsid w:val="00ED6D56"/>
    <w:rsid w:val="00EE53EA"/>
    <w:rsid w:val="00F1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3D0"/>
  </w:style>
  <w:style w:type="character" w:styleId="a5">
    <w:name w:val="Strong"/>
    <w:basedOn w:val="a0"/>
    <w:uiPriority w:val="22"/>
    <w:qFormat/>
    <w:rsid w:val="00A54D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3D0"/>
  </w:style>
  <w:style w:type="character" w:styleId="a5">
    <w:name w:val="Strong"/>
    <w:basedOn w:val="a0"/>
    <w:uiPriority w:val="22"/>
    <w:qFormat/>
    <w:rsid w:val="00A54D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4228B-5BE3-45F5-BF2E-688F5E38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Bella</cp:lastModifiedBy>
  <cp:revision>32</cp:revision>
  <dcterms:created xsi:type="dcterms:W3CDTF">2017-02-11T18:44:00Z</dcterms:created>
  <dcterms:modified xsi:type="dcterms:W3CDTF">2020-04-16T11:00:00Z</dcterms:modified>
</cp:coreProperties>
</file>