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52C" w:rsidRPr="0056307B" w:rsidRDefault="00C246BA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>« Международный день дарения книг»  14 февраля</w:t>
      </w:r>
    </w:p>
    <w:p w:rsidR="00C1245C" w:rsidRPr="0056307B" w:rsidRDefault="00C1245C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>Удмуртская республика город Сарапул МБДОУ д/с № 5</w:t>
      </w:r>
    </w:p>
    <w:p w:rsidR="00C1245C" w:rsidRPr="0056307B" w:rsidRDefault="00C1245C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 xml:space="preserve">Организаторы: </w:t>
      </w:r>
      <w:r w:rsidR="0012476F">
        <w:rPr>
          <w:rFonts w:ascii="Times New Roman" w:hAnsi="Times New Roman" w:cs="Times New Roman"/>
          <w:sz w:val="24"/>
          <w:szCs w:val="24"/>
        </w:rPr>
        <w:t xml:space="preserve">Войтекунас  </w:t>
      </w:r>
      <w:r w:rsidRPr="0056307B">
        <w:rPr>
          <w:rFonts w:ascii="Times New Roman" w:hAnsi="Times New Roman" w:cs="Times New Roman"/>
          <w:sz w:val="24"/>
          <w:szCs w:val="24"/>
        </w:rPr>
        <w:t>Людмила Юрьевна, Протазова Светлана Валентиновна.</w:t>
      </w:r>
    </w:p>
    <w:p w:rsidR="00C1245C" w:rsidRPr="0056307B" w:rsidRDefault="005B5D1D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>Участники:</w:t>
      </w:r>
      <w:r w:rsidR="00E10EBB" w:rsidRPr="0056307B">
        <w:rPr>
          <w:rFonts w:ascii="Times New Roman" w:hAnsi="Times New Roman" w:cs="Times New Roman"/>
          <w:sz w:val="24"/>
          <w:szCs w:val="24"/>
        </w:rPr>
        <w:t xml:space="preserve"> дети</w:t>
      </w:r>
      <w:r w:rsidR="00B83DE2">
        <w:rPr>
          <w:rFonts w:ascii="Times New Roman" w:hAnsi="Times New Roman" w:cs="Times New Roman"/>
          <w:sz w:val="24"/>
          <w:szCs w:val="24"/>
        </w:rPr>
        <w:t>, родители и воспитатели старшей  группы № 6 старшей группы № 4 , средней, подготовительной</w:t>
      </w:r>
      <w:r w:rsidR="00E10EBB" w:rsidRPr="0056307B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E10EBB" w:rsidRPr="0056307B" w:rsidRDefault="00E10EBB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 xml:space="preserve">Количество участников: 21 </w:t>
      </w:r>
      <w:bookmarkStart w:id="0" w:name="_GoBack"/>
      <w:bookmarkEnd w:id="0"/>
    </w:p>
    <w:p w:rsidR="00E10EBB" w:rsidRPr="0056307B" w:rsidRDefault="00E10EBB">
      <w:pPr>
        <w:rPr>
          <w:rFonts w:ascii="Times New Roman" w:hAnsi="Times New Roman" w:cs="Times New Roman"/>
          <w:sz w:val="24"/>
          <w:szCs w:val="24"/>
        </w:rPr>
      </w:pPr>
      <w:r w:rsidRPr="0056307B">
        <w:rPr>
          <w:rFonts w:ascii="Times New Roman" w:hAnsi="Times New Roman" w:cs="Times New Roman"/>
          <w:sz w:val="24"/>
          <w:szCs w:val="24"/>
        </w:rPr>
        <w:t>Собрано книг в нашей группе: 25</w:t>
      </w:r>
    </w:p>
    <w:p w:rsidR="00017985" w:rsidRPr="0056307B" w:rsidRDefault="00017985" w:rsidP="00017985">
      <w:pPr>
        <w:pStyle w:val="a3"/>
      </w:pPr>
      <w:r w:rsidRPr="0056307B">
        <w:t>Цель – воспитание из маленьких читателей больших любителей книг.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Задачи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1. Познакомить детей с этим праздником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2. Воспитывать бережное отношение к </w:t>
      </w:r>
      <w:r w:rsidRPr="0056307B">
        <w:rPr>
          <w:rFonts w:ascii="Times New Roman" w:eastAsia="Times New Roman" w:hAnsi="Times New Roman" w:cs="Times New Roman"/>
          <w:bCs/>
          <w:sz w:val="24"/>
          <w:szCs w:val="24"/>
        </w:rPr>
        <w:t>книгам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, умение понимать их смысл. 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Предварительная работа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1. Рассматривание иллюстраций к </w:t>
      </w:r>
      <w:r w:rsidRPr="0056307B">
        <w:rPr>
          <w:rFonts w:ascii="Times New Roman" w:eastAsia="Times New Roman" w:hAnsi="Times New Roman" w:cs="Times New Roman"/>
          <w:bCs/>
          <w:sz w:val="24"/>
          <w:szCs w:val="24"/>
        </w:rPr>
        <w:t>книгам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, чтение художественной литературы, выставка </w:t>
      </w:r>
      <w:r w:rsidRPr="0056307B">
        <w:rPr>
          <w:rFonts w:ascii="Times New Roman" w:eastAsia="Times New Roman" w:hAnsi="Times New Roman" w:cs="Times New Roman"/>
          <w:bCs/>
          <w:sz w:val="24"/>
          <w:szCs w:val="24"/>
        </w:rPr>
        <w:t>книг на разные темы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30F9B" w:rsidRPr="0056307B" w:rsidRDefault="00C30F9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2. Больница для </w:t>
      </w:r>
      <w:r w:rsidRPr="0056307B">
        <w:rPr>
          <w:rFonts w:ascii="Times New Roman" w:eastAsia="Times New Roman" w:hAnsi="Times New Roman" w:cs="Times New Roman"/>
          <w:iCs/>
          <w:sz w:val="24"/>
          <w:szCs w:val="24"/>
        </w:rPr>
        <w:t xml:space="preserve">«лечения </w:t>
      </w:r>
      <w:r w:rsidRPr="0056307B">
        <w:rPr>
          <w:rFonts w:ascii="Times New Roman" w:eastAsia="Times New Roman" w:hAnsi="Times New Roman" w:cs="Times New Roman"/>
          <w:bCs/>
          <w:iCs/>
          <w:sz w:val="24"/>
          <w:szCs w:val="24"/>
        </w:rPr>
        <w:t>книг</w:t>
      </w:r>
      <w:r w:rsidRPr="0056307B">
        <w:rPr>
          <w:rFonts w:ascii="Times New Roman" w:eastAsia="Times New Roman" w:hAnsi="Times New Roman" w:cs="Times New Roman"/>
          <w:iCs/>
          <w:sz w:val="24"/>
          <w:szCs w:val="24"/>
        </w:rPr>
        <w:t>»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 Книжки – самоделки. </w:t>
      </w:r>
    </w:p>
    <w:p w:rsidR="0056307B" w:rsidRDefault="0056307B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4510" w:rsidRPr="0056307B" w:rsidRDefault="0012476F" w:rsidP="00C30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нам  в старшую группу  № 6 пришли дети старшей</w:t>
      </w:r>
      <w:r w:rsidR="00954510" w:rsidRPr="0056307B">
        <w:rPr>
          <w:rFonts w:ascii="Times New Roman" w:eastAsia="Times New Roman" w:hAnsi="Times New Roman" w:cs="Times New Roman"/>
          <w:sz w:val="24"/>
          <w:szCs w:val="24"/>
        </w:rPr>
        <w:t xml:space="preserve"> группы № 4 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Наши дети в благодарность прочитали им стихи:</w:t>
      </w: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1 ребенок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Если купишь </w:t>
      </w:r>
      <w:r w:rsidRPr="0056307B">
        <w:rPr>
          <w:rFonts w:ascii="Times New Roman" w:eastAsia="Times New Roman" w:hAnsi="Times New Roman" w:cs="Times New Roman"/>
          <w:b/>
          <w:bCs/>
          <w:sz w:val="24"/>
          <w:szCs w:val="24"/>
        </w:rPr>
        <w:t>книгу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Не бросай на полку.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От нее не будет,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Никакого толку.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2 ребенок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Всем полезно чтенье,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Про себя и вслух.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bCs/>
          <w:sz w:val="24"/>
          <w:szCs w:val="24"/>
        </w:rPr>
        <w:t>Книга - самый лучший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lastRenderedPageBreak/>
        <w:t>Самый верный друг.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3 ребенок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Из нее узнаешь ты,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Обо всем на свете.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На любой вопрос она,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Без труда ответит.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  <w:u w:val="single"/>
        </w:rPr>
        <w:t>4 ребенок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В ней стихи и сказки,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Все к твоим услугам.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 xml:space="preserve">Береги же </w:t>
      </w:r>
      <w:r w:rsidRPr="0056307B">
        <w:rPr>
          <w:rFonts w:ascii="Times New Roman" w:eastAsia="Times New Roman" w:hAnsi="Times New Roman" w:cs="Times New Roman"/>
          <w:bCs/>
          <w:sz w:val="24"/>
          <w:szCs w:val="24"/>
        </w:rPr>
        <w:t>книгу</w:t>
      </w:r>
      <w:r w:rsidRPr="0056307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54510" w:rsidRPr="0056307B" w:rsidRDefault="00954510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307B">
        <w:rPr>
          <w:rFonts w:ascii="Times New Roman" w:eastAsia="Times New Roman" w:hAnsi="Times New Roman" w:cs="Times New Roman"/>
          <w:sz w:val="24"/>
          <w:szCs w:val="24"/>
        </w:rPr>
        <w:t>Стань и ты ей другом.</w:t>
      </w:r>
    </w:p>
    <w:p w:rsidR="00C30F9B" w:rsidRDefault="00954510" w:rsidP="00C30F9B">
      <w:pPr>
        <w:pStyle w:val="a3"/>
        <w:jc w:val="center"/>
      </w:pPr>
      <w:r>
        <w:rPr>
          <w:noProof/>
        </w:rPr>
        <w:drawing>
          <wp:inline distT="0" distB="0" distL="0" distR="0">
            <wp:extent cx="4943789" cy="3707842"/>
            <wp:effectExtent l="19050" t="0" r="9211" b="0"/>
            <wp:docPr id="1" name="Рисунок 1" descr="C:\Users\ксюша\Desktop\для конспекта книга\IMG_20180214_0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Desktop\для конспекта книга\IMG_20180214_09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19" cy="37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F9B">
        <w:t> </w:t>
      </w:r>
    </w:p>
    <w:p w:rsidR="00AD3964" w:rsidRPr="0056307B" w:rsidRDefault="00340C85" w:rsidP="0056307B">
      <w:pPr>
        <w:pStyle w:val="a3"/>
        <w:rPr>
          <w:b/>
          <w:bCs/>
          <w:color w:val="F37934"/>
          <w:sz w:val="32"/>
          <w:szCs w:val="32"/>
        </w:rPr>
      </w:pPr>
      <w:r>
        <w:rPr>
          <w:b/>
          <w:bCs/>
          <w:noProof/>
          <w:color w:val="F37934"/>
          <w:sz w:val="32"/>
          <w:szCs w:val="32"/>
        </w:rPr>
        <w:lastRenderedPageBreak/>
        <w:drawing>
          <wp:inline distT="0" distB="0" distL="0" distR="0">
            <wp:extent cx="5070020" cy="3802515"/>
            <wp:effectExtent l="19050" t="0" r="0" b="0"/>
            <wp:docPr id="2" name="Рисунок 2" descr="C:\Users\ксюша\Desktop\для конспекта книга\IMG_20180214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для конспекта книга\IMG_20180214_09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62" cy="37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7B" w:rsidRDefault="00681C7F" w:rsidP="00563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1C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4037" cy="3760528"/>
            <wp:effectExtent l="19050" t="0" r="0" b="0"/>
            <wp:docPr id="5" name="Рисунок 4" descr="C:\Users\ксюша\Desktop\для конспекта книга\IMG_20180214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\Desktop\для конспекта книга\IMG_20180214_092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39" cy="37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7B" w:rsidRDefault="0056307B" w:rsidP="00563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6307B" w:rsidRDefault="0056307B" w:rsidP="00563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6307B" w:rsidRDefault="0056307B" w:rsidP="00563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3964" w:rsidRPr="004C2315" w:rsidRDefault="00772A86" w:rsidP="005630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Дети старшей</w:t>
      </w:r>
      <w:r w:rsidR="00AD3964" w:rsidRPr="004C2315">
        <w:rPr>
          <w:rFonts w:ascii="Times New Roman" w:eastAsia="Times New Roman" w:hAnsi="Times New Roman" w:cs="Times New Roman"/>
          <w:sz w:val="24"/>
          <w:szCs w:val="24"/>
        </w:rPr>
        <w:t xml:space="preserve"> группы № 6 пришли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подарками в старшую </w:t>
      </w:r>
      <w:r w:rsidR="00AD3964" w:rsidRPr="004C2315">
        <w:rPr>
          <w:rFonts w:ascii="Times New Roman" w:eastAsia="Times New Roman" w:hAnsi="Times New Roman" w:cs="Times New Roman"/>
          <w:sz w:val="24"/>
          <w:szCs w:val="24"/>
        </w:rPr>
        <w:t>группу № 4.</w:t>
      </w:r>
    </w:p>
    <w:p w:rsidR="00954510" w:rsidRPr="00B80D67" w:rsidRDefault="00AD3964" w:rsidP="00954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9616" cy="3577213"/>
            <wp:effectExtent l="19050" t="0" r="0" b="0"/>
            <wp:docPr id="3" name="Рисунок 3" descr="C:\Users\ксюша\Desktop\для конспекта книга\IMG_20180214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ша\Desktop\для конспекта книга\IMG_20180214_095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97" cy="357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A4" w:rsidRPr="004C2315" w:rsidRDefault="009912A4" w:rsidP="009912A4">
      <w:pPr>
        <w:rPr>
          <w:rFonts w:ascii="Times New Roman" w:hAnsi="Times New Roman" w:cs="Times New Roman"/>
          <w:sz w:val="24"/>
          <w:szCs w:val="24"/>
        </w:rPr>
      </w:pPr>
      <w:r w:rsidRPr="004C2315">
        <w:rPr>
          <w:rFonts w:ascii="Times New Roman" w:hAnsi="Times New Roman" w:cs="Times New Roman"/>
          <w:sz w:val="24"/>
          <w:szCs w:val="24"/>
        </w:rPr>
        <w:t>В «День дарения книги» - были подар</w:t>
      </w:r>
      <w:r w:rsidR="00772A86">
        <w:rPr>
          <w:rFonts w:ascii="Times New Roman" w:hAnsi="Times New Roman" w:cs="Times New Roman"/>
          <w:sz w:val="24"/>
          <w:szCs w:val="24"/>
        </w:rPr>
        <w:t>ены книги воспитанниками старшей  группы 6 воспитанникам старшей</w:t>
      </w:r>
      <w:r w:rsidRPr="004C2315">
        <w:rPr>
          <w:rFonts w:ascii="Times New Roman" w:hAnsi="Times New Roman" w:cs="Times New Roman"/>
          <w:sz w:val="24"/>
          <w:szCs w:val="24"/>
        </w:rPr>
        <w:t xml:space="preserve"> группы   № 4</w:t>
      </w:r>
    </w:p>
    <w:p w:rsidR="00CB6AD0" w:rsidRPr="00DC4694" w:rsidRDefault="009912A4" w:rsidP="00BA658A">
      <w:pPr>
        <w:pStyle w:val="a3"/>
        <w:rPr>
          <w:rStyle w:val="a4"/>
          <w:color w:val="F37934"/>
          <w:sz w:val="32"/>
          <w:szCs w:val="32"/>
        </w:rPr>
      </w:pPr>
      <w:r w:rsidRPr="00DC4694">
        <w:rPr>
          <w:rStyle w:val="a4"/>
          <w:color w:val="F37934"/>
          <w:sz w:val="32"/>
          <w:szCs w:val="32"/>
        </w:rPr>
        <w:t xml:space="preserve"> </w:t>
      </w:r>
    </w:p>
    <w:p w:rsidR="009912A4" w:rsidRDefault="00D35600" w:rsidP="00BA658A">
      <w:pPr>
        <w:pStyle w:val="a3"/>
        <w:rPr>
          <w:b/>
          <w:bCs/>
          <w:color w:val="F37934"/>
          <w:sz w:val="32"/>
          <w:szCs w:val="32"/>
        </w:rPr>
      </w:pPr>
      <w:r>
        <w:rPr>
          <w:b/>
          <w:bCs/>
          <w:noProof/>
          <w:color w:val="F37934"/>
          <w:sz w:val="32"/>
          <w:szCs w:val="32"/>
        </w:rPr>
        <w:drawing>
          <wp:inline distT="0" distB="0" distL="0" distR="0">
            <wp:extent cx="4653433" cy="3490075"/>
            <wp:effectExtent l="19050" t="0" r="0" b="0"/>
            <wp:docPr id="6" name="Рисунок 5" descr="C:\Users\ксюша\Desktop\для конспекта книга\IMG_20180214_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юша\Desktop\для конспекта книга\IMG_20180214_10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7F" w:rsidRDefault="000250F0" w:rsidP="00BA658A">
      <w:pPr>
        <w:pStyle w:val="a3"/>
        <w:rPr>
          <w:rStyle w:val="a4"/>
          <w:color w:val="F37934"/>
          <w:sz w:val="32"/>
          <w:szCs w:val="32"/>
        </w:rPr>
      </w:pPr>
      <w:r>
        <w:rPr>
          <w:b/>
          <w:bCs/>
          <w:noProof/>
          <w:color w:val="F37934"/>
          <w:sz w:val="32"/>
          <w:szCs w:val="32"/>
        </w:rPr>
        <w:lastRenderedPageBreak/>
        <w:drawing>
          <wp:inline distT="0" distB="0" distL="0" distR="0">
            <wp:extent cx="5077766" cy="3808325"/>
            <wp:effectExtent l="19050" t="0" r="8584" b="0"/>
            <wp:docPr id="7" name="Рисунок 6" descr="C:\Users\ксюша\Desktop\для конспекта книга\IMG_20180214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юша\Desktop\для конспекта книга\IMG_20180214_10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9" cy="381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94" w:rsidRPr="004C2315" w:rsidRDefault="001767A5" w:rsidP="00BA658A">
      <w:pPr>
        <w:pStyle w:val="a3"/>
        <w:rPr>
          <w:rStyle w:val="a4"/>
          <w:b w:val="0"/>
        </w:rPr>
      </w:pPr>
      <w:r>
        <w:rPr>
          <w:rStyle w:val="a4"/>
          <w:b w:val="0"/>
        </w:rPr>
        <w:t>В старшую</w:t>
      </w:r>
      <w:r w:rsidR="00DC4694" w:rsidRPr="004C2315">
        <w:rPr>
          <w:rStyle w:val="a4"/>
          <w:b w:val="0"/>
        </w:rPr>
        <w:t xml:space="preserve"> группу № 6 пришел сказочный персонаж-волк.</w:t>
      </w:r>
    </w:p>
    <w:p w:rsidR="009912A4" w:rsidRDefault="009912A4" w:rsidP="00954510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3189661" cy="4194543"/>
            <wp:effectExtent l="19050" t="0" r="0" b="0"/>
            <wp:docPr id="8" name="Рисунок 7" descr="C:\Users\ксюша\Desktop\для конспекта книга\IMG_20180215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юша\Desktop\для конспекта книга\IMG_20180215_103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71" cy="41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A4" w:rsidRDefault="009912A4" w:rsidP="00954510">
      <w:pPr>
        <w:rPr>
          <w:i/>
          <w:iCs/>
        </w:rPr>
      </w:pPr>
    </w:p>
    <w:p w:rsidR="009912A4" w:rsidRDefault="009912A4" w:rsidP="00954510">
      <w:pPr>
        <w:rPr>
          <w:i/>
          <w:iCs/>
        </w:rPr>
      </w:pPr>
    </w:p>
    <w:p w:rsidR="00954510" w:rsidRPr="004C2315" w:rsidRDefault="009912A4" w:rsidP="00954510">
      <w:pPr>
        <w:rPr>
          <w:rFonts w:ascii="Times New Roman" w:hAnsi="Times New Roman" w:cs="Times New Roman"/>
          <w:sz w:val="24"/>
          <w:szCs w:val="24"/>
        </w:rPr>
      </w:pPr>
      <w:r w:rsidRPr="004C2315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Сказочный персонаж </w:t>
      </w:r>
      <w:r w:rsidR="00954510" w:rsidRPr="004C2315">
        <w:rPr>
          <w:rFonts w:ascii="Times New Roman" w:hAnsi="Times New Roman" w:cs="Times New Roman"/>
          <w:iCs/>
          <w:sz w:val="24"/>
          <w:szCs w:val="24"/>
        </w:rPr>
        <w:t xml:space="preserve"> загадывает загадки, дети отгадывают.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Style w:val="a4"/>
          <w:rFonts w:ascii="Times New Roman" w:hAnsi="Times New Roman" w:cs="Times New Roman"/>
          <w:sz w:val="24"/>
          <w:szCs w:val="24"/>
        </w:rPr>
        <w:t>Загадки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1. Лечит маленьких детей,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Лечит птичек и зверей,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Сквозь очки свои глядит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Добрый доктор … (Айболит)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2. Что за странный человечек деревянный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На земле и под водой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Ищет ключик золотой?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Всюду нос суёт свой длинный.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Кто же это? ... (Буратино)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3. Возле леса, на опушке,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Трое их живёт в избушке.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Там три стула и три кружки.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Три кроватки, три подушки.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Угадайте без подсказки,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 xml:space="preserve">Кто герои этой сказки? (Три медведя) 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4. Бабушка девочку очень любила.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Шапочку красную ей подарила.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Девочка имя забыла своё.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А ну, подскажите имя её. (Красная Шапочка)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5. Он гулял по лесу смело,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Но лиса героя съела,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На прощанье спел, бедняжка,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Его звали … (колобок)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6. В Простоквашино он жил,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И с Матроскиным дружил,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Простоват он был немножко,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Звали пёсика … (Шарик)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7. Бедных кукол бьёт и мучит,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Ищет он волшебный ключик,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У него ужасный вид,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Это доктор … (Карабас)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8. Он большой шалун и комик,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У него на крыше домик,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Хвастунишка и зазнайка,</w:t>
      </w:r>
      <w:r w:rsidR="00954510" w:rsidRPr="004C2315">
        <w:rPr>
          <w:rFonts w:ascii="Times New Roman" w:hAnsi="Times New Roman" w:cs="Times New Roman"/>
          <w:sz w:val="24"/>
          <w:szCs w:val="24"/>
        </w:rPr>
        <w:br/>
        <w:t>А зовут его … (Карлсон)</w:t>
      </w:r>
    </w:p>
    <w:p w:rsidR="00954510" w:rsidRPr="004C2315" w:rsidRDefault="00954510" w:rsidP="00954510">
      <w:pPr>
        <w:rPr>
          <w:rFonts w:ascii="Times New Roman" w:hAnsi="Times New Roman" w:cs="Times New Roman"/>
          <w:sz w:val="24"/>
          <w:szCs w:val="24"/>
        </w:rPr>
      </w:pPr>
    </w:p>
    <w:p w:rsidR="00CB6AD0" w:rsidRPr="004C2315" w:rsidRDefault="00CB6AD0" w:rsidP="00BA658A">
      <w:pPr>
        <w:pStyle w:val="a3"/>
        <w:rPr>
          <w:rStyle w:val="a4"/>
          <w:color w:val="F37934"/>
        </w:rPr>
      </w:pPr>
    </w:p>
    <w:p w:rsidR="00954510" w:rsidRPr="004C2315" w:rsidRDefault="00954510" w:rsidP="00954510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C231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Личный вклад воспитанников ДОУ и их семей в пополнение фонда книг группы. День дарения книг</w:t>
      </w:r>
      <w:r w:rsidR="0064280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B6AD0" w:rsidRDefault="00AC1CFF" w:rsidP="00BA658A">
      <w:pPr>
        <w:pStyle w:val="a3"/>
        <w:rPr>
          <w:rStyle w:val="a4"/>
          <w:color w:val="F37934"/>
          <w:sz w:val="32"/>
          <w:szCs w:val="32"/>
        </w:rPr>
      </w:pPr>
      <w:r>
        <w:rPr>
          <w:b/>
          <w:bCs/>
          <w:noProof/>
          <w:color w:val="F37934"/>
          <w:sz w:val="32"/>
          <w:szCs w:val="32"/>
        </w:rPr>
        <w:drawing>
          <wp:inline distT="0" distB="0" distL="0" distR="0">
            <wp:extent cx="5020646" cy="3765484"/>
            <wp:effectExtent l="19050" t="0" r="8554" b="0"/>
            <wp:docPr id="9" name="Рисунок 8" descr="C:\Users\ксюша\Desktop\для конспекта книга\IMG_20180214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юша\Desktop\для конспекта книга\IMG_20180214_093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10" cy="37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D0" w:rsidRDefault="00CB6AD0" w:rsidP="00BA658A">
      <w:pPr>
        <w:pStyle w:val="a3"/>
        <w:rPr>
          <w:rStyle w:val="a4"/>
          <w:color w:val="F37934"/>
          <w:sz w:val="32"/>
          <w:szCs w:val="32"/>
        </w:rPr>
      </w:pPr>
    </w:p>
    <w:p w:rsidR="00CB6AD0" w:rsidRDefault="00CB6AD0" w:rsidP="00BA658A">
      <w:pPr>
        <w:pStyle w:val="a3"/>
        <w:rPr>
          <w:rStyle w:val="a4"/>
          <w:color w:val="F37934"/>
          <w:sz w:val="32"/>
          <w:szCs w:val="32"/>
        </w:rPr>
      </w:pPr>
    </w:p>
    <w:p w:rsidR="00CB6AD0" w:rsidRDefault="00CB6AD0" w:rsidP="00BA658A">
      <w:pPr>
        <w:pStyle w:val="a3"/>
        <w:rPr>
          <w:rStyle w:val="a4"/>
          <w:color w:val="F37934"/>
          <w:sz w:val="32"/>
          <w:szCs w:val="32"/>
        </w:rPr>
      </w:pPr>
    </w:p>
    <w:p w:rsidR="00BA658A" w:rsidRPr="00642803" w:rsidRDefault="00BA658A" w:rsidP="00BA658A">
      <w:pPr>
        <w:pStyle w:val="a3"/>
        <w:rPr>
          <w:sz w:val="32"/>
          <w:szCs w:val="32"/>
        </w:rPr>
      </w:pPr>
      <w:r w:rsidRPr="00642803">
        <w:rPr>
          <w:rStyle w:val="a4"/>
          <w:b w:val="0"/>
          <w:sz w:val="32"/>
          <w:szCs w:val="32"/>
        </w:rPr>
        <w:t>Большое спасибо всем ребятам, родителям,</w:t>
      </w:r>
      <w:r w:rsidR="00CB6AD0" w:rsidRPr="00642803">
        <w:rPr>
          <w:rStyle w:val="a4"/>
          <w:b w:val="0"/>
          <w:sz w:val="32"/>
          <w:szCs w:val="32"/>
        </w:rPr>
        <w:t xml:space="preserve"> педагогам детского сада «Италмас» </w:t>
      </w:r>
      <w:r w:rsidRPr="00642803">
        <w:rPr>
          <w:rStyle w:val="a4"/>
          <w:b w:val="0"/>
          <w:sz w:val="32"/>
          <w:szCs w:val="32"/>
        </w:rPr>
        <w:t xml:space="preserve"> за участие в праздновании Международного дня дарения книг! Мы надеемся, что акция «День дарения книг» станет доброй традицией в нашем детском саду, а из наших маленьких читателей вырастут большие любители книг.</w:t>
      </w:r>
    </w:p>
    <w:p w:rsidR="00E10EBB" w:rsidRPr="00642803" w:rsidRDefault="00E10EBB">
      <w:pPr>
        <w:rPr>
          <w:rFonts w:ascii="Times New Roman" w:hAnsi="Times New Roman" w:cs="Times New Roman"/>
          <w:sz w:val="32"/>
          <w:szCs w:val="32"/>
        </w:rPr>
      </w:pPr>
    </w:p>
    <w:sectPr w:rsidR="00E10EBB" w:rsidRPr="00642803" w:rsidSect="005E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63E" w:rsidRDefault="0011663E" w:rsidP="0056307B">
      <w:pPr>
        <w:spacing w:after="0" w:line="240" w:lineRule="auto"/>
      </w:pPr>
      <w:r>
        <w:separator/>
      </w:r>
    </w:p>
  </w:endnote>
  <w:endnote w:type="continuationSeparator" w:id="0">
    <w:p w:rsidR="0011663E" w:rsidRDefault="0011663E" w:rsidP="0056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63E" w:rsidRDefault="0011663E" w:rsidP="0056307B">
      <w:pPr>
        <w:spacing w:after="0" w:line="240" w:lineRule="auto"/>
      </w:pPr>
      <w:r>
        <w:separator/>
      </w:r>
    </w:p>
  </w:footnote>
  <w:footnote w:type="continuationSeparator" w:id="0">
    <w:p w:rsidR="0011663E" w:rsidRDefault="0011663E" w:rsidP="0056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46BA"/>
    <w:rsid w:val="00017985"/>
    <w:rsid w:val="000250F0"/>
    <w:rsid w:val="0011663E"/>
    <w:rsid w:val="0012476F"/>
    <w:rsid w:val="001767A5"/>
    <w:rsid w:val="00221CCA"/>
    <w:rsid w:val="002C0F22"/>
    <w:rsid w:val="00340C85"/>
    <w:rsid w:val="004C2315"/>
    <w:rsid w:val="0056307B"/>
    <w:rsid w:val="005B5D1D"/>
    <w:rsid w:val="005E152C"/>
    <w:rsid w:val="00642803"/>
    <w:rsid w:val="00681C7F"/>
    <w:rsid w:val="00772A86"/>
    <w:rsid w:val="00780FB5"/>
    <w:rsid w:val="00954510"/>
    <w:rsid w:val="009912A4"/>
    <w:rsid w:val="009C676E"/>
    <w:rsid w:val="00A01330"/>
    <w:rsid w:val="00AC1CFF"/>
    <w:rsid w:val="00AD3964"/>
    <w:rsid w:val="00B83DE2"/>
    <w:rsid w:val="00BA658A"/>
    <w:rsid w:val="00C1245C"/>
    <w:rsid w:val="00C246BA"/>
    <w:rsid w:val="00C30F9B"/>
    <w:rsid w:val="00CB6AD0"/>
    <w:rsid w:val="00D35600"/>
    <w:rsid w:val="00DC4694"/>
    <w:rsid w:val="00DD3C92"/>
    <w:rsid w:val="00E10EBB"/>
    <w:rsid w:val="00F3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06605-CB45-4B0E-87BA-33B729F4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52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5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658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45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5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5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63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307B"/>
  </w:style>
  <w:style w:type="paragraph" w:styleId="a9">
    <w:name w:val="footer"/>
    <w:basedOn w:val="a"/>
    <w:link w:val="aa"/>
    <w:uiPriority w:val="99"/>
    <w:semiHidden/>
    <w:unhideWhenUsed/>
    <w:rsid w:val="00563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63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Home-pc</cp:lastModifiedBy>
  <cp:revision>27</cp:revision>
  <dcterms:created xsi:type="dcterms:W3CDTF">2018-02-24T18:59:00Z</dcterms:created>
  <dcterms:modified xsi:type="dcterms:W3CDTF">2019-02-12T11:36:00Z</dcterms:modified>
</cp:coreProperties>
</file>