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A9B" w:rsidRPr="00EA19E0" w:rsidRDefault="008D58D9" w:rsidP="000A0FB8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1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дошкольное образовательное учреждение</w:t>
      </w:r>
    </w:p>
    <w:p w:rsidR="00B20A9B" w:rsidRPr="00EA19E0" w:rsidRDefault="008D58D9" w:rsidP="000A0FB8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A19E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Детский сад  комбинированного вида №73</w:t>
      </w:r>
    </w:p>
    <w:p w:rsidR="00B20A9B" w:rsidRPr="00EA19E0" w:rsidRDefault="00B20A9B" w:rsidP="000A0FB8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2D45"/>
          <w:sz w:val="32"/>
          <w:szCs w:val="32"/>
          <w:lang w:eastAsia="ru-RU"/>
        </w:rPr>
      </w:pPr>
    </w:p>
    <w:p w:rsidR="008D58D9" w:rsidRPr="00507376" w:rsidRDefault="008D58D9" w:rsidP="000A0FB8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0737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Позновательно-практический проект в старшей группе</w:t>
      </w:r>
    </w:p>
    <w:p w:rsidR="000A0FB8" w:rsidRPr="00FA4015" w:rsidRDefault="008D58D9" w:rsidP="000A0FB8">
      <w:pPr>
        <w:shd w:val="clear" w:color="auto" w:fill="FFFFFF"/>
        <w:spacing w:before="345" w:after="345" w:line="34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FA401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r w:rsidR="000A0FB8" w:rsidRPr="00FA401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«Лето красное — прекрасное</w:t>
      </w:r>
      <w:r w:rsidR="00B20A9B" w:rsidRPr="00FA401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  <w:r w:rsidR="000A0FB8" w:rsidRPr="00FA401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</w:p>
    <w:p w:rsidR="00A86C3D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D58D9"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86C3D" w:rsidRDefault="00A86C3D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A0FB8" w:rsidRPr="0082514B" w:rsidRDefault="008D58D9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251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Авторы проекта:</w:t>
      </w:r>
    </w:p>
    <w:p w:rsidR="008D58D9" w:rsidRPr="004B73B7" w:rsidRDefault="00507376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D58D9"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 высшей категории Кашлева Н.П.</w:t>
      </w:r>
    </w:p>
    <w:p w:rsidR="008D58D9" w:rsidRDefault="00507376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D58D9"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оспитатель</w:t>
      </w:r>
      <w:r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58D9" w:rsidRPr="004B73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категории Пашкова С.В.</w:t>
      </w:r>
    </w:p>
    <w:p w:rsidR="00A86C3D" w:rsidRDefault="00A86C3D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07376" w:rsidRPr="00FA4015" w:rsidRDefault="00FA4015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 проекта</w:t>
      </w:r>
      <w:r w:rsidRPr="00FA40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познавательный-практический</w:t>
      </w:r>
      <w:r w:rsidR="00EA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4015" w:rsidRDefault="003D0D91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A4015" w:rsidRDefault="00FA4015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1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Продолжительность проекта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 </w:t>
      </w:r>
      <w:r w:rsidRPr="00FA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r w:rsidR="00EA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(июнь 2018 год.)</w:t>
      </w:r>
    </w:p>
    <w:p w:rsidR="00FA4015" w:rsidRDefault="00FA4015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9E0" w:rsidRDefault="00FA4015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9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Участники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A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воспитатели,</w:t>
      </w:r>
      <w:r w:rsidR="00EA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EA1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D0D91" w:rsidRPr="00FA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4015" w:rsidRDefault="003D0D91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</w:p>
    <w:p w:rsidR="00EA19E0" w:rsidRPr="00EA19E0" w:rsidRDefault="00EA19E0" w:rsidP="00EA1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lang w:eastAsia="ru-RU"/>
        </w:rPr>
      </w:pPr>
      <w:r w:rsidRPr="00EA19E0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Гипотеза:</w:t>
      </w:r>
    </w:p>
    <w:p w:rsidR="00EA19E0" w:rsidRPr="00FB4318" w:rsidRDefault="00EA19E0" w:rsidP="00EA19E0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У</w:t>
      </w:r>
      <w:r w:rsidRPr="00FB431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величение времени нахождения детей на свежем воздухе в летний период даст возможность для формирования здорового образа жизни, повышения двигательной активности, а также для обогащения знаний, активизации мыслительных процессов у детей – дошкольников.</w:t>
      </w:r>
    </w:p>
    <w:p w:rsidR="00EA19E0" w:rsidRPr="00EA19E0" w:rsidRDefault="00EA19E0" w:rsidP="00EA1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 w:rsidRPr="00EA19E0">
        <w:rPr>
          <w:rFonts w:ascii="Times New Roman" w:eastAsia="Times New Roman" w:hAnsi="Times New Roman" w:cs="Times New Roman"/>
          <w:b/>
          <w:iCs/>
          <w:color w:val="363636"/>
          <w:sz w:val="28"/>
          <w:szCs w:val="28"/>
          <w:u w:val="single"/>
          <w:bdr w:val="none" w:sz="0" w:space="0" w:color="auto" w:frame="1"/>
          <w:lang w:eastAsia="ru-RU"/>
        </w:rPr>
        <w:t>Цель:</w:t>
      </w:r>
    </w:p>
    <w:p w:rsidR="00EA19E0" w:rsidRPr="00FB4318" w:rsidRDefault="00EA19E0" w:rsidP="00EA19E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B4318">
        <w:rPr>
          <w:rFonts w:ascii="Times New Roman" w:eastAsia="Times New Roman" w:hAnsi="Times New Roman" w:cs="Times New Roman"/>
          <w:iCs/>
          <w:color w:val="363636"/>
          <w:sz w:val="28"/>
          <w:szCs w:val="28"/>
          <w:bdr w:val="none" w:sz="0" w:space="0" w:color="auto" w:frame="1"/>
          <w:lang w:eastAsia="ru-RU"/>
        </w:rPr>
        <w:t>Обогащение и расширение представления детей о влиянии тепла, солнечного света на жизнь людей, животных и растений. Оздоровление, укрепление иммунной системы детского организма.</w:t>
      </w:r>
    </w:p>
    <w:p w:rsidR="00AA4F09" w:rsidRDefault="00AA4F09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Актуальность: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 — очень хороший сезон для общения детей с природой, это различные игры, наблюдение на свежем воздухе, это значительные возможности для познания детьми </w:t>
      </w:r>
      <w:r w:rsidR="00E5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окружающего мира, обогащение их знаний и понятий, закрепление правил безопасного поведения, гуманного и бережного взаимодействия с природой.</w:t>
      </w:r>
    </w:p>
    <w:p w:rsid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8E3698" w:rsidRPr="00F074B2" w:rsidRDefault="000A0FB8" w:rsidP="008E36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Проблема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3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невысокий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осведомленности об окружающем мире, незнание норм безопасного поведения </w:t>
      </w:r>
      <w:r w:rsidR="00AA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неумение корректно, гуманно и бережно вза</w:t>
      </w:r>
      <w:r w:rsidR="002B3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имодействовать с живой природой</w:t>
      </w:r>
      <w:r w:rsidR="00AA4F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3B7" w:rsidRDefault="004B73B7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FB8" w:rsidRPr="002B3BDD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B3B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понятия дошкольников о сезонных изменениях, характерных чертах лето.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Укреплять понятия дошкольников о летнем отдыхе, играх на свежем воздухе, труде людей в природе, подарках лета.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Расширять понятия дошкольников о воздействии тепла, солнечного света на жизнедеятельность людей, животных, птиц, насекомых и растений.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любовь к природе, осторожное к ней отношение через наблюдение, беседы, чтение художественной литературы, экскурсии.</w:t>
      </w:r>
    </w:p>
    <w:p w:rsid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A4015" w:rsidRPr="00F074B2" w:rsidRDefault="007226CD" w:rsidP="00FA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Предполагаемый</w:t>
      </w:r>
      <w:r w:rsidR="00FA4015" w:rsidRPr="00F074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результат:</w:t>
      </w:r>
    </w:p>
    <w:p w:rsidR="00FA4015" w:rsidRPr="00F074B2" w:rsidRDefault="00FA4015" w:rsidP="00FA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Приучение дошкольников к экологической культуре.</w:t>
      </w:r>
    </w:p>
    <w:p w:rsidR="00FA4015" w:rsidRPr="00F074B2" w:rsidRDefault="00FA4015" w:rsidP="00FA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Приобретение детьми новых знаний и мнений об окружающем мире; получение сведений о безопасном поведении в природе.</w:t>
      </w:r>
    </w:p>
    <w:p w:rsidR="00FA4015" w:rsidRPr="00F074B2" w:rsidRDefault="00FA4015" w:rsidP="00FA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Оздоровление и развитие физического здоровья детей.</w:t>
      </w:r>
    </w:p>
    <w:p w:rsidR="00FA4015" w:rsidRPr="00F074B2" w:rsidRDefault="00FA4015" w:rsidP="00FA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4.Дальнейшее развитие самостоятельности, инициативности, любознательности и познавательной активности детей.</w:t>
      </w:r>
    </w:p>
    <w:p w:rsidR="00FA4015" w:rsidRDefault="00FA4015" w:rsidP="00FA40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2B3BDD" w:rsidRPr="00784EEA" w:rsidRDefault="007226CD" w:rsidP="002B3BD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63636"/>
          <w:sz w:val="28"/>
          <w:szCs w:val="28"/>
          <w:u w:val="single"/>
          <w:lang w:eastAsia="ru-RU"/>
        </w:rPr>
        <w:t>Этапы реализации проекта.</w:t>
      </w:r>
    </w:p>
    <w:p w:rsid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3B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 этап: </w:t>
      </w:r>
      <w:r w:rsidR="002E343C" w:rsidRPr="002B3B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подготовительный</w:t>
      </w:r>
      <w:r w:rsidRPr="000A0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E3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( 1 неделя июня)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Подбор информационного и иллюстрационного материала.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плана мероприятий проекта.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Консультативная информация в родительский уголок «Осторожно, солнце», «Безопасное поведение ребенка в природе».</w:t>
      </w:r>
    </w:p>
    <w:p w:rsidR="00F415DE" w:rsidRDefault="00F415DE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B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II этап: </w:t>
      </w:r>
      <w:r w:rsidR="002E343C" w:rsidRPr="002B3BD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Основной</w:t>
      </w:r>
      <w:r w:rsidR="002E34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(1,2,3 неделя июня)</w:t>
      </w:r>
    </w:p>
    <w:p w:rsidR="002E343C" w:rsidRDefault="002E343C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93F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НОД «</w:t>
      </w:r>
      <w:r w:rsidR="0047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лето пришло.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3549CF" w:rsidRDefault="000A0FB8" w:rsidP="00A86C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Разучивание стихотворения И. Сурикова «Лето». Чтение стихов: Стельмах «Солнышко, свети», А. Усачев «Божья коровка», А. Фет «Бабочка», Н. Кнушевицкая «Июнь», «Июль», «Август».</w:t>
      </w:r>
    </w:p>
    <w:p w:rsidR="003549CF" w:rsidRDefault="000A0FB8" w:rsidP="00A86C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Чтение художественной литературы: </w:t>
      </w:r>
      <w:r w:rsidR="0035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 «Четыре желания»,</w:t>
      </w:r>
      <w:r w:rsidR="0035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Михалков «Про девочку, которая плохо кушала»,</w:t>
      </w:r>
      <w:r w:rsidR="0035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Барто «Прогулка»,</w:t>
      </w:r>
      <w:r w:rsidR="0035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Маршак «Прогулка».</w:t>
      </w:r>
    </w:p>
    <w:p w:rsidR="003549CF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Беседы «Что ты, лето, принесло нам?», «Таинственный мир насекомых», о влияние тепла и света на жизнедеятельность людей, животных, птиц, насекомых и растений «Все любят солнышко», «Я здоровье берегу сам себе я помогу», «Какие витамины растут на грядках, какие на деревьях?»</w:t>
      </w:r>
    </w:p>
    <w:p w:rsidR="003549CF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Загадки, народные приметы, пословицы, поговорки о лете, явлениях природы, овощах, фруктах, насекомых, ягодах, грибах и здоровье.</w:t>
      </w:r>
    </w:p>
    <w:p w:rsidR="003549CF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Составление рассказов «Как мы играем летом?», , «Как и где мы отдыхаем?», «Какое оно лето?».</w:t>
      </w:r>
    </w:p>
    <w:p w:rsid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Мастерская опытов «Куда исчезла вода?», «Из какого песка можно лепить?», «Солнечные зайчики», «Где быстрее высохнет вода? (в тени или на солнце).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Дидактические игры «Созрело — не созрело», «Съедобное — несъедобное», «Узнай по описанию», «Определи по вкусу», «Отпиши — я назову», «Собери цветок», «День рождения Мухи-Цокотухи».</w:t>
      </w:r>
    </w:p>
    <w:p w:rsidR="000A0FB8" w:rsidRPr="000A0FB8" w:rsidRDefault="00A05E0E" w:rsidP="00A05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Сюжетно — ролевые игры:</w:t>
      </w:r>
      <w:r w:rsidR="00B4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A0FB8"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</w:t>
      </w:r>
      <w:r w:rsidR="00B4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едем в отпуск»,</w:t>
      </w:r>
      <w:r w:rsidR="00B40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0A0FB8"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«Готовим суп из овощей», «Морское путешествие».</w:t>
      </w:r>
    </w:p>
    <w:p w:rsidR="00BB1F3C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Подвижные игры: «</w:t>
      </w:r>
      <w:r w:rsidR="00BB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Зеркало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A0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«Птицы», «Красная шапочка», «Ловишки-перебежки» «Бой петухов», «Птички и клетка»,  «Река и ров», «Третий лишний», «Кот идёт», 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с воздушными шарами и мыльными пузырями</w:t>
      </w:r>
      <w:r w:rsidR="00BB1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0FB8" w:rsidRPr="000A0FB8" w:rsidRDefault="00714047" w:rsidP="002F70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11.Рассматривание </w:t>
      </w:r>
      <w:r w:rsidR="008244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альбомов,      </w:t>
      </w:r>
      <w:r w:rsidR="0055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 о лете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A0FB8"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 красное — прекрасное»,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A0FB8"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«Красоты родимой земли»,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A0FB8"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«Летние виды спорта».</w:t>
      </w:r>
    </w:p>
    <w:p w:rsidR="004B73B7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12.Знакомство с творениями изобразительного искусства «Лето в картинах русских художников»: И. Левитан «Березовая роща», И. Шишкин «Рожь», «Утро в сосновом лесу»,», И. Репин «Летний пейзаж», 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13.Слушание и исполнение детских песенок о лете.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Просмотр мультфильмов «Дед Мороз и лето», «На лесных дорожках».</w:t>
      </w:r>
    </w:p>
    <w:p w:rsidR="00714047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Наблюдения в природе.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«Как вести себя в природе» — советы мудрой совы.</w:t>
      </w:r>
    </w:p>
    <w:p w:rsidR="00BB4591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Коллективное рисование</w:t>
      </w:r>
      <w:r w:rsidR="0055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асфальте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«Яркое лето».</w:t>
      </w:r>
    </w:p>
    <w:p w:rsidR="000A0FB8" w:rsidRPr="000A0FB8" w:rsidRDefault="000A0FB8" w:rsidP="000A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B7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A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Пластилиновая живопись.</w:t>
      </w:r>
    </w:p>
    <w:p w:rsidR="0082514B" w:rsidRDefault="00F074B2" w:rsidP="0082514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C4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III </w:t>
      </w:r>
      <w:r w:rsidR="0082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Заключительный </w:t>
      </w:r>
      <w:r w:rsidRPr="00FC43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</w:t>
      </w:r>
      <w:r w:rsidR="008251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неделя июня).</w:t>
      </w:r>
      <w:r w:rsidR="0082514B" w:rsidRPr="0082514B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</w:p>
    <w:p w:rsidR="004E52DD" w:rsidRDefault="0082514B" w:rsidP="0082514B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FB4318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Направлен на выявление эффективности проведенного комплекса физкультурно-оздоровительных мероприятий и подведение итогов детской деятельности </w:t>
      </w:r>
      <w:r w:rsidR="004E52D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2F706D" w:rsidRPr="002F706D" w:rsidRDefault="004E52DD" w:rsidP="004E52D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706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</w:t>
      </w:r>
      <w:r w:rsidR="0082514B" w:rsidRPr="002F706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Оформление папки – передвижки «Здравствуй, лето!»</w:t>
      </w:r>
      <w:r w:rsidR="00FC434C" w:rsidRPr="002F7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074B2" w:rsidRDefault="004E52DD" w:rsidP="004E52D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074B2"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Изготовление л</w:t>
      </w:r>
      <w:r w:rsidR="00FC43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F074B2"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пбука «Лето».</w:t>
      </w:r>
    </w:p>
    <w:p w:rsidR="00F074B2" w:rsidRPr="00F074B2" w:rsidRDefault="004E52DD" w:rsidP="00F07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825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3D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етнее развлечение </w:t>
      </w:r>
      <w:r w:rsidR="00F074B2"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D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поисках </w:t>
      </w:r>
      <w:r w:rsidR="00F074B2"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  <w:r w:rsidR="003D0D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F074B2" w:rsidRPr="00F074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074B2" w:rsidRDefault="00F074B2" w:rsidP="00F074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3BDD" w:rsidRPr="00FE6728" w:rsidRDefault="002B3BDD" w:rsidP="002B3BDD">
      <w:pPr>
        <w:shd w:val="clear" w:color="auto" w:fill="FFFFFF"/>
        <w:spacing w:after="0" w:line="240" w:lineRule="auto"/>
        <w:ind w:left="120" w:right="120" w:firstLine="400"/>
        <w:rPr>
          <w:rFonts w:ascii="Arial" w:eastAsia="Times New Roman" w:hAnsi="Arial" w:cs="Arial"/>
          <w:color w:val="000000"/>
          <w:lang w:eastAsia="ru-RU"/>
        </w:rPr>
      </w:pPr>
      <w:r w:rsidRPr="00FE6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проекта:</w:t>
      </w:r>
    </w:p>
    <w:p w:rsidR="002B3BDD" w:rsidRPr="00FE6728" w:rsidRDefault="002B3BDD" w:rsidP="00AE42F9">
      <w:pPr>
        <w:shd w:val="clear" w:color="auto" w:fill="FFFFFF"/>
        <w:spacing w:after="0" w:line="240" w:lineRule="auto"/>
        <w:ind w:left="120" w:right="120" w:firstLine="400"/>
        <w:rPr>
          <w:rFonts w:ascii="Arial" w:eastAsia="Times New Roman" w:hAnsi="Arial" w:cs="Arial"/>
          <w:color w:val="000000"/>
          <w:lang w:eastAsia="ru-RU"/>
        </w:rPr>
      </w:pP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обобщили и обогатили опыт детей в сфере экологического воспитания путем применения научных методов и приемов. У детей появились: интерес к узнаванию природы, особенностям жизни и развитию растений; желание самостоятельно выполнять поручения по уходу за растениями; навыки наблюдения и экспериментирования в процессе поисково-познавательной деятельности.</w:t>
      </w: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В период работы над проектом дети обогатили словарь и пополнили </w:t>
      </w: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словарный запас. В ходе экспериментальной деятельности </w:t>
      </w:r>
      <w:r w:rsidR="0072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развивали воображение, мышление, сформировали навыки элементарной исследовательской деятельности. </w:t>
      </w: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Познакомились с растениями и научились передавать свои чувства в рисунках и поделках из природного материала.</w:t>
      </w: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Взрослые стали более активно участвовать в создании условий для реализации творческих и познавательных способностей у детей, в организации и проведении экологических мероприятий, конкурсов.</w:t>
      </w:r>
    </w:p>
    <w:p w:rsidR="006547D0" w:rsidRDefault="006547D0" w:rsidP="004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7D0" w:rsidRDefault="006547D0" w:rsidP="004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E3698" w:rsidRPr="00F074B2" w:rsidRDefault="00B20A9B" w:rsidP="004E52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6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B20A9B" w:rsidRPr="00B20A9B" w:rsidRDefault="00B20A9B" w:rsidP="00B20A9B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B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природы и ребенок (Методика экологического воспитания дошкольников):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B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 Алябьева “Тематические дни и недели в детском саду”, “Итоговые дни по лексическим темам” 2006 год.</w:t>
      </w:r>
    </w:p>
    <w:p w:rsidR="00B20A9B" w:rsidRPr="00FE6728" w:rsidRDefault="00B20A9B" w:rsidP="00B20A9B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 Иванова “Живая экология”, “Экологические наблюдения и эксперименты в Д/С 2005 год.</w:t>
      </w:r>
    </w:p>
    <w:p w:rsidR="00B20A9B" w:rsidRPr="00FE6728" w:rsidRDefault="00B20A9B" w:rsidP="00B20A9B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Кочергина “Сценарий занятий по экологическому воспитанию дошкольников” 2005 год.</w:t>
      </w:r>
    </w:p>
    <w:p w:rsidR="00B20A9B" w:rsidRPr="00FE6728" w:rsidRDefault="00B20A9B" w:rsidP="00B20A9B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FE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 Николаева “Юный эколог” 2002 год.</w:t>
      </w:r>
    </w:p>
    <w:p w:rsidR="00B20A9B" w:rsidRPr="00B20A9B" w:rsidRDefault="00B20A9B" w:rsidP="00B20A9B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B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Рыжова Экологическое образование в детском саду: </w:t>
      </w:r>
    </w:p>
    <w:p w:rsidR="00B20A9B" w:rsidRPr="00B20A9B" w:rsidRDefault="00B20A9B" w:rsidP="00B20A9B">
      <w:pPr>
        <w:numPr>
          <w:ilvl w:val="0"/>
          <w:numId w:val="1"/>
        </w:numPr>
        <w:shd w:val="clear" w:color="auto" w:fill="FFFFFF"/>
        <w:spacing w:after="0" w:line="240" w:lineRule="auto"/>
        <w:ind w:left="450" w:right="104"/>
        <w:jc w:val="both"/>
        <w:rPr>
          <w:rFonts w:ascii="Arial" w:eastAsia="Times New Roman" w:hAnsi="Arial" w:cs="Arial"/>
          <w:color w:val="000000"/>
          <w:lang w:eastAsia="ru-RU"/>
        </w:rPr>
      </w:pPr>
      <w:r w:rsidRPr="00B20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 Рыжова Экологический проект «Дерево». Журнал «Обруч». – N 2. – 1997.</w:t>
      </w:r>
    </w:p>
    <w:p w:rsidR="00B20A9B" w:rsidRDefault="00B20A9B" w:rsidP="00B20A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73B7" w:rsidRPr="00F41B33" w:rsidRDefault="004E52D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BA2C92" w:rsidRPr="00F41B33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BA2C92" w:rsidRPr="00F41B33">
        <w:rPr>
          <w:rFonts w:ascii="Times New Roman" w:hAnsi="Times New Roman" w:cs="Times New Roman"/>
          <w:sz w:val="28"/>
          <w:szCs w:val="28"/>
          <w:u w:val="single"/>
        </w:rPr>
        <w:t>иложение №1</w:t>
      </w:r>
    </w:p>
    <w:p w:rsid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</w:p>
    <w:p w:rsidR="00BA2C92" w:rsidRPr="00397EA2" w:rsidRDefault="00BA2C92" w:rsidP="00BA2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397E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Конспект занятия в старшей группе.</w:t>
      </w:r>
    </w:p>
    <w:p w:rsidR="00BA2C92" w:rsidRPr="00397EA2" w:rsidRDefault="00BA2C92" w:rsidP="00BA2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397EA2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«Вот и лето пришло»</w:t>
      </w:r>
    </w:p>
    <w:p w:rsidR="00BA2C92" w:rsidRPr="00BA2C92" w:rsidRDefault="00BA2C92" w:rsidP="00BA2C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2C92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A2C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представления детей о характерных признаках лета, учить различать и называть цветы, насекомых. Познакомить с новыми названиями луговых </w:t>
      </w:r>
      <w:r w:rsidRPr="0072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</w:t>
      </w: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колокольчик, лютик и др.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фантазию, память, мышление, способность правильно и грамотно высказывать свои мысли; развивать способность наблюдать и видеть красоту природы, беречь и любить её.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 детей любознательность.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 с </w:t>
      </w:r>
      <w:r w:rsidRPr="007226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отгадывание загадок, наблюдения в природе, рассматривание картин, чтение худ. литературы.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часть.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послушайте стихотворение Л. Корчагиной «Лето»: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дует ветер теплый, хоть и с севера,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луг – в ромашках и комочках клевера,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Бабочки и пчелы над цветами кружатся,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осколком неба голубеет лужица,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ребячья кожица словно шоколадка…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от клубники заалела грядка –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Верная примета: наступило… .</w:t>
      </w:r>
    </w:p>
    <w:p w:rsidR="00BA2C92" w:rsidRPr="00BA2C92" w:rsidRDefault="00BA2C92" w:rsidP="00BA2C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правы. Наконец -то наступило долгожданное лето. Прекрасное время года. За что же все любят это время года?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помните, зимой мы с вами познакомились с одним сказочным персонажем, который все время спрашивал, а что такое лето? Это был дед Мороз. Если бы он у вас спросил, что такое лето, что бы вы ему рассказали? Какое же это время года? Какие изменения происходят в природе летом?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 Я думаю Деду Морозу бы очень понравились ваши рассказы.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хочу, что бы вы на минутку закрыли глаза. Представьте, что вы очутились на летнем лугу, вокруг много ярких и красивых цветов, светит яркое солнышко, поют птички, вокруг порхают разноцветные бабочки, где то в траве слышится , как стрекочет кузнечик. Дует теплый летний ветерок. И вам так хорошо и спокойно. Откройте глазки. Что вы чувствовали, когда представили летний лужок?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я вам покажу, этот лужок, на котором вы мысленно побывали. Хотите?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слайд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Ой, ребята. Что то я не пойму , такой лужок вы себе представляли? Нет.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я нет. Куда то исчезли цветы, насекомые, солнышко пропало. А вот чудесный мешочек, а в нем письмо какое- то. Интересно, что там написано.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«Ваша картина заколдована, чтобы ее расколдовать, нужно выполнить задания, а помогут вам предметы, которые находятся в мешочке. Правда, в мешочке что – то есть.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что ребята, постараемся расколдовать картину? Я думаю, что мы справимся с любыми заданиями.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встанем в круг.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1.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«Какое бывает лето?»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Скажите, какое бывает лето? Передаем волшебную палочку и говорим.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много слов подобрали.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что проверим, удалось ли нам расколдовать картину? Что изменилось на картине? (слайд №2)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(дети) Появились цветы.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цветы, которые появились на экране . А какие луговые цветы вы еще знаете? Молодцы.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Заглядываю в мешочек. Вытаскиваю картинку кукушки.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новое задание.(2)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. Поиграем в игру «Кукушка».(в кругу)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Шла кукушка мимо леса, за каким то интересом, кук мак кук мак, убирай один кулак. Дается задание детям. (назовите летние месяцы, какие ягоды поспевают летом?, скажи наоборот «Зимой холодно, а летом- ?, назови летний головной убор?, чем любят заниматься летом дети?, летом день длинный, а ночь --, .)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-Молодцы. На все вопросы ответили правильно. Подойдем к картине. Получилось у нас ее расколдовать. Что изменилось? Появились бабочки, а бабочки это –насекомые. Назовите каких насекомых вы еще знаете? Молодцы, много насекомых знаете. (слайд3)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поиграем. П/И «Трава. Дерево, кустик, цветок»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-Заглянем в мешочек, что же там еще есть? Карандаш и бумага. Интересно, какое же следующее задание? Все понятно.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сегодня с вами много говорили о лете. Нарисуйте, каким вы представляете свое лето. Какое оно? Подумайте какие цвета вы будете использовать ?Потом все ваши рисунки соберем в альбом, и этот альбом поместим в уголок природы.(дети рисуют)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Интересно, изменилась ли наша картина? Давайте подойдем к картине.(слайд№4) Что появилось? Солнышко. Како</w:t>
      </w:r>
      <w:r w:rsidR="00BB4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оно солнышко? (дети подбирают прилагательные к слову солнышко). На таком лугу вам хотелось бы побывать? Да.</w:t>
      </w:r>
    </w:p>
    <w:p w:rsidR="00BA2C92" w:rsidRPr="00BA2C92" w:rsidRDefault="00BA2C92" w:rsidP="00BA2C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вот, наша картина расколдована, все вернулось. И цветы, и насекомые, и солнышко. Значит все задания мы с вами выполнили правильно. Все молодцы! Спасибо всем за работу.</w:t>
      </w:r>
    </w:p>
    <w:p w:rsidR="00F41B33" w:rsidRDefault="00193FE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41B33" w:rsidRPr="00F41B33">
        <w:rPr>
          <w:rFonts w:ascii="Times New Roman" w:hAnsi="Times New Roman" w:cs="Times New Roman"/>
          <w:sz w:val="28"/>
          <w:szCs w:val="28"/>
          <w:u w:val="single"/>
        </w:rPr>
        <w:t>Приложение №2</w:t>
      </w:r>
      <w:r w:rsidR="004B73B7" w:rsidRPr="00F41B3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333333"/>
          <w:sz w:val="32"/>
          <w:szCs w:val="32"/>
        </w:rPr>
      </w:pPr>
      <w:r w:rsidRPr="006B5156">
        <w:rPr>
          <w:rStyle w:val="c6"/>
          <w:b/>
          <w:bCs/>
          <w:color w:val="333333"/>
          <w:sz w:val="32"/>
          <w:szCs w:val="32"/>
        </w:rPr>
        <w:t xml:space="preserve">                                          Летнее развлечение </w:t>
      </w:r>
    </w:p>
    <w:p w:rsidR="00391807" w:rsidRDefault="006B5156" w:rsidP="006B5156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333333"/>
          <w:sz w:val="32"/>
          <w:szCs w:val="32"/>
        </w:rPr>
      </w:pPr>
      <w:r w:rsidRPr="006B5156">
        <w:rPr>
          <w:rStyle w:val="c6"/>
          <w:b/>
          <w:bCs/>
          <w:color w:val="333333"/>
          <w:sz w:val="32"/>
          <w:szCs w:val="32"/>
        </w:rPr>
        <w:t xml:space="preserve">   </w:t>
      </w:r>
      <w:r>
        <w:rPr>
          <w:rStyle w:val="c6"/>
          <w:b/>
          <w:bCs/>
          <w:color w:val="333333"/>
          <w:sz w:val="32"/>
          <w:szCs w:val="32"/>
        </w:rPr>
        <w:t xml:space="preserve">                          </w:t>
      </w:r>
      <w:r w:rsidR="00391807">
        <w:rPr>
          <w:rStyle w:val="c6"/>
          <w:b/>
          <w:bCs/>
          <w:color w:val="333333"/>
          <w:sz w:val="32"/>
          <w:szCs w:val="32"/>
        </w:rPr>
        <w:t xml:space="preserve">              </w:t>
      </w:r>
      <w:r w:rsidRPr="006B5156">
        <w:rPr>
          <w:rStyle w:val="c6"/>
          <w:b/>
          <w:bCs/>
          <w:color w:val="333333"/>
          <w:sz w:val="32"/>
          <w:szCs w:val="32"/>
        </w:rPr>
        <w:t xml:space="preserve"> «В поисках лета» 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8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6B5156">
        <w:rPr>
          <w:rStyle w:val="c9"/>
          <w:color w:val="000000"/>
          <w:sz w:val="28"/>
          <w:szCs w:val="28"/>
          <w:shd w:val="clear" w:color="auto" w:fill="FFFFFF"/>
        </w:rPr>
        <w:t> </w:t>
      </w:r>
      <w:r w:rsidRPr="006B5156">
        <w:rPr>
          <w:color w:val="000000"/>
          <w:sz w:val="28"/>
          <w:szCs w:val="28"/>
        </w:rPr>
        <w:br/>
      </w:r>
      <w:r w:rsidRPr="006B5156">
        <w:rPr>
          <w:rStyle w:val="c9"/>
          <w:color w:val="000000"/>
          <w:sz w:val="28"/>
          <w:szCs w:val="28"/>
          <w:shd w:val="clear" w:color="auto" w:fill="FFFFFF"/>
        </w:rPr>
        <w:t>1. Вызвать у детей радостный эмоциональный настрой, желание стать участником развлечения, возможность получить удовольствие от праздника, яркие неповторимые ощущения.</w:t>
      </w:r>
      <w:r w:rsidRPr="006B5156">
        <w:rPr>
          <w:color w:val="000000"/>
          <w:sz w:val="28"/>
          <w:szCs w:val="28"/>
        </w:rPr>
        <w:br/>
      </w:r>
      <w:r w:rsidRPr="006B5156">
        <w:rPr>
          <w:rStyle w:val="c9"/>
          <w:color w:val="000000"/>
          <w:sz w:val="28"/>
          <w:szCs w:val="28"/>
          <w:shd w:val="clear" w:color="auto" w:fill="FFFFFF"/>
        </w:rPr>
        <w:t>2. Развивать потребность проявлять положительные эмоции при физической активности.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1"/>
          <w:color w:val="333333"/>
          <w:sz w:val="28"/>
          <w:szCs w:val="28"/>
        </w:rPr>
        <w:t>Дети заранее рассаживаются по своим местам на улице.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333333"/>
          <w:sz w:val="28"/>
          <w:szCs w:val="28"/>
          <w:u w:val="single"/>
        </w:rPr>
        <w:t>Ведущий</w:t>
      </w:r>
      <w:r w:rsidRPr="006B5156">
        <w:rPr>
          <w:rStyle w:val="c11"/>
          <w:b/>
          <w:bCs/>
          <w:color w:val="333333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Отчего так много света?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Отчего вдруг так тепло?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Оттого, что это лето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На всё лето к нам пришло.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От того и каждый день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Всё длиннее, что ни день.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А вы любите лето? Сейчас ребята нам расскажут стихотворения  про лето!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1 ребенок</w:t>
      </w:r>
      <w:r w:rsidRPr="006B5156">
        <w:rPr>
          <w:rStyle w:val="c3"/>
          <w:b/>
          <w:bCs/>
          <w:color w:val="000000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Что такое лето?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Это много света!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Это поле, это лес, это тысяча чудес!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Это в небе облака, это быстрая река,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Это яркие цветы, синь небесной высоты,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Это в мире сто дорог для ребячьих быстрых ног!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2 ребенок</w:t>
      </w:r>
      <w:r w:rsidRPr="006B5156">
        <w:rPr>
          <w:rStyle w:val="c3"/>
          <w:b/>
          <w:bCs/>
          <w:color w:val="000000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Лето пахнет земляникой,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Тёплым дождиком, клубникой.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Пахнет лето огурцами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И душистыми цветами.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Много запахов у </w:t>
      </w:r>
      <w:r w:rsidRPr="006B5156">
        <w:rPr>
          <w:rStyle w:val="c3"/>
          <w:b/>
          <w:bCs/>
          <w:color w:val="000000"/>
          <w:sz w:val="28"/>
          <w:szCs w:val="28"/>
        </w:rPr>
        <w:t>лета</w:t>
      </w:r>
      <w:r w:rsidRPr="006B5156">
        <w:rPr>
          <w:rStyle w:val="c0"/>
          <w:color w:val="000000"/>
          <w:sz w:val="28"/>
          <w:szCs w:val="28"/>
        </w:rPr>
        <w:t>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Не расскажешь до рассвета,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Лето очень вкусное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И ничуть не грустное.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3"/>
          <w:b/>
          <w:bCs/>
          <w:color w:val="000000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7"/>
          <w:color w:val="000000"/>
          <w:sz w:val="28"/>
          <w:szCs w:val="28"/>
        </w:rPr>
        <w:t>Ребята, сегодня мы будем веселиться, и к нам на праздник придет лето! Давайте позовем! Все </w:t>
      </w:r>
      <w:r w:rsidRPr="006B5156">
        <w:rPr>
          <w:rStyle w:val="c7"/>
          <w:color w:val="000000"/>
          <w:sz w:val="28"/>
          <w:szCs w:val="28"/>
          <w:u w:val="single"/>
        </w:rPr>
        <w:t>вместе</w:t>
      </w:r>
      <w:r w:rsidRPr="006B5156">
        <w:rPr>
          <w:rStyle w:val="c0"/>
          <w:color w:val="000000"/>
          <w:sz w:val="28"/>
          <w:szCs w:val="28"/>
        </w:rPr>
        <w:t>: Лето!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6"/>
          <w:b/>
          <w:bCs/>
          <w:i/>
          <w:iCs/>
          <w:color w:val="000000"/>
          <w:sz w:val="28"/>
          <w:szCs w:val="28"/>
        </w:rPr>
        <w:t>Звучит тревожная музыка, появляется Злючка – Колючка.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3"/>
          <w:b/>
          <w:bCs/>
          <w:color w:val="000000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7"/>
          <w:color w:val="000000"/>
          <w:sz w:val="28"/>
          <w:szCs w:val="28"/>
        </w:rPr>
        <w:t>Слышу, у вас тут веселье! И вы все такие добрые, милые. Меня зовут Злючка – Колючка. Потому что я очень-очень плохая и злая. Посмотрите, сколько во мне зла </w:t>
      </w:r>
      <w:r w:rsidRPr="006B5156">
        <w:rPr>
          <w:rStyle w:val="c5"/>
          <w:i/>
          <w:iCs/>
          <w:color w:val="000000"/>
          <w:sz w:val="28"/>
          <w:szCs w:val="28"/>
        </w:rPr>
        <w:t>(показывает, какая она толстая – под одеждой воздушные шарики)</w:t>
      </w:r>
      <w:r w:rsidRPr="006B5156">
        <w:rPr>
          <w:rStyle w:val="c0"/>
          <w:color w:val="000000"/>
          <w:sz w:val="28"/>
          <w:szCs w:val="28"/>
        </w:rPr>
        <w:t>. А еще, я ваше Лето заколдовала и спрятала, а помогала мне злая тучка.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0"/>
          <w:color w:val="000000"/>
          <w:sz w:val="28"/>
          <w:szCs w:val="28"/>
        </w:rPr>
        <w:t>: Ну злую тучку мы не боимся и запросто можем прогнать ее.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6"/>
          <w:b/>
          <w:bCs/>
          <w:i/>
          <w:iCs/>
          <w:color w:val="000000"/>
          <w:sz w:val="28"/>
          <w:szCs w:val="28"/>
        </w:rPr>
        <w:t>Танец «Злую тучку наказали»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0"/>
          <w:color w:val="000000"/>
          <w:sz w:val="28"/>
          <w:szCs w:val="28"/>
        </w:rPr>
        <w:t>:  Вот, увидела я вас, какие вы хорошие, веселые, и тоже захотела стать доброй. Вот, Лето хочу расколдовать. Но без вас мне не справится, потому что от зла память у меня плохая стала. Как расколдовать лето и где оно спрятано – не знаю…Но у меня есть записная книжка, куда я все свои злые дела записываю.   Поможете мне найти лето?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6"/>
          <w:b/>
          <w:bCs/>
          <w:color w:val="000000"/>
          <w:sz w:val="28"/>
          <w:szCs w:val="28"/>
        </w:rPr>
        <w:t>:</w:t>
      </w:r>
      <w:r w:rsidRPr="006B5156">
        <w:rPr>
          <w:rStyle w:val="c0"/>
          <w:color w:val="000000"/>
          <w:sz w:val="28"/>
          <w:szCs w:val="28"/>
        </w:rPr>
        <w:t>    Ну, что, ребята? Поможем Злючке – Колючке? Пусть она станет такой же доброй, как и мы с вами! И поможем ей расколдовать Лето?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Дети</w:t>
      </w:r>
      <w:r w:rsidRPr="006B5156">
        <w:rPr>
          <w:rStyle w:val="c6"/>
          <w:b/>
          <w:bCs/>
          <w:color w:val="000000"/>
          <w:sz w:val="28"/>
          <w:szCs w:val="28"/>
        </w:rPr>
        <w:t>:</w:t>
      </w:r>
      <w:r w:rsidRPr="006B5156">
        <w:rPr>
          <w:rStyle w:val="c0"/>
          <w:color w:val="000000"/>
          <w:sz w:val="28"/>
          <w:szCs w:val="28"/>
        </w:rPr>
        <w:t>    Да!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6"/>
          <w:b/>
          <w:bCs/>
          <w:color w:val="000000"/>
          <w:sz w:val="28"/>
          <w:szCs w:val="28"/>
        </w:rPr>
        <w:t>:</w:t>
      </w:r>
      <w:r w:rsidRPr="006B5156">
        <w:rPr>
          <w:rStyle w:val="c0"/>
          <w:color w:val="000000"/>
          <w:sz w:val="28"/>
          <w:szCs w:val="28"/>
        </w:rPr>
        <w:t>   Но я вам не сказала, что писать-то я не умею. И поэтому в записную книжку рисую картинки. Вот, на первой странице нарисован ручеек.    Наверное нам надо поиграть с ручейком. Необходимо построить 2  команды.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6"/>
          <w:b/>
          <w:bCs/>
          <w:i/>
          <w:iCs/>
          <w:color w:val="000000"/>
          <w:sz w:val="28"/>
          <w:szCs w:val="28"/>
        </w:rPr>
        <w:t>Игра «Ручеёк с мячом»     </w:t>
      </w:r>
      <w:r w:rsidRPr="006B5156">
        <w:rPr>
          <w:rStyle w:val="c0"/>
          <w:color w:val="000000"/>
          <w:sz w:val="28"/>
          <w:szCs w:val="28"/>
        </w:rPr>
        <w:t>Дети выстраиваются в две колонны, ноги в стороны, передают мяч между ног из рук в руки. Последний бежит вперёд и передаёт снова. Игра повторяется, пока не вернётся в начало.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3"/>
          <w:b/>
          <w:bCs/>
          <w:color w:val="000000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7"/>
          <w:color w:val="000000"/>
          <w:sz w:val="28"/>
          <w:szCs w:val="28"/>
        </w:rPr>
        <w:t>Ой! Ой! Что со мной? </w:t>
      </w:r>
      <w:r w:rsidRPr="006B5156">
        <w:rPr>
          <w:rStyle w:val="c5"/>
          <w:i/>
          <w:iCs/>
          <w:color w:val="000000"/>
          <w:sz w:val="28"/>
          <w:szCs w:val="28"/>
        </w:rPr>
        <w:t>(лопается шар под одеждой)</w:t>
      </w:r>
      <w:r w:rsidRPr="006B5156">
        <w:rPr>
          <w:rStyle w:val="c0"/>
          <w:color w:val="000000"/>
          <w:sz w:val="28"/>
          <w:szCs w:val="28"/>
        </w:rPr>
        <w:t>   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lastRenderedPageBreak/>
        <w:t>Воспитатель: </w:t>
      </w:r>
      <w:r w:rsidRPr="006B5156">
        <w:rPr>
          <w:rStyle w:val="c0"/>
          <w:color w:val="000000"/>
          <w:sz w:val="28"/>
          <w:szCs w:val="28"/>
        </w:rPr>
        <w:t>Это злость из тебя уходит!    Давайте следующий рисунок посмотрим.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 - Колючка</w:t>
      </w:r>
      <w:r w:rsidRPr="006B5156">
        <w:rPr>
          <w:rStyle w:val="c0"/>
          <w:color w:val="000000"/>
          <w:sz w:val="28"/>
          <w:szCs w:val="28"/>
        </w:rPr>
        <w:t>: Картинка о лете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0"/>
          <w:color w:val="000000"/>
          <w:sz w:val="28"/>
          <w:szCs w:val="28"/>
        </w:rPr>
        <w:t>: значит нужно разгадать загадки о лете.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Ну-ка, кто из вас ответит</w:t>
      </w:r>
      <w:r w:rsidRPr="006B5156">
        <w:rPr>
          <w:rStyle w:val="c3"/>
          <w:b/>
          <w:bCs/>
          <w:color w:val="000000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Не огонь, а больно жжет,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Не фонарь, а ярко светит,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И не пекарь, а печет? </w:t>
      </w:r>
      <w:r w:rsidRPr="006B5156">
        <w:rPr>
          <w:rStyle w:val="c5"/>
          <w:i/>
          <w:iCs/>
          <w:color w:val="000000"/>
          <w:sz w:val="28"/>
          <w:szCs w:val="28"/>
        </w:rPr>
        <w:t>(солнце)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После дождя бывает,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полнеба закрывает.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Дуга красивая, цветная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Появится, затем растает. </w:t>
      </w:r>
      <w:r w:rsidRPr="006B5156">
        <w:rPr>
          <w:rStyle w:val="c5"/>
          <w:i/>
          <w:iCs/>
          <w:color w:val="000000"/>
          <w:sz w:val="28"/>
          <w:szCs w:val="28"/>
        </w:rPr>
        <w:t>(радуга)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На зеленой хрупкой ножке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Вырос шарик у дорожки.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Ветерочек прошуршал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И развеял этот шар. </w:t>
      </w:r>
      <w:r w:rsidRPr="006B5156">
        <w:rPr>
          <w:rStyle w:val="c5"/>
          <w:i/>
          <w:iCs/>
          <w:color w:val="000000"/>
          <w:sz w:val="28"/>
          <w:szCs w:val="28"/>
        </w:rPr>
        <w:t>(одуванчик)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После дождика, в жару,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Мы их ищем у тропинок,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На опушке и в бору,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Посреди лесных травинок.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Эти шляпки, эти ножки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Наберу нектар - и пулей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7"/>
          <w:color w:val="000000"/>
          <w:sz w:val="28"/>
          <w:szCs w:val="28"/>
        </w:rPr>
        <w:t>Полечу в свой домик - улей. </w:t>
      </w:r>
      <w:r w:rsidRPr="006B5156">
        <w:rPr>
          <w:rStyle w:val="c5"/>
          <w:i/>
          <w:iCs/>
          <w:color w:val="000000"/>
          <w:sz w:val="28"/>
          <w:szCs w:val="28"/>
        </w:rPr>
        <w:t>(Пчела)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7"/>
          <w:color w:val="000000"/>
          <w:sz w:val="28"/>
          <w:szCs w:val="28"/>
        </w:rPr>
        <w:t>: </w:t>
      </w:r>
      <w:r w:rsidRPr="006B5156">
        <w:rPr>
          <w:rStyle w:val="c5"/>
          <w:i/>
          <w:iCs/>
          <w:color w:val="000000"/>
          <w:sz w:val="28"/>
          <w:szCs w:val="28"/>
        </w:rPr>
        <w:t>(лопается шарик)</w:t>
      </w:r>
      <w:r w:rsidRPr="006B5156">
        <w:rPr>
          <w:rStyle w:val="c0"/>
          <w:color w:val="000000"/>
          <w:sz w:val="28"/>
          <w:szCs w:val="28"/>
        </w:rPr>
        <w:t> Ой, ребята! Кажется, я становлюсь добрее!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0"/>
          <w:color w:val="000000"/>
          <w:sz w:val="28"/>
          <w:szCs w:val="28"/>
        </w:rPr>
        <w:t>: Злючка-колючка, что там у тебя еще нарисовано? Следующая картинка – ромашки.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6"/>
          <w:b/>
          <w:bCs/>
          <w:color w:val="000000"/>
          <w:sz w:val="28"/>
          <w:szCs w:val="28"/>
        </w:rPr>
        <w:t>:  </w:t>
      </w:r>
      <w:r w:rsidRPr="006B5156">
        <w:rPr>
          <w:rStyle w:val="c0"/>
          <w:color w:val="000000"/>
          <w:sz w:val="28"/>
          <w:szCs w:val="28"/>
        </w:rPr>
        <w:t>А я цветы не любила. Я на полянке все цветы раскидала…Какая я плохая!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6"/>
          <w:b/>
          <w:bCs/>
          <w:color w:val="000000"/>
          <w:sz w:val="28"/>
          <w:szCs w:val="28"/>
        </w:rPr>
        <w:t>:  </w:t>
      </w:r>
      <w:r w:rsidRPr="006B5156">
        <w:rPr>
          <w:rStyle w:val="c0"/>
          <w:color w:val="000000"/>
          <w:sz w:val="28"/>
          <w:szCs w:val="28"/>
        </w:rPr>
        <w:t>Ты не переживай! Посмотри, на полянке снова могут вырасти цветы. А ребята нам помогут.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6"/>
          <w:b/>
          <w:bCs/>
          <w:i/>
          <w:iCs/>
          <w:color w:val="000000"/>
          <w:sz w:val="28"/>
          <w:szCs w:val="28"/>
        </w:rPr>
        <w:t>Игра «Укрась полянку»     </w:t>
      </w:r>
      <w:r w:rsidRPr="006B5156">
        <w:rPr>
          <w:rStyle w:val="c0"/>
          <w:color w:val="000000"/>
          <w:sz w:val="28"/>
          <w:szCs w:val="28"/>
        </w:rPr>
        <w:t>Раскладывает на траве разноцветные сердцевинки цветов. Дети выкладывают лепестки по цвету.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6"/>
          <w:b/>
          <w:bCs/>
          <w:color w:val="000000"/>
          <w:sz w:val="28"/>
          <w:szCs w:val="28"/>
        </w:rPr>
        <w:t>:    </w:t>
      </w:r>
      <w:r w:rsidRPr="006B5156">
        <w:rPr>
          <w:rStyle w:val="c0"/>
          <w:color w:val="000000"/>
          <w:sz w:val="28"/>
          <w:szCs w:val="28"/>
        </w:rPr>
        <w:t>Сколько здесь цветов, гляди,    Слева, справа, впереди!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6"/>
          <w:b/>
          <w:bCs/>
          <w:color w:val="000000"/>
          <w:sz w:val="28"/>
          <w:szCs w:val="28"/>
        </w:rPr>
        <w:t>:   </w:t>
      </w:r>
      <w:r w:rsidRPr="006B5156">
        <w:rPr>
          <w:rStyle w:val="c0"/>
          <w:color w:val="000000"/>
          <w:sz w:val="28"/>
          <w:szCs w:val="28"/>
        </w:rPr>
        <w:t>Следующая картинка – мыльные пузыри.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Это я надувалась от злости, как мыльные пузыри!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0"/>
          <w:color w:val="000000"/>
          <w:sz w:val="28"/>
          <w:szCs w:val="28"/>
        </w:rPr>
        <w:t>: давайте поможем злючке-колючке, она будет надувать свои пузыри, а вы их ловить!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6"/>
          <w:b/>
          <w:bCs/>
          <w:i/>
          <w:iCs/>
          <w:color w:val="000000"/>
          <w:sz w:val="28"/>
          <w:szCs w:val="28"/>
        </w:rPr>
        <w:t>Игра «Мыльные пузыри»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0"/>
          <w:color w:val="000000"/>
          <w:sz w:val="28"/>
          <w:szCs w:val="28"/>
        </w:rPr>
        <w:t>:   Следующая картинка, мухомор.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7"/>
          <w:color w:val="000000"/>
          <w:sz w:val="28"/>
          <w:szCs w:val="28"/>
        </w:rPr>
        <w:t>А ведь я все хорошие грибы прогнала и мухоморов да поганок насажала! </w:t>
      </w:r>
      <w:r w:rsidRPr="006B5156">
        <w:rPr>
          <w:rStyle w:val="c7"/>
          <w:color w:val="000000"/>
          <w:sz w:val="28"/>
          <w:szCs w:val="28"/>
          <w:u w:val="single"/>
        </w:rPr>
        <w:t>Ведущий</w:t>
      </w:r>
      <w:r w:rsidRPr="006B5156">
        <w:rPr>
          <w:rStyle w:val="c0"/>
          <w:color w:val="000000"/>
          <w:sz w:val="28"/>
          <w:szCs w:val="28"/>
        </w:rPr>
        <w:t>: Нужно их прогнать!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6"/>
          <w:b/>
          <w:bCs/>
          <w:i/>
          <w:iCs/>
          <w:color w:val="000000"/>
          <w:sz w:val="28"/>
          <w:szCs w:val="28"/>
        </w:rPr>
        <w:t>Игра «Сбей мухомор»    </w:t>
      </w:r>
      <w:r w:rsidRPr="006B5156">
        <w:rPr>
          <w:rStyle w:val="c0"/>
          <w:color w:val="000000"/>
          <w:sz w:val="28"/>
          <w:szCs w:val="28"/>
        </w:rPr>
        <w:t xml:space="preserve">Принцип игры аналогичен боулингу. На расстоянии 8-10 метров от стартовой линии устанавливаются вплотную кегли, кубики, коробки или пластиковые бутылочки с песком в количестве 5 штук. Каждый </w:t>
      </w:r>
      <w:r w:rsidRPr="006B5156">
        <w:rPr>
          <w:rStyle w:val="c0"/>
          <w:color w:val="000000"/>
          <w:sz w:val="28"/>
          <w:szCs w:val="28"/>
        </w:rPr>
        <w:lastRenderedPageBreak/>
        <w:t>участник команды получает право на один бросок, после которого мяч переходит к следующему игроку. За каждый сбитый предмет игрок получает 1 очко. Все сбитые мишени устанавливают на прежнее место. Побеждает команда, у которой больше точных попаданий, т. е. набравшая больше очков.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5"/>
          <w:i/>
          <w:iCs/>
          <w:color w:val="000000"/>
          <w:sz w:val="28"/>
          <w:szCs w:val="28"/>
        </w:rPr>
        <w:t>(в это время у Злючки – Колючки лопаются последние шары. И она становится доброй)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Злючка-Колючка</w:t>
      </w:r>
      <w:r w:rsidRPr="006B5156">
        <w:rPr>
          <w:rStyle w:val="c6"/>
          <w:b/>
          <w:bCs/>
          <w:color w:val="000000"/>
          <w:sz w:val="28"/>
          <w:szCs w:val="28"/>
        </w:rPr>
        <w:t>:  </w:t>
      </w:r>
      <w:r w:rsidRPr="006B5156">
        <w:rPr>
          <w:rStyle w:val="c0"/>
          <w:color w:val="000000"/>
          <w:sz w:val="28"/>
          <w:szCs w:val="28"/>
        </w:rPr>
        <w:t>Какая я  стала… добрая…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6"/>
          <w:b/>
          <w:bCs/>
          <w:color w:val="000000"/>
          <w:sz w:val="28"/>
          <w:szCs w:val="28"/>
        </w:rPr>
        <w:t>: </w:t>
      </w:r>
      <w:r w:rsidRPr="006B5156">
        <w:rPr>
          <w:rStyle w:val="c0"/>
          <w:color w:val="000000"/>
          <w:sz w:val="28"/>
          <w:szCs w:val="28"/>
        </w:rPr>
        <w:t>Злючка – колючка добрая стала! Значит наше Лето свободно!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Лето</w:t>
      </w:r>
      <w:r w:rsidRPr="006B5156">
        <w:rPr>
          <w:rStyle w:val="c3"/>
          <w:b/>
          <w:bCs/>
          <w:color w:val="000000"/>
          <w:sz w:val="28"/>
          <w:szCs w:val="28"/>
        </w:rPr>
        <w:t>: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6">
        <w:rPr>
          <w:rStyle w:val="c0"/>
          <w:color w:val="000000"/>
          <w:sz w:val="28"/>
          <w:szCs w:val="28"/>
        </w:rPr>
        <w:t>Здравствуйте, мои друзья!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Как рада встречи с вами я!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Я соткано из зноя,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Несу тепло с собою.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Я реки согреваю, купаться приглашаю,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И все вы любите меня за это.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Ну, так скажите, здравствуй лето!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Дети</w:t>
      </w:r>
      <w:r w:rsidRPr="006B5156">
        <w:rPr>
          <w:rStyle w:val="c6"/>
          <w:b/>
          <w:bCs/>
          <w:color w:val="000000"/>
          <w:sz w:val="28"/>
          <w:szCs w:val="28"/>
        </w:rPr>
        <w:t>: </w:t>
      </w:r>
      <w:r w:rsidRPr="006B5156">
        <w:rPr>
          <w:rStyle w:val="c0"/>
          <w:color w:val="000000"/>
          <w:sz w:val="28"/>
          <w:szCs w:val="28"/>
        </w:rPr>
        <w:t>Здравствуй лето!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Ведущий</w:t>
      </w:r>
      <w:r w:rsidRPr="006B5156">
        <w:rPr>
          <w:rStyle w:val="c6"/>
          <w:b/>
          <w:bCs/>
          <w:color w:val="000000"/>
          <w:sz w:val="28"/>
          <w:szCs w:val="28"/>
        </w:rPr>
        <w:t>:</w:t>
      </w:r>
      <w:r w:rsidRPr="006B5156">
        <w:rPr>
          <w:rStyle w:val="c0"/>
          <w:color w:val="000000"/>
          <w:sz w:val="28"/>
          <w:szCs w:val="28"/>
        </w:rPr>
        <w:t> Лето, ребята приготовили для тебя стихотворения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3"/>
          <w:b/>
          <w:bCs/>
          <w:color w:val="000000"/>
          <w:sz w:val="28"/>
          <w:szCs w:val="28"/>
        </w:rPr>
        <w:t>1 ребёнок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Как мы долго ждали, как мы долго звали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Лето наше красное,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Звонкое и ясное.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Наконец оно пришло,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Сколько счастья принесло!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3"/>
          <w:b/>
          <w:bCs/>
          <w:color w:val="000000"/>
          <w:sz w:val="28"/>
          <w:szCs w:val="28"/>
        </w:rPr>
        <w:t>2 ребёнок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- Что ты мне подаришь, лето?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- Много солнечного света!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В небе pадyгy-дyгy!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0"/>
          <w:color w:val="000000"/>
          <w:sz w:val="28"/>
          <w:szCs w:val="28"/>
        </w:rPr>
        <w:t>И ромашки на лyгy!</w:t>
      </w:r>
    </w:p>
    <w:p w:rsidR="006B5156" w:rsidRPr="006B5156" w:rsidRDefault="006B5156" w:rsidP="006B5156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3"/>
          <w:b/>
          <w:bCs/>
          <w:color w:val="000000"/>
          <w:sz w:val="28"/>
          <w:szCs w:val="28"/>
        </w:rPr>
        <w:t>3 ребёнок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4"/>
          <w:color w:val="000000"/>
          <w:sz w:val="28"/>
          <w:szCs w:val="28"/>
        </w:rPr>
        <w:t>- Что ещё подаришь мне?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4"/>
          <w:color w:val="000000"/>
          <w:sz w:val="28"/>
          <w:szCs w:val="28"/>
        </w:rPr>
        <w:t>- Ключ, звенящий в тишине,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4"/>
          <w:color w:val="000000"/>
          <w:sz w:val="28"/>
          <w:szCs w:val="28"/>
        </w:rPr>
        <w:t>Сосны, клёны и дубы,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4"/>
          <w:color w:val="000000"/>
          <w:sz w:val="28"/>
          <w:szCs w:val="28"/>
        </w:rPr>
        <w:t>Землянику и грибы!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Лето</w:t>
      </w:r>
      <w:r w:rsidRPr="006B5156">
        <w:rPr>
          <w:rStyle w:val="c6"/>
          <w:b/>
          <w:bCs/>
          <w:color w:val="000000"/>
          <w:sz w:val="28"/>
          <w:szCs w:val="28"/>
        </w:rPr>
        <w:t>: </w:t>
      </w:r>
      <w:r w:rsidRPr="006B5156">
        <w:rPr>
          <w:rStyle w:val="c0"/>
          <w:color w:val="000000"/>
          <w:sz w:val="28"/>
          <w:szCs w:val="28"/>
        </w:rPr>
        <w:t>Спасибо мои друзья! А сейчас со мной вставайте в хоровод, пусть каждый пляшет и поет.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Песня</w:t>
      </w:r>
      <w:r w:rsidRPr="006B5156">
        <w:rPr>
          <w:rStyle w:val="c6"/>
          <w:b/>
          <w:bCs/>
          <w:color w:val="000000"/>
          <w:sz w:val="28"/>
          <w:szCs w:val="28"/>
        </w:rPr>
        <w:t>:</w:t>
      </w:r>
      <w:r w:rsidRPr="006B5156">
        <w:rPr>
          <w:rStyle w:val="c7"/>
          <w:color w:val="000000"/>
          <w:sz w:val="28"/>
          <w:szCs w:val="28"/>
        </w:rPr>
        <w:t> </w:t>
      </w:r>
      <w:r w:rsidRPr="006B5156">
        <w:rPr>
          <w:rStyle w:val="c5"/>
          <w:i/>
          <w:iCs/>
          <w:color w:val="000000"/>
          <w:sz w:val="28"/>
          <w:szCs w:val="28"/>
        </w:rPr>
        <w:t>«Пришло лето»</w:t>
      </w:r>
      <w:r w:rsidRPr="006B5156">
        <w:rPr>
          <w:rStyle w:val="c0"/>
          <w:color w:val="000000"/>
          <w:sz w:val="28"/>
          <w:szCs w:val="28"/>
        </w:rPr>
        <w:t> </w:t>
      </w:r>
    </w:p>
    <w:p w:rsidR="006B5156" w:rsidRPr="006B5156" w:rsidRDefault="006B5156" w:rsidP="006B515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B5156">
        <w:rPr>
          <w:rStyle w:val="c1"/>
          <w:b/>
          <w:bCs/>
          <w:color w:val="000000"/>
          <w:sz w:val="28"/>
          <w:szCs w:val="28"/>
          <w:u w:val="single"/>
        </w:rPr>
        <w:t> Лето</w:t>
      </w:r>
      <w:r w:rsidRPr="006B5156">
        <w:rPr>
          <w:rStyle w:val="c6"/>
          <w:b/>
          <w:bCs/>
          <w:color w:val="000000"/>
          <w:sz w:val="28"/>
          <w:szCs w:val="28"/>
        </w:rPr>
        <w:t>: </w:t>
      </w:r>
      <w:r w:rsidRPr="006B5156">
        <w:rPr>
          <w:rStyle w:val="c0"/>
          <w:color w:val="000000"/>
          <w:sz w:val="28"/>
          <w:szCs w:val="28"/>
        </w:rPr>
        <w:t>Спасибо вам мои друзья,  Много ещё дел у меня, мне пора торопиться</w:t>
      </w:r>
    </w:p>
    <w:p w:rsidR="002F706D" w:rsidRDefault="00AF3C79" w:rsidP="006B5156">
      <w:pPr>
        <w:pStyle w:val="c1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BB4591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47593F" w:rsidRPr="00BB4591" w:rsidRDefault="0047593F" w:rsidP="002F706D">
      <w:pPr>
        <w:pStyle w:val="c14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391807">
        <w:rPr>
          <w:rStyle w:val="c3"/>
          <w:bCs/>
          <w:color w:val="000000"/>
          <w:sz w:val="28"/>
          <w:szCs w:val="28"/>
          <w:u w:val="single"/>
        </w:rPr>
        <w:t>Приложение №3</w:t>
      </w:r>
    </w:p>
    <w:p w:rsidR="009E1FA2" w:rsidRDefault="009E1FA2" w:rsidP="002F706D">
      <w:pPr>
        <w:pStyle w:val="c14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47593F" w:rsidRDefault="0047593F" w:rsidP="00475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7593F" w:rsidRPr="0047593F" w:rsidRDefault="0047593F" w:rsidP="004759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759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Подвижные игры летнего периода.</w:t>
      </w:r>
    </w:p>
    <w:p w:rsidR="00214895" w:rsidRDefault="00214895" w:rsidP="004759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</w:t>
      </w:r>
      <w:bookmarkStart w:id="0" w:name="_GoBack"/>
      <w:bookmarkEnd w:id="0"/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воспитывать внимание; развивать быстроту и ловкость движений.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Оборудование: </w:t>
      </w:r>
      <w:r>
        <w:rPr>
          <w:sz w:val="27"/>
          <w:szCs w:val="27"/>
        </w:rPr>
        <w:t>платок.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Воспитатель назначает ведущего — жмурку. Он встает на середину площадки, ему завязывают глаза и предлагают несколько раз повернуться. Затем все дети разбегаются по команде, а жмурка старается кого-нибудь поймать. При виде какой-либо опасности иг</w:t>
      </w:r>
      <w:r>
        <w:rPr>
          <w:sz w:val="27"/>
          <w:szCs w:val="27"/>
        </w:rPr>
        <w:softHyphen/>
        <w:t>рающие должны предупредить жмурку словом «огонь». Если игра проходит на открытом воздухе, выбирают ровную площадку и очер</w:t>
      </w:r>
      <w:r>
        <w:rPr>
          <w:sz w:val="27"/>
          <w:szCs w:val="27"/>
        </w:rPr>
        <w:softHyphen/>
        <w:t>чивают границы, за которые играющие выходить не имеют права. Поймав кого-нибудь, жмурка передает свою роль пойманному. Иг</w:t>
      </w:r>
      <w:r>
        <w:rPr>
          <w:sz w:val="27"/>
          <w:szCs w:val="27"/>
        </w:rPr>
        <w:softHyphen/>
        <w:t>рок, переступивший условленную черту, считается сгоревшим и обя</w:t>
      </w:r>
      <w:r>
        <w:rPr>
          <w:sz w:val="27"/>
          <w:szCs w:val="27"/>
        </w:rPr>
        <w:softHyphen/>
        <w:t>зан заменить жмурку.</w:t>
      </w:r>
    </w:p>
    <w:p w:rsidR="00214895" w:rsidRDefault="00214895" w:rsidP="00214895">
      <w:pPr>
        <w:pStyle w:val="a3"/>
        <w:spacing w:before="0" w:beforeAutospacing="0" w:after="0" w:afterAutospacing="0"/>
      </w:pPr>
    </w:p>
    <w:p w:rsidR="00214895" w:rsidRDefault="002F706D" w:rsidP="0021489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 </w:t>
      </w:r>
      <w:r w:rsidR="00214895">
        <w:rPr>
          <w:b/>
          <w:bCs/>
          <w:sz w:val="27"/>
          <w:szCs w:val="27"/>
        </w:rPr>
        <w:t>«Змейка»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координацию коллективных действий; уметь ориентироваться в пространстве.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Количество игроков — 6—7 детей. Один из них водящий. Участники игры, взявшись друг за друга, выстраиваются в колон</w:t>
      </w:r>
      <w:r>
        <w:rPr>
          <w:sz w:val="27"/>
          <w:szCs w:val="27"/>
        </w:rPr>
        <w:softHyphen/>
        <w:t>ну — «змейку». Водящий становится перед «змейкой» и старается запятнать последнего игрока. Стоящий в «змейке» первым — капи</w:t>
      </w:r>
      <w:r>
        <w:rPr>
          <w:sz w:val="27"/>
          <w:szCs w:val="27"/>
        </w:rPr>
        <w:softHyphen/>
        <w:t>тан — преграждает путь водящему: широко расставляет руки, ставит заслоны, выполняет различные движения туловищем. «Змейка» сле</w:t>
      </w:r>
      <w:r>
        <w:rPr>
          <w:sz w:val="27"/>
          <w:szCs w:val="27"/>
        </w:rPr>
        <w:softHyphen/>
        <w:t>дует за капитаном и помогает преградить путь водящему. Если во</w:t>
      </w:r>
      <w:r>
        <w:rPr>
          <w:sz w:val="27"/>
          <w:szCs w:val="27"/>
        </w:rPr>
        <w:softHyphen/>
        <w:t>дящий запятнал игрока, замыкающего колонну, он становится капи</w:t>
      </w:r>
      <w:r>
        <w:rPr>
          <w:sz w:val="27"/>
          <w:szCs w:val="27"/>
        </w:rPr>
        <w:softHyphen/>
        <w:t>таном, а запятнанный игрок — водящим. Игру можно повторять несколько раз с небольшими перерывами для отдыха.</w:t>
      </w:r>
    </w:p>
    <w:p w:rsidR="00214895" w:rsidRDefault="00214895" w:rsidP="00214895">
      <w:pPr>
        <w:pStyle w:val="a3"/>
        <w:spacing w:before="0" w:beforeAutospacing="0" w:after="0" w:afterAutospacing="0"/>
      </w:pPr>
    </w:p>
    <w:p w:rsidR="00214895" w:rsidRDefault="00214895" w:rsidP="0021489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«Зеркало»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внимание и воображение; тренировать в запоминании последовательности движений.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Играющие свободно располагаются на площадке и вы</w:t>
      </w:r>
      <w:r>
        <w:rPr>
          <w:sz w:val="27"/>
          <w:szCs w:val="27"/>
        </w:rPr>
        <w:softHyphen/>
        <w:t>полняют следующие задания:</w:t>
      </w:r>
    </w:p>
    <w:p w:rsidR="00214895" w:rsidRDefault="00214895" w:rsidP="00214895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повторить одиночные движения вслед за водящим;</w:t>
      </w:r>
    </w:p>
    <w:p w:rsidR="00214895" w:rsidRDefault="00214895" w:rsidP="0021489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воспроизводить вслед за водящим серию движений в опре</w:t>
      </w:r>
      <w:r>
        <w:rPr>
          <w:sz w:val="27"/>
          <w:szCs w:val="27"/>
        </w:rPr>
        <w:softHyphen/>
        <w:t>деленной последовательности;</w:t>
      </w:r>
    </w:p>
    <w:p w:rsidR="00214895" w:rsidRDefault="00214895" w:rsidP="00214895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имитировать движения животного, птицы, насекомого, на</w:t>
      </w:r>
      <w:r>
        <w:rPr>
          <w:sz w:val="27"/>
          <w:szCs w:val="27"/>
        </w:rPr>
        <w:softHyphen/>
        <w:t>званных водящим.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Лучший игрок определяется общим голосованием и награждает</w:t>
      </w:r>
      <w:r>
        <w:rPr>
          <w:sz w:val="27"/>
          <w:szCs w:val="27"/>
        </w:rPr>
        <w:softHyphen/>
        <w:t>ся призом или призовыми очками.</w:t>
      </w:r>
    </w:p>
    <w:p w:rsidR="00214895" w:rsidRDefault="00214895" w:rsidP="00214895">
      <w:pPr>
        <w:pStyle w:val="a3"/>
        <w:spacing w:before="0" w:beforeAutospacing="0" w:after="0" w:afterAutospacing="0"/>
      </w:pPr>
    </w:p>
    <w:p w:rsidR="00214895" w:rsidRDefault="00214895" w:rsidP="0021489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 «Птицы»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быстроту реакции, произвольность движений, ко</w:t>
      </w:r>
      <w:r>
        <w:rPr>
          <w:sz w:val="27"/>
          <w:szCs w:val="27"/>
        </w:rPr>
        <w:softHyphen/>
        <w:t>ординацию коллективных действий; уметь ориентироваться в пространстве.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Участников игры — 7—8 детей. Дети по считалке выби</w:t>
      </w:r>
      <w:r>
        <w:rPr>
          <w:sz w:val="27"/>
          <w:szCs w:val="27"/>
        </w:rPr>
        <w:softHyphen/>
        <w:t>рают «хозяйку» и «ястреба», остальные — птицы. Хозяйка тайком от ястреба дает название каждой птице: «Ты — кукушка, ты — ласточ</w:t>
      </w:r>
      <w:r>
        <w:rPr>
          <w:sz w:val="27"/>
          <w:szCs w:val="27"/>
        </w:rPr>
        <w:softHyphen/>
        <w:t>ка». Прилетает ястреб.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Хозяйка. Зачем пришел? Я с т р е б. За птицей. X о з я й к а. За какой?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Ястреб называет, например, кукушку. Если названной ястребом птицы нет, хозяйка прогоняет его. Игра продолжается, пока ястреб не поймает всех птиц.</w:t>
      </w:r>
    </w:p>
    <w:p w:rsidR="00214895" w:rsidRDefault="00214895" w:rsidP="0021489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«Красная Шапочка»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внимание, сообразительность, творческое вообра</w:t>
      </w:r>
      <w:r>
        <w:rPr>
          <w:sz w:val="27"/>
          <w:szCs w:val="27"/>
        </w:rPr>
        <w:softHyphen/>
        <w:t>жение; координировать коллективные действия; учиться ориентироваться в пространстве.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Оборудование: </w:t>
      </w:r>
      <w:r>
        <w:rPr>
          <w:sz w:val="27"/>
          <w:szCs w:val="27"/>
        </w:rPr>
        <w:t>полумаска волка, красный колпачок или красная шапочка.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У ведущего — волка — картонная полумаска, а у убегаю</w:t>
      </w:r>
      <w:r>
        <w:rPr>
          <w:sz w:val="27"/>
          <w:szCs w:val="27"/>
        </w:rPr>
        <w:softHyphen/>
        <w:t>щего красный колпачок. Кто его наденет, тот становится Красной Шапочкой. Этого игрока и должен ловить волк. Но красный колпа</w:t>
      </w:r>
      <w:r>
        <w:rPr>
          <w:sz w:val="27"/>
          <w:szCs w:val="27"/>
        </w:rPr>
        <w:softHyphen/>
        <w:t>чок можно передать другому игроку. Тогда волк должен уже дого</w:t>
      </w:r>
      <w:r>
        <w:rPr>
          <w:sz w:val="27"/>
          <w:szCs w:val="27"/>
        </w:rPr>
        <w:softHyphen/>
        <w:t>нять новую Красную Шапочку. Когда волк ее поймает, он передает ей свою маску и становится игроком.</w:t>
      </w:r>
    </w:p>
    <w:p w:rsidR="00214895" w:rsidRDefault="00214895" w:rsidP="0021489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«Кошки-мышки»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координацию коллективных действий; учиться ориентироваться в пространстве.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Выбрав кошку и мышку, остальные играющие становят</w:t>
      </w:r>
      <w:r>
        <w:rPr>
          <w:sz w:val="27"/>
          <w:szCs w:val="27"/>
        </w:rPr>
        <w:softHyphen/>
        <w:t>ся в круг и берутся за руки. Кошка — за кругом, мышка — внутри него.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Кошка то и дело норовит прорваться к мышке, которую </w:t>
      </w:r>
      <w:r>
        <w:rPr>
          <w:b/>
          <w:bCs/>
          <w:sz w:val="27"/>
          <w:szCs w:val="27"/>
        </w:rPr>
        <w:t>оберега </w:t>
      </w:r>
      <w:r>
        <w:rPr>
          <w:sz w:val="27"/>
          <w:szCs w:val="27"/>
        </w:rPr>
        <w:t>ют остальные игроки: мешают кошке проскочить низом, </w:t>
      </w:r>
      <w:r>
        <w:rPr>
          <w:b/>
          <w:bCs/>
          <w:sz w:val="27"/>
          <w:szCs w:val="27"/>
        </w:rPr>
        <w:t>опуская </w:t>
      </w:r>
      <w:r>
        <w:rPr>
          <w:sz w:val="27"/>
          <w:szCs w:val="27"/>
        </w:rPr>
        <w:t>руки; стараются не дать перепрыгнуть ей через свои </w:t>
      </w:r>
      <w:r>
        <w:rPr>
          <w:b/>
          <w:bCs/>
          <w:sz w:val="27"/>
          <w:szCs w:val="27"/>
        </w:rPr>
        <w:t>сомкнутые </w:t>
      </w:r>
      <w:r>
        <w:rPr>
          <w:sz w:val="27"/>
          <w:szCs w:val="27"/>
        </w:rPr>
        <w:t>руки, поднимая их.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когда кошке удается прорваться в круг, игрокам следует быстрее разомкнуть цепь, чтобы мышка смогла выскочить за пре</w:t>
      </w:r>
      <w:r>
        <w:rPr>
          <w:sz w:val="27"/>
          <w:szCs w:val="27"/>
        </w:rPr>
        <w:softHyphen/>
        <w:t>делы круга и успеть взяться за руки до того, как следом за мыш</w:t>
      </w:r>
      <w:r>
        <w:rPr>
          <w:sz w:val="27"/>
          <w:szCs w:val="27"/>
        </w:rPr>
        <w:softHyphen/>
        <w:t>кой выбежит кошка. Находясь снаружи, мышка поддразнивает кош</w:t>
      </w:r>
      <w:r>
        <w:rPr>
          <w:sz w:val="27"/>
          <w:szCs w:val="27"/>
        </w:rPr>
        <w:softHyphen/>
        <w:t>ку, а когда последней удается выскочить из круга, игрокам на время необходимо снова разомкнуть цепь, чтобы впустить мыш</w:t>
      </w:r>
      <w:r>
        <w:rPr>
          <w:sz w:val="27"/>
          <w:szCs w:val="27"/>
        </w:rPr>
        <w:softHyphen/>
        <w:t>ку, но не кошку. Игра продолжается до тех пор, пока кошка не поймает мышку.</w:t>
      </w:r>
    </w:p>
    <w:p w:rsidR="00214895" w:rsidRDefault="002F706D" w:rsidP="0021489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 </w:t>
      </w:r>
      <w:r w:rsidR="00214895">
        <w:rPr>
          <w:b/>
          <w:bCs/>
          <w:sz w:val="27"/>
          <w:szCs w:val="27"/>
        </w:rPr>
        <w:t>«Перетягивание каната»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развивать координацию коллективных действий; воспитывать выносливость.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Оборудование: </w:t>
      </w:r>
      <w:r>
        <w:rPr>
          <w:sz w:val="27"/>
          <w:szCs w:val="27"/>
        </w:rPr>
        <w:t>канат или веревка.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Дети делятся на две команды, каждая команда берется за свой конец каната и тянет на себя как можно сильнее. Кто перетя</w:t>
      </w:r>
      <w:r>
        <w:rPr>
          <w:sz w:val="27"/>
          <w:szCs w:val="27"/>
        </w:rPr>
        <w:softHyphen/>
        <w:t>нул — тот выиграл. Для удобного определения победителя между командами проводится черта, за которую нельзя заступать.</w:t>
      </w:r>
      <w:r w:rsidR="002F706D">
        <w:t xml:space="preserve"> </w:t>
      </w:r>
    </w:p>
    <w:p w:rsidR="00214895" w:rsidRDefault="00214895" w:rsidP="00214895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 xml:space="preserve"> «Ловишки-перебежки»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Цели: </w:t>
      </w:r>
      <w:r>
        <w:rPr>
          <w:sz w:val="27"/>
          <w:szCs w:val="27"/>
        </w:rPr>
        <w:t>те же.</w:t>
      </w:r>
    </w:p>
    <w:p w:rsidR="00214895" w:rsidRDefault="00214895" w:rsidP="00214895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Правила. </w:t>
      </w:r>
      <w:r>
        <w:rPr>
          <w:sz w:val="27"/>
          <w:szCs w:val="27"/>
        </w:rPr>
        <w:t>Группа детей становится на одной стороне площадки за чертой. На противоположной стороне площадки также проведена черта. На середине, между двумя линиями, находится ловишка. После слов: «Раз, два, три — лови!» дети перебегают на другую сторону площадки, а ловишка их ловит. Тот, до кого ловишка сумеет дотро</w:t>
      </w:r>
      <w:r>
        <w:rPr>
          <w:sz w:val="27"/>
          <w:szCs w:val="27"/>
        </w:rPr>
        <w:softHyphen/>
        <w:t>нуться, прежде чем бегущий пересечет черту, считается пойманным и отходит в сторону. После 2—3 перебежек подсчитывается количество пойманных и выбирается новый ловишка.</w:t>
      </w:r>
    </w:p>
    <w:p w:rsidR="00214895" w:rsidRDefault="00214895" w:rsidP="00214895">
      <w:pPr>
        <w:pStyle w:val="a3"/>
        <w:spacing w:before="0" w:beforeAutospacing="0" w:after="0" w:afterAutospacing="0"/>
      </w:pPr>
    </w:p>
    <w:sectPr w:rsidR="00214895" w:rsidSect="007E2A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Borders w:offsetFrom="page">
        <w:top w:val="flowersDaisies" w:sz="20" w:space="24" w:color="E36C0A" w:themeColor="accent6" w:themeShade="BF"/>
        <w:left w:val="flowersDaisies" w:sz="20" w:space="24" w:color="E36C0A" w:themeColor="accent6" w:themeShade="BF"/>
        <w:bottom w:val="flowersDaisies" w:sz="20" w:space="24" w:color="E36C0A" w:themeColor="accent6" w:themeShade="BF"/>
        <w:right w:val="flowersDaisies" w:sz="20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2C" w:rsidRDefault="0085232C" w:rsidP="00824495">
      <w:pPr>
        <w:spacing w:after="0" w:line="240" w:lineRule="auto"/>
      </w:pPr>
      <w:r>
        <w:separator/>
      </w:r>
    </w:p>
  </w:endnote>
  <w:endnote w:type="continuationSeparator" w:id="0">
    <w:p w:rsidR="0085232C" w:rsidRDefault="0085232C" w:rsidP="0082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95" w:rsidRDefault="008244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95" w:rsidRDefault="0082449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95" w:rsidRDefault="008244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2C" w:rsidRDefault="0085232C" w:rsidP="00824495">
      <w:pPr>
        <w:spacing w:after="0" w:line="240" w:lineRule="auto"/>
      </w:pPr>
      <w:r>
        <w:separator/>
      </w:r>
    </w:p>
  </w:footnote>
  <w:footnote w:type="continuationSeparator" w:id="0">
    <w:p w:rsidR="0085232C" w:rsidRDefault="0085232C" w:rsidP="00824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95" w:rsidRDefault="008244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95" w:rsidRDefault="0082449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95" w:rsidRDefault="008244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3"/>
    <w:multiLevelType w:val="multilevel"/>
    <w:tmpl w:val="B2BE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AB6E03"/>
    <w:multiLevelType w:val="multilevel"/>
    <w:tmpl w:val="801C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92843"/>
    <w:multiLevelType w:val="multilevel"/>
    <w:tmpl w:val="AD30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F0682"/>
    <w:multiLevelType w:val="multilevel"/>
    <w:tmpl w:val="99AE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8"/>
    <w:rsid w:val="00004A14"/>
    <w:rsid w:val="00017072"/>
    <w:rsid w:val="000A0FB8"/>
    <w:rsid w:val="000D5C91"/>
    <w:rsid w:val="001729AF"/>
    <w:rsid w:val="00193FEF"/>
    <w:rsid w:val="0021353B"/>
    <w:rsid w:val="00214895"/>
    <w:rsid w:val="002175EB"/>
    <w:rsid w:val="002B3BDD"/>
    <w:rsid w:val="002E343C"/>
    <w:rsid w:val="002F706D"/>
    <w:rsid w:val="003549CF"/>
    <w:rsid w:val="00391807"/>
    <w:rsid w:val="00397EA2"/>
    <w:rsid w:val="003D0D91"/>
    <w:rsid w:val="00413BCB"/>
    <w:rsid w:val="0043301F"/>
    <w:rsid w:val="0047593F"/>
    <w:rsid w:val="004B73B7"/>
    <w:rsid w:val="004E52DD"/>
    <w:rsid w:val="00507376"/>
    <w:rsid w:val="005221B5"/>
    <w:rsid w:val="005518E0"/>
    <w:rsid w:val="006547D0"/>
    <w:rsid w:val="006B5156"/>
    <w:rsid w:val="00714047"/>
    <w:rsid w:val="007226CD"/>
    <w:rsid w:val="00740910"/>
    <w:rsid w:val="007A63B8"/>
    <w:rsid w:val="007E2A13"/>
    <w:rsid w:val="00824495"/>
    <w:rsid w:val="0082514B"/>
    <w:rsid w:val="0085232C"/>
    <w:rsid w:val="008D58D9"/>
    <w:rsid w:val="008E3698"/>
    <w:rsid w:val="009E1FA2"/>
    <w:rsid w:val="00A05E0E"/>
    <w:rsid w:val="00A86C3D"/>
    <w:rsid w:val="00AA4F09"/>
    <w:rsid w:val="00AD1F6D"/>
    <w:rsid w:val="00AE42F9"/>
    <w:rsid w:val="00AF3C79"/>
    <w:rsid w:val="00B20A9B"/>
    <w:rsid w:val="00B40DE6"/>
    <w:rsid w:val="00BA2C92"/>
    <w:rsid w:val="00BB1F3C"/>
    <w:rsid w:val="00BB4591"/>
    <w:rsid w:val="00C0667A"/>
    <w:rsid w:val="00C345B9"/>
    <w:rsid w:val="00C726D9"/>
    <w:rsid w:val="00C91E34"/>
    <w:rsid w:val="00D73690"/>
    <w:rsid w:val="00E44B60"/>
    <w:rsid w:val="00E54719"/>
    <w:rsid w:val="00EA19E0"/>
    <w:rsid w:val="00F074B2"/>
    <w:rsid w:val="00F276CE"/>
    <w:rsid w:val="00F415DE"/>
    <w:rsid w:val="00F41B33"/>
    <w:rsid w:val="00F672E6"/>
    <w:rsid w:val="00F8579C"/>
    <w:rsid w:val="00FA4015"/>
    <w:rsid w:val="00FC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0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5156"/>
  </w:style>
  <w:style w:type="character" w:customStyle="1" w:styleId="c18">
    <w:name w:val="c18"/>
    <w:basedOn w:val="a0"/>
    <w:rsid w:val="006B5156"/>
  </w:style>
  <w:style w:type="character" w:customStyle="1" w:styleId="c9">
    <w:name w:val="c9"/>
    <w:basedOn w:val="a0"/>
    <w:rsid w:val="006B5156"/>
  </w:style>
  <w:style w:type="paragraph" w:customStyle="1" w:styleId="c14">
    <w:name w:val="c14"/>
    <w:basedOn w:val="a"/>
    <w:rsid w:val="006B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5156"/>
  </w:style>
  <w:style w:type="character" w:customStyle="1" w:styleId="c1">
    <w:name w:val="c1"/>
    <w:basedOn w:val="a0"/>
    <w:rsid w:val="006B5156"/>
  </w:style>
  <w:style w:type="character" w:customStyle="1" w:styleId="c0">
    <w:name w:val="c0"/>
    <w:basedOn w:val="a0"/>
    <w:rsid w:val="006B5156"/>
  </w:style>
  <w:style w:type="character" w:customStyle="1" w:styleId="c3">
    <w:name w:val="c3"/>
    <w:basedOn w:val="a0"/>
    <w:rsid w:val="006B5156"/>
  </w:style>
  <w:style w:type="character" w:customStyle="1" w:styleId="c7">
    <w:name w:val="c7"/>
    <w:basedOn w:val="a0"/>
    <w:rsid w:val="006B5156"/>
  </w:style>
  <w:style w:type="character" w:customStyle="1" w:styleId="c5">
    <w:name w:val="c5"/>
    <w:basedOn w:val="a0"/>
    <w:rsid w:val="006B5156"/>
  </w:style>
  <w:style w:type="character" w:customStyle="1" w:styleId="c4">
    <w:name w:val="c4"/>
    <w:basedOn w:val="a0"/>
    <w:rsid w:val="006B5156"/>
  </w:style>
  <w:style w:type="character" w:customStyle="1" w:styleId="10">
    <w:name w:val="Заголовок 1 Знак"/>
    <w:basedOn w:val="a0"/>
    <w:link w:val="1"/>
    <w:uiPriority w:val="9"/>
    <w:rsid w:val="009E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1F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E1F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4495"/>
  </w:style>
  <w:style w:type="paragraph" w:styleId="a9">
    <w:name w:val="footer"/>
    <w:basedOn w:val="a"/>
    <w:link w:val="aa"/>
    <w:uiPriority w:val="99"/>
    <w:unhideWhenUsed/>
    <w:rsid w:val="0082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A0F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F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B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5156"/>
  </w:style>
  <w:style w:type="character" w:customStyle="1" w:styleId="c18">
    <w:name w:val="c18"/>
    <w:basedOn w:val="a0"/>
    <w:rsid w:val="006B5156"/>
  </w:style>
  <w:style w:type="character" w:customStyle="1" w:styleId="c9">
    <w:name w:val="c9"/>
    <w:basedOn w:val="a0"/>
    <w:rsid w:val="006B5156"/>
  </w:style>
  <w:style w:type="paragraph" w:customStyle="1" w:styleId="c14">
    <w:name w:val="c14"/>
    <w:basedOn w:val="a"/>
    <w:rsid w:val="006B5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B5156"/>
  </w:style>
  <w:style w:type="character" w:customStyle="1" w:styleId="c1">
    <w:name w:val="c1"/>
    <w:basedOn w:val="a0"/>
    <w:rsid w:val="006B5156"/>
  </w:style>
  <w:style w:type="character" w:customStyle="1" w:styleId="c0">
    <w:name w:val="c0"/>
    <w:basedOn w:val="a0"/>
    <w:rsid w:val="006B5156"/>
  </w:style>
  <w:style w:type="character" w:customStyle="1" w:styleId="c3">
    <w:name w:val="c3"/>
    <w:basedOn w:val="a0"/>
    <w:rsid w:val="006B5156"/>
  </w:style>
  <w:style w:type="character" w:customStyle="1" w:styleId="c7">
    <w:name w:val="c7"/>
    <w:basedOn w:val="a0"/>
    <w:rsid w:val="006B5156"/>
  </w:style>
  <w:style w:type="character" w:customStyle="1" w:styleId="c5">
    <w:name w:val="c5"/>
    <w:basedOn w:val="a0"/>
    <w:rsid w:val="006B5156"/>
  </w:style>
  <w:style w:type="character" w:customStyle="1" w:styleId="c4">
    <w:name w:val="c4"/>
    <w:basedOn w:val="a0"/>
    <w:rsid w:val="006B5156"/>
  </w:style>
  <w:style w:type="character" w:customStyle="1" w:styleId="10">
    <w:name w:val="Заголовок 1 Знак"/>
    <w:basedOn w:val="a0"/>
    <w:link w:val="1"/>
    <w:uiPriority w:val="9"/>
    <w:rsid w:val="009E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E1F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9E1F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2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24495"/>
  </w:style>
  <w:style w:type="paragraph" w:styleId="a9">
    <w:name w:val="footer"/>
    <w:basedOn w:val="a"/>
    <w:link w:val="aa"/>
    <w:uiPriority w:val="99"/>
    <w:unhideWhenUsed/>
    <w:rsid w:val="0082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720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8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9E53-8EC4-41DE-AE45-F08BB091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61</cp:revision>
  <dcterms:created xsi:type="dcterms:W3CDTF">2018-06-29T19:06:00Z</dcterms:created>
  <dcterms:modified xsi:type="dcterms:W3CDTF">2019-04-09T15:23:00Z</dcterms:modified>
</cp:coreProperties>
</file>