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D5" w:rsidRDefault="006016D5" w:rsidP="00C91B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досуг в</w:t>
      </w:r>
      <w:r w:rsidR="00E61A70">
        <w:rPr>
          <w:rFonts w:ascii="Times New Roman" w:hAnsi="Times New Roman" w:cs="Times New Roman"/>
          <w:sz w:val="28"/>
          <w:szCs w:val="28"/>
        </w:rPr>
        <w:t xml:space="preserve"> старшей группе в форме игры.</w:t>
      </w:r>
    </w:p>
    <w:p w:rsidR="006016D5" w:rsidRDefault="006016D5" w:rsidP="004510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7FB9" w:rsidRDefault="00987FB9" w:rsidP="006016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«Путешествие на остров </w:t>
      </w:r>
      <w:r w:rsidR="003C7194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одвижных игр»</w:t>
      </w:r>
    </w:p>
    <w:p w:rsidR="006016D5" w:rsidRDefault="006016D5" w:rsidP="004510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4A9F" w:rsidRDefault="004C44BF" w:rsidP="004510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="00543882" w:rsidRPr="004510D2">
        <w:rPr>
          <w:rFonts w:ascii="Times New Roman" w:hAnsi="Times New Roman" w:cs="Times New Roman"/>
          <w:sz w:val="28"/>
          <w:szCs w:val="28"/>
        </w:rPr>
        <w:t>оздание условий для совершенствования двигательных навыков и умений.</w:t>
      </w:r>
    </w:p>
    <w:p w:rsidR="006016D5" w:rsidRPr="004510D2" w:rsidRDefault="006016D5" w:rsidP="004510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3882" w:rsidRDefault="006016D5" w:rsidP="004510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</w:t>
      </w:r>
      <w:r w:rsidR="00543882" w:rsidRPr="004510D2">
        <w:rPr>
          <w:rFonts w:ascii="Times New Roman" w:hAnsi="Times New Roman" w:cs="Times New Roman"/>
          <w:sz w:val="28"/>
          <w:szCs w:val="28"/>
        </w:rPr>
        <w:t>:</w:t>
      </w:r>
      <w:r w:rsidR="004510D2" w:rsidRPr="0045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</w:t>
      </w:r>
      <w:r w:rsidR="004510D2" w:rsidRPr="004510D2">
        <w:rPr>
          <w:rFonts w:ascii="Times New Roman" w:hAnsi="Times New Roman" w:cs="Times New Roman"/>
          <w:sz w:val="28"/>
          <w:szCs w:val="28"/>
        </w:rPr>
        <w:t xml:space="preserve"> и совершенствовать приобретенные ранее двигательные умения и навыки в ходьбе и беге, в ползании по гимнастической скамье, в координации при ходьбе по наклонной доске, </w:t>
      </w:r>
      <w:r w:rsidR="004510D2">
        <w:rPr>
          <w:rFonts w:ascii="Times New Roman" w:hAnsi="Times New Roman" w:cs="Times New Roman"/>
          <w:sz w:val="28"/>
          <w:szCs w:val="28"/>
        </w:rPr>
        <w:t xml:space="preserve">в </w:t>
      </w:r>
      <w:r w:rsidR="00E3280A">
        <w:rPr>
          <w:rFonts w:ascii="Times New Roman" w:hAnsi="Times New Roman" w:cs="Times New Roman"/>
          <w:sz w:val="28"/>
          <w:szCs w:val="28"/>
        </w:rPr>
        <w:t>ловкости в прыжках, использовать разные виды подвижных игр для развития двигательной активности детей</w:t>
      </w:r>
      <w:r w:rsidR="004C44BF">
        <w:rPr>
          <w:rFonts w:ascii="Times New Roman" w:hAnsi="Times New Roman" w:cs="Times New Roman"/>
          <w:sz w:val="28"/>
          <w:szCs w:val="28"/>
        </w:rPr>
        <w:t>, продолжать учить детей соблюдать правила в игре;</w:t>
      </w:r>
    </w:p>
    <w:p w:rsidR="006016D5" w:rsidRPr="004510D2" w:rsidRDefault="006016D5" w:rsidP="004510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16D5" w:rsidRDefault="006016D5" w:rsidP="006016D5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0D2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4510D2">
        <w:rPr>
          <w:rFonts w:ascii="Times New Roman" w:hAnsi="Times New Roman" w:cs="Times New Roman"/>
          <w:sz w:val="28"/>
          <w:szCs w:val="28"/>
        </w:rPr>
        <w:t>: развивать физические качества детей</w:t>
      </w:r>
      <w:r>
        <w:rPr>
          <w:rFonts w:ascii="Times New Roman" w:hAnsi="Times New Roman" w:cs="Times New Roman"/>
          <w:sz w:val="28"/>
          <w:szCs w:val="28"/>
        </w:rPr>
        <w:t xml:space="preserve">: ловкость, быстроту. </w:t>
      </w:r>
      <w:r w:rsidRPr="004510D2">
        <w:rPr>
          <w:rFonts w:ascii="Times New Roman" w:hAnsi="Times New Roman" w:cs="Times New Roman"/>
          <w:sz w:val="28"/>
          <w:szCs w:val="28"/>
        </w:rPr>
        <w:t xml:space="preserve"> Продолжать развивать двигательное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детей, инициативу, внимание;</w:t>
      </w:r>
    </w:p>
    <w:p w:rsidR="006016D5" w:rsidRPr="004510D2" w:rsidRDefault="006016D5" w:rsidP="006016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0D2" w:rsidRDefault="004510D2" w:rsidP="004510D2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0D2">
        <w:rPr>
          <w:rFonts w:ascii="Times New Roman" w:hAnsi="Times New Roman" w:cs="Times New Roman"/>
          <w:sz w:val="28"/>
          <w:szCs w:val="28"/>
        </w:rPr>
        <w:t>Оздоровител</w:t>
      </w:r>
      <w:r w:rsidR="006016D5">
        <w:rPr>
          <w:rFonts w:ascii="Times New Roman" w:hAnsi="Times New Roman" w:cs="Times New Roman"/>
          <w:sz w:val="28"/>
          <w:szCs w:val="28"/>
        </w:rPr>
        <w:t>ьные задачи: у</w:t>
      </w:r>
      <w:r w:rsidRPr="004510D2">
        <w:rPr>
          <w:rFonts w:ascii="Times New Roman" w:hAnsi="Times New Roman" w:cs="Times New Roman"/>
          <w:sz w:val="28"/>
          <w:szCs w:val="28"/>
        </w:rPr>
        <w:t>креплять здоровье детей, создать бодрое настроение;</w:t>
      </w:r>
    </w:p>
    <w:p w:rsidR="006016D5" w:rsidRPr="004510D2" w:rsidRDefault="006016D5" w:rsidP="004510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0D2" w:rsidRDefault="006016D5" w:rsidP="004510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ф</w:t>
      </w:r>
      <w:r w:rsidR="004510D2" w:rsidRPr="004510D2">
        <w:rPr>
          <w:rFonts w:ascii="Times New Roman" w:hAnsi="Times New Roman" w:cs="Times New Roman"/>
          <w:sz w:val="28"/>
          <w:szCs w:val="28"/>
        </w:rPr>
        <w:t xml:space="preserve">ормировать стремление заниматься физкультурой,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510D2" w:rsidRPr="004510D2">
        <w:rPr>
          <w:rFonts w:ascii="Times New Roman" w:hAnsi="Times New Roman" w:cs="Times New Roman"/>
          <w:sz w:val="28"/>
          <w:szCs w:val="28"/>
        </w:rPr>
        <w:t>нравственно – волевые качества, дружелюбие</w:t>
      </w:r>
      <w:r w:rsidR="004510D2">
        <w:rPr>
          <w:rFonts w:ascii="Times New Roman" w:hAnsi="Times New Roman" w:cs="Times New Roman"/>
          <w:sz w:val="28"/>
          <w:szCs w:val="28"/>
        </w:rPr>
        <w:t xml:space="preserve"> и</w:t>
      </w:r>
      <w:r w:rsidR="004510D2" w:rsidRPr="004510D2">
        <w:rPr>
          <w:rFonts w:ascii="Times New Roman" w:hAnsi="Times New Roman" w:cs="Times New Roman"/>
          <w:sz w:val="28"/>
          <w:szCs w:val="28"/>
        </w:rPr>
        <w:t xml:space="preserve"> умение общаться со сверстниками</w:t>
      </w:r>
      <w:r w:rsidR="004510D2">
        <w:rPr>
          <w:rFonts w:ascii="Times New Roman" w:hAnsi="Times New Roman" w:cs="Times New Roman"/>
          <w:sz w:val="28"/>
          <w:szCs w:val="28"/>
        </w:rPr>
        <w:t xml:space="preserve"> в ходе организации подвижных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6D5" w:rsidRPr="004510D2" w:rsidRDefault="006016D5" w:rsidP="004510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0D2" w:rsidRPr="004510D2" w:rsidRDefault="004510D2" w:rsidP="004510D2">
      <w:pPr>
        <w:pStyle w:val="a4"/>
        <w:rPr>
          <w:rFonts w:ascii="Times New Roman" w:hAnsi="Times New Roman" w:cs="Times New Roman"/>
          <w:sz w:val="28"/>
          <w:szCs w:val="28"/>
        </w:rPr>
      </w:pPr>
      <w:r w:rsidRPr="004510D2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4510D2" w:rsidRPr="004510D2" w:rsidRDefault="004C44BF" w:rsidP="004510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10D2" w:rsidRPr="004510D2">
        <w:rPr>
          <w:rFonts w:ascii="Times New Roman" w:hAnsi="Times New Roman" w:cs="Times New Roman"/>
          <w:sz w:val="28"/>
          <w:szCs w:val="28"/>
        </w:rPr>
        <w:t>имнастическая скамья: ширина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0D2" w:rsidRPr="004510D2">
        <w:rPr>
          <w:rFonts w:ascii="Times New Roman" w:hAnsi="Times New Roman" w:cs="Times New Roman"/>
          <w:sz w:val="28"/>
          <w:szCs w:val="28"/>
        </w:rPr>
        <w:t>20см, длина 3м – 3шт;</w:t>
      </w:r>
    </w:p>
    <w:p w:rsidR="004510D2" w:rsidRPr="004510D2" w:rsidRDefault="004C44BF" w:rsidP="004510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10D2" w:rsidRPr="004510D2">
        <w:rPr>
          <w:rFonts w:ascii="Times New Roman" w:hAnsi="Times New Roman" w:cs="Times New Roman"/>
          <w:sz w:val="28"/>
          <w:szCs w:val="28"/>
        </w:rPr>
        <w:t xml:space="preserve">аклонная доска: ширина 20см, длина 3м – 3 </w:t>
      </w:r>
      <w:proofErr w:type="spellStart"/>
      <w:r w:rsidR="004510D2" w:rsidRPr="004510D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510D2" w:rsidRPr="004510D2">
        <w:rPr>
          <w:rFonts w:ascii="Times New Roman" w:hAnsi="Times New Roman" w:cs="Times New Roman"/>
          <w:sz w:val="28"/>
          <w:szCs w:val="28"/>
        </w:rPr>
        <w:t>;</w:t>
      </w:r>
    </w:p>
    <w:p w:rsidR="004510D2" w:rsidRPr="004510D2" w:rsidRDefault="004C44BF" w:rsidP="004510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10D2" w:rsidRPr="004510D2">
        <w:rPr>
          <w:rFonts w:ascii="Times New Roman" w:hAnsi="Times New Roman" w:cs="Times New Roman"/>
          <w:sz w:val="28"/>
          <w:szCs w:val="28"/>
        </w:rPr>
        <w:t>ассажные мячи по - количеству детей;</w:t>
      </w:r>
    </w:p>
    <w:p w:rsidR="00C72FB8" w:rsidRDefault="004C44BF" w:rsidP="004510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10D2" w:rsidRPr="004510D2">
        <w:rPr>
          <w:rFonts w:ascii="Times New Roman" w:hAnsi="Times New Roman" w:cs="Times New Roman"/>
          <w:sz w:val="28"/>
          <w:szCs w:val="28"/>
        </w:rPr>
        <w:t>анат</w:t>
      </w:r>
      <w:r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4510D2" w:rsidRPr="004510D2" w:rsidRDefault="004510D2" w:rsidP="004510D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87"/>
        <w:gridCol w:w="3084"/>
      </w:tblGrid>
      <w:tr w:rsidR="00D33B5A" w:rsidRPr="004510D2" w:rsidTr="00FC5867">
        <w:tc>
          <w:tcPr>
            <w:tcW w:w="1668" w:type="dxa"/>
          </w:tcPr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Части занятия</w:t>
            </w:r>
          </w:p>
        </w:tc>
        <w:tc>
          <w:tcPr>
            <w:tcW w:w="4287" w:type="dxa"/>
          </w:tcPr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084" w:type="dxa"/>
          </w:tcPr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D33B5A" w:rsidRPr="004510D2" w:rsidTr="00FC5867">
        <w:tc>
          <w:tcPr>
            <w:tcW w:w="1668" w:type="dxa"/>
          </w:tcPr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287" w:type="dxa"/>
          </w:tcPr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Ребята, хотите отправиться в морское путешествие?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готовьтесь, на пристани нас ждет корабль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котором мы отправим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ся в путешествие.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до корабля не так-то легко добраться. Ну что, в путь, 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алево, за ведущим шагом марш!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Мы шагаем по узкой тропе, поэтому руки поставьте на пояс, все идем на носках, следим за осанкой.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Выходим на тропинку, поднимая высоко колени,  перешагиваем через камни, не забываем держать спину прямо.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Ребята, давайте поспешим, переходим на бег.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выполняем бег с </w:t>
            </w:r>
            <w:proofErr w:type="spellStart"/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голени, побежали, только пятки засверкали!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 бег с высоким подниманием колен как цирковые лошадки.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Молодцы, ребята! Успеваем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корабль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, переходим на ходьбу, дышим спокойно.</w:t>
            </w:r>
          </w:p>
        </w:tc>
        <w:tc>
          <w:tcPr>
            <w:tcW w:w="3084" w:type="dxa"/>
          </w:tcPr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построены в шеренгу.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Дети идут в обход по залу за ведущим.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Дети идут на носках.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ходьбу с высоким подниманием колен.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Бег за ведущим по кругу.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Дети выполняют бег с отведением пяток назад.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Дети выполняют бег с высоким подниманием колен.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Спокойная ходьба в колонне. </w:t>
            </w:r>
          </w:p>
        </w:tc>
      </w:tr>
      <w:tr w:rsidR="00D33B5A" w:rsidRPr="004510D2" w:rsidTr="00FC5867">
        <w:tc>
          <w:tcPr>
            <w:tcW w:w="1668" w:type="dxa"/>
          </w:tcPr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D33B5A" w:rsidRPr="004510D2" w:rsidRDefault="00E61A70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33B5A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287" w:type="dxa"/>
          </w:tcPr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Вот мы уже на корабле. Наше морское  путешествие началось.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Перестройтесь из колонны в круг.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Чтобы не скучать, предлагаю поиграть в игру «</w:t>
            </w:r>
            <w:proofErr w:type="spellStart"/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Шалтай</w:t>
            </w:r>
            <w:proofErr w:type="spellEnd"/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–Балтай» и придумать разные интересные спортивные упражнения и задания для </w:t>
            </w:r>
            <w:proofErr w:type="spellStart"/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Шалтая</w:t>
            </w:r>
            <w:proofErr w:type="spellEnd"/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Ребята, надвигается шторм. Чтобы волной нас не унесло в море, предлагаю передвигаться  по палубе, лежа на животе.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для этого н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еобходимо перестроится в три колонны и выполнить ползание по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амье, лежа на животе, взявшись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руками сбоку   скамьи. </w:t>
            </w: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Достойно прошли это испытание. Но во время шторма наш корабль потерял управление, и его  прибило к необитаемому острову. 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Предлагаю всем высадиться на берег и обследовать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ов, узнать, что же это за остров. Для этого нужно спуститься по трапу. 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Спину держим ровно, голову не опускаем, следим за осанкой, руки в стороны. Поднимаемся и спускаемся по наклонной доске.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Я знаю, что это за остров, это остров «Подвижных игр». Все, кто попадет на этот остров, очень увлекательно и интересно проведут время. 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Предлагаю погулять по пляжу, посмотрите, на песке лежат морские колючие ежики. Давайте поиграем с ними. Каждый возьмите по ежику и вставайте врассыпную.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Этот ежик не простой, весь в колючках, вон какой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Ребята, а вы любите купаться? Но нужно быть осторожными, потому что опасные акулы подстерегают пловцов. Поиграем в игру «Акулы и пловцы».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Хорошо мы отдыхали и на пляже загорали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В море плавали, резвились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Вдруг Акула появилась!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По моей команде «Пловцы» -  отважные пловцы плавают и ныряют на большую глубину, по команде «Акула!» стараются быстро выбраться на берег. Давайте по считалке выберем водящего – «Акулу».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Молодцы, ловкие пловцы не попались акуле.</w:t>
            </w: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сейчас я буду рыбаком и попробую поймать много рыб.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Рыбачо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правила этой игры -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через канат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ловко перепрыгивать, если кто затронул канат, выходит из игры.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Постарайтесь 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не попадаться на крючок! 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вставайте в круг 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поиграем в игру «Море волнуется раз…»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 забывайте, что придумываем разные фигуры.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Дети из колонны перестраиваются в круг.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Дети сами придумывают и показывают упражнения.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Дети идут по кругу, перестраиваются в три колонны. 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В каждой колонне дети выполняют ползание по гимнастической скамье, 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руками сбоку скамьи, ноги и туловище прижаты к скамье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колоннами.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Дети поднимаются и спускаются по наклонной доске.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Дети поднимают массажные мячи, встают врассыпную.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Катают мяч между ладоней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от ладони к плечу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по ноге сверху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от плеча к ладони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жимают мяч двумя руками.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Дети считалкой выбирают водящего.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Ребенок – акула отходит в сторону. По команде «Пловцы» - дети  имитируют движения пловцов (плавают, ныряют). По команде: «Акула» - убегают за обозначенную линию.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Дети встают в круг. Перепрыгивают через канат, который раскручивает взрослый.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Дети сами 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придумывают задания для фигур (морская, спортивная, веселая и др.)</w:t>
            </w:r>
          </w:p>
        </w:tc>
      </w:tr>
      <w:tr w:rsidR="00D33B5A" w:rsidRPr="004510D2" w:rsidTr="00FC5867">
        <w:tc>
          <w:tcPr>
            <w:tcW w:w="1668" w:type="dxa"/>
          </w:tcPr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287" w:type="dxa"/>
          </w:tcPr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Заканчивается наше морское путешествие.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 возвращаться с острова подвижных игр в спортивный зал. 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Вставайте в колонну, в обход по залу шагом марш!</w:t>
            </w: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Ребята у меня для вас есть еще одна интересная игра на внимание. На счет 1-2 идем, на счет 3-4 стоим, выполняем хлопки над головой, 1-2 идем, 3-4 хлопки внизу.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все внимательные. Ребята, вам понравилось наше путешествие? Кому вы о нем хотите рассказать?</w:t>
            </w:r>
          </w:p>
          <w:p w:rsidR="00D33B5A" w:rsidRPr="004510D2" w:rsidRDefault="00D33B5A" w:rsidP="00E61A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если вы отобразите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свои впечатления от нашего путешеств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в рисунках, </w:t>
            </w:r>
            <w:r w:rsidR="003D60DD">
              <w:rPr>
                <w:rFonts w:ascii="Times New Roman" w:hAnsi="Times New Roman" w:cs="Times New Roman"/>
                <w:sz w:val="28"/>
                <w:szCs w:val="28"/>
              </w:rPr>
              <w:t>то можно оформить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A70">
              <w:rPr>
                <w:rFonts w:ascii="Times New Roman" w:hAnsi="Times New Roman" w:cs="Times New Roman"/>
                <w:sz w:val="28"/>
                <w:szCs w:val="28"/>
              </w:rPr>
              <w:t xml:space="preserve">из этих рисунков 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выставку «Путешествие на остров «Подвижных игр».</w:t>
            </w:r>
          </w:p>
        </w:tc>
        <w:tc>
          <w:tcPr>
            <w:tcW w:w="3084" w:type="dxa"/>
          </w:tcPr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Дети встают колонной за ведущим.</w:t>
            </w: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Идут по залу.</w:t>
            </w: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счет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4510D2">
              <w:rPr>
                <w:rFonts w:ascii="Times New Roman" w:hAnsi="Times New Roman" w:cs="Times New Roman"/>
                <w:sz w:val="28"/>
                <w:szCs w:val="28"/>
              </w:rPr>
              <w:t xml:space="preserve"> задания </w:t>
            </w:r>
            <w:proofErr w:type="spellStart"/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игроритмики</w:t>
            </w:r>
            <w:proofErr w:type="spellEnd"/>
            <w:r w:rsidRPr="0045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B5A" w:rsidRPr="004510D2" w:rsidRDefault="00D33B5A" w:rsidP="004510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своими впечатлениями.</w:t>
            </w:r>
          </w:p>
        </w:tc>
      </w:tr>
    </w:tbl>
    <w:p w:rsidR="00C72FB8" w:rsidRDefault="00C72FB8"/>
    <w:p w:rsidR="00E3280A" w:rsidRDefault="00E3280A"/>
    <w:p w:rsidR="00E3280A" w:rsidRDefault="00E3280A"/>
    <w:p w:rsidR="00480A68" w:rsidRDefault="00480A68"/>
    <w:p w:rsidR="00480A68" w:rsidRDefault="00480A68"/>
    <w:p w:rsidR="00480A68" w:rsidRDefault="00480A68"/>
    <w:p w:rsidR="00480A68" w:rsidRDefault="00480A68"/>
    <w:p w:rsidR="00480A68" w:rsidRDefault="00480A68"/>
    <w:p w:rsidR="00480A68" w:rsidRDefault="00480A68"/>
    <w:p w:rsidR="00480A68" w:rsidRDefault="00480A68"/>
    <w:p w:rsidR="00480A68" w:rsidRDefault="00480A68">
      <w:bookmarkStart w:id="0" w:name="_GoBack"/>
      <w:bookmarkEnd w:id="0"/>
    </w:p>
    <w:sectPr w:rsidR="00480A68" w:rsidSect="005D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3B6"/>
    <w:multiLevelType w:val="multilevel"/>
    <w:tmpl w:val="A0DC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FB8"/>
    <w:rsid w:val="0003381B"/>
    <w:rsid w:val="00127AEC"/>
    <w:rsid w:val="001806F0"/>
    <w:rsid w:val="003A31E8"/>
    <w:rsid w:val="003C7194"/>
    <w:rsid w:val="003D60DD"/>
    <w:rsid w:val="004510D2"/>
    <w:rsid w:val="00480A68"/>
    <w:rsid w:val="004B28FC"/>
    <w:rsid w:val="004B6591"/>
    <w:rsid w:val="004C44BF"/>
    <w:rsid w:val="00543882"/>
    <w:rsid w:val="00580964"/>
    <w:rsid w:val="005D4A9F"/>
    <w:rsid w:val="006016D5"/>
    <w:rsid w:val="0061672E"/>
    <w:rsid w:val="007A4C28"/>
    <w:rsid w:val="007A5B2D"/>
    <w:rsid w:val="007C1DD8"/>
    <w:rsid w:val="008F34CC"/>
    <w:rsid w:val="00987FB9"/>
    <w:rsid w:val="00A86FBB"/>
    <w:rsid w:val="00AF5174"/>
    <w:rsid w:val="00B34C59"/>
    <w:rsid w:val="00C72FB8"/>
    <w:rsid w:val="00C91BF9"/>
    <w:rsid w:val="00D33B5A"/>
    <w:rsid w:val="00D4608B"/>
    <w:rsid w:val="00DB4937"/>
    <w:rsid w:val="00E3280A"/>
    <w:rsid w:val="00E61A70"/>
    <w:rsid w:val="00FC5867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8792"/>
  <w15:docId w15:val="{B67496C9-08A5-4286-A3A8-F892631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510D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3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2019-02-20T01:30:00Z</cp:lastPrinted>
  <dcterms:created xsi:type="dcterms:W3CDTF">2019-02-18T05:52:00Z</dcterms:created>
  <dcterms:modified xsi:type="dcterms:W3CDTF">2019-11-21T12:15:00Z</dcterms:modified>
</cp:coreProperties>
</file>